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658D1C" w14:textId="77777777" w:rsidR="00784AD9" w:rsidRPr="00DA532A" w:rsidRDefault="00784AD9" w:rsidP="00784AD9">
      <w:pPr>
        <w:pStyle w:val="P1"/>
        <w:rPr>
          <w:rFonts w:cs="Times New Roman"/>
          <w:szCs w:val="24"/>
        </w:rPr>
      </w:pPr>
      <w:r w:rsidRPr="00DA532A">
        <w:rPr>
          <w:rFonts w:cs="Times New Roman"/>
          <w:szCs w:val="24"/>
        </w:rPr>
        <w:t>МУНИЦИПАЛЬНОЕ БЮДЖЕТНОЕ ОБЩЕОБРАЗОВАТЕЛЬНОЕ УЧРЕЖДЕНИЕ</w:t>
      </w:r>
    </w:p>
    <w:p w14:paraId="08E33A26" w14:textId="77777777" w:rsidR="00784AD9" w:rsidRPr="00DA532A" w:rsidRDefault="00784AD9" w:rsidP="00784AD9">
      <w:pPr>
        <w:pStyle w:val="P1"/>
        <w:rPr>
          <w:rFonts w:cs="Times New Roman"/>
          <w:szCs w:val="24"/>
        </w:rPr>
      </w:pPr>
      <w:r w:rsidRPr="00DA532A">
        <w:rPr>
          <w:rFonts w:cs="Times New Roman"/>
          <w:szCs w:val="24"/>
        </w:rPr>
        <w:t>КРЮКОВСКАЯ СРЕДНЯЯ ОБЩЕОБРАЗОВАТЕЛЬНАЯ ШКОЛА</w:t>
      </w:r>
    </w:p>
    <w:p w14:paraId="103A8884" w14:textId="77777777" w:rsidR="00784AD9" w:rsidRPr="00DA532A" w:rsidRDefault="00784AD9" w:rsidP="00784AD9">
      <w:pPr>
        <w:pStyle w:val="P1"/>
        <w:jc w:val="left"/>
        <w:rPr>
          <w:rFonts w:cs="Times New Roman"/>
          <w:szCs w:val="24"/>
        </w:rPr>
      </w:pPr>
    </w:p>
    <w:p w14:paraId="3093F916" w14:textId="2CDCC147" w:rsidR="00784AD9" w:rsidRPr="00DA532A" w:rsidRDefault="00784AD9" w:rsidP="00784AD9">
      <w:pPr>
        <w:shd w:val="clear" w:color="auto" w:fill="FFFFFF"/>
        <w:autoSpaceDE w:val="0"/>
        <w:autoSpaceDN w:val="0"/>
        <w:adjustRightInd w:val="0"/>
        <w:spacing w:after="0" w:line="480" w:lineRule="auto"/>
        <w:ind w:left="-180" w:firstLine="180"/>
        <w:rPr>
          <w:rFonts w:ascii="Times New Roman" w:hAnsi="Times New Roman"/>
          <w:color w:val="000000"/>
        </w:rPr>
      </w:pPr>
      <w:r w:rsidRPr="00DA532A">
        <w:rPr>
          <w:rFonts w:ascii="Times New Roman" w:hAnsi="Times New Roman"/>
          <w:color w:val="000000"/>
        </w:rPr>
        <w:t xml:space="preserve">                                                                                 </w:t>
      </w:r>
      <w:r w:rsidR="003D3591">
        <w:rPr>
          <w:rFonts w:ascii="Times New Roman" w:hAnsi="Times New Roman"/>
          <w:color w:val="000000"/>
        </w:rPr>
        <w:t xml:space="preserve">                                                                                                 «  </w:t>
      </w:r>
      <w:r w:rsidRPr="00DA532A">
        <w:rPr>
          <w:rFonts w:ascii="Times New Roman" w:hAnsi="Times New Roman"/>
          <w:color w:val="000000"/>
        </w:rPr>
        <w:t xml:space="preserve">Утверждаю»    </w:t>
      </w:r>
    </w:p>
    <w:p w14:paraId="37C77F42" w14:textId="46F1D99A" w:rsidR="00784AD9" w:rsidRPr="00DA532A" w:rsidRDefault="00784AD9" w:rsidP="00784AD9">
      <w:pPr>
        <w:shd w:val="clear" w:color="auto" w:fill="FFFFFF"/>
        <w:autoSpaceDE w:val="0"/>
        <w:autoSpaceDN w:val="0"/>
        <w:adjustRightInd w:val="0"/>
        <w:spacing w:after="0" w:line="480" w:lineRule="auto"/>
        <w:ind w:left="-180" w:firstLine="180"/>
        <w:rPr>
          <w:rFonts w:ascii="Times New Roman" w:hAnsi="Times New Roman"/>
          <w:color w:val="000000"/>
        </w:rPr>
      </w:pPr>
      <w:r w:rsidRPr="00DA532A">
        <w:rPr>
          <w:rFonts w:ascii="Times New Roman" w:hAnsi="Times New Roman"/>
          <w:color w:val="000000"/>
        </w:rPr>
        <w:t xml:space="preserve">                                                                                 </w:t>
      </w:r>
      <w:r w:rsidR="003D3591">
        <w:rPr>
          <w:rFonts w:ascii="Times New Roman" w:hAnsi="Times New Roman"/>
          <w:color w:val="000000"/>
        </w:rPr>
        <w:t xml:space="preserve">                                                                                               </w:t>
      </w:r>
      <w:r w:rsidRPr="00DA532A">
        <w:rPr>
          <w:rFonts w:ascii="Times New Roman" w:hAnsi="Times New Roman"/>
          <w:color w:val="000000"/>
        </w:rPr>
        <w:t xml:space="preserve">  Директор МБОУ Крюковской СОШ</w:t>
      </w:r>
    </w:p>
    <w:p w14:paraId="7B69DEA4" w14:textId="734FEA63" w:rsidR="00784AD9" w:rsidRPr="00DA532A" w:rsidRDefault="00784AD9" w:rsidP="00784AD9">
      <w:pPr>
        <w:shd w:val="clear" w:color="auto" w:fill="FFFFFF"/>
        <w:autoSpaceDE w:val="0"/>
        <w:autoSpaceDN w:val="0"/>
        <w:adjustRightInd w:val="0"/>
        <w:spacing w:after="0" w:line="480" w:lineRule="auto"/>
        <w:ind w:left="-180" w:firstLine="180"/>
        <w:rPr>
          <w:rFonts w:ascii="Times New Roman" w:hAnsi="Times New Roman"/>
          <w:color w:val="000000"/>
        </w:rPr>
      </w:pPr>
      <w:r w:rsidRPr="00DA532A">
        <w:rPr>
          <w:rFonts w:ascii="Times New Roman" w:hAnsi="Times New Roman"/>
          <w:color w:val="000000"/>
        </w:rPr>
        <w:t xml:space="preserve">                                                                         </w:t>
      </w:r>
      <w:r>
        <w:rPr>
          <w:rFonts w:ascii="Times New Roman" w:hAnsi="Times New Roman"/>
          <w:color w:val="000000"/>
        </w:rPr>
        <w:t xml:space="preserve">         </w:t>
      </w:r>
      <w:r w:rsidR="003D3591">
        <w:rPr>
          <w:rFonts w:ascii="Times New Roman" w:hAnsi="Times New Roman"/>
          <w:color w:val="000000"/>
        </w:rPr>
        <w:t xml:space="preserve">                                                                                               </w:t>
      </w:r>
      <w:r w:rsidR="007E3F6A">
        <w:rPr>
          <w:rFonts w:ascii="Times New Roman" w:hAnsi="Times New Roman"/>
          <w:color w:val="000000"/>
        </w:rPr>
        <w:t xml:space="preserve"> Приказ от  3</w:t>
      </w:r>
      <w:r w:rsidR="00BC4005">
        <w:rPr>
          <w:rFonts w:ascii="Times New Roman" w:hAnsi="Times New Roman"/>
          <w:color w:val="000000"/>
        </w:rPr>
        <w:t>1.08.2022</w:t>
      </w:r>
      <w:r>
        <w:rPr>
          <w:rFonts w:ascii="Times New Roman" w:hAnsi="Times New Roman"/>
          <w:color w:val="000000"/>
        </w:rPr>
        <w:t xml:space="preserve"> года     </w:t>
      </w:r>
      <w:r w:rsidRPr="00DA532A">
        <w:rPr>
          <w:rFonts w:ascii="Times New Roman" w:hAnsi="Times New Roman"/>
          <w:color w:val="000000"/>
        </w:rPr>
        <w:t xml:space="preserve">№ </w:t>
      </w:r>
      <w:r w:rsidR="00BC4005">
        <w:rPr>
          <w:rFonts w:ascii="Times New Roman" w:hAnsi="Times New Roman"/>
          <w:color w:val="000000"/>
        </w:rPr>
        <w:t>20</w:t>
      </w:r>
      <w:r>
        <w:rPr>
          <w:rFonts w:ascii="Times New Roman" w:hAnsi="Times New Roman"/>
          <w:color w:val="000000"/>
        </w:rPr>
        <w:t xml:space="preserve"> </w:t>
      </w:r>
      <w:r w:rsidRPr="00DA532A">
        <w:rPr>
          <w:rFonts w:ascii="Times New Roman" w:hAnsi="Times New Roman"/>
          <w:color w:val="000000"/>
        </w:rPr>
        <w:t xml:space="preserve"> - ОД</w:t>
      </w:r>
    </w:p>
    <w:p w14:paraId="0E3F4E6A" w14:textId="1A86E0F1" w:rsidR="00784AD9" w:rsidRPr="00784AD9" w:rsidRDefault="00784AD9" w:rsidP="00784AD9">
      <w:pPr>
        <w:shd w:val="clear" w:color="auto" w:fill="FFFFFF"/>
        <w:autoSpaceDE w:val="0"/>
        <w:autoSpaceDN w:val="0"/>
        <w:adjustRightInd w:val="0"/>
        <w:spacing w:after="0" w:line="480" w:lineRule="auto"/>
        <w:ind w:left="-180" w:firstLine="180"/>
        <w:rPr>
          <w:rFonts w:ascii="Times New Roman" w:hAnsi="Times New Roman"/>
          <w:color w:val="000000"/>
        </w:rPr>
      </w:pPr>
      <w:r w:rsidRPr="00DA532A">
        <w:rPr>
          <w:rFonts w:ascii="Times New Roman" w:hAnsi="Times New Roman"/>
          <w:color w:val="000000"/>
        </w:rPr>
        <w:t xml:space="preserve">                                                                              </w:t>
      </w:r>
      <w:r w:rsidR="003D3591">
        <w:rPr>
          <w:rFonts w:ascii="Times New Roman" w:hAnsi="Times New Roman"/>
          <w:color w:val="000000"/>
        </w:rPr>
        <w:t xml:space="preserve">                                                                                                </w:t>
      </w:r>
      <w:r w:rsidRPr="00DA532A">
        <w:rPr>
          <w:rFonts w:ascii="Times New Roman" w:hAnsi="Times New Roman"/>
          <w:color w:val="000000"/>
        </w:rPr>
        <w:t xml:space="preserve">   </w:t>
      </w:r>
      <w:r>
        <w:rPr>
          <w:rFonts w:ascii="Times New Roman" w:hAnsi="Times New Roman"/>
          <w:color w:val="000000"/>
        </w:rPr>
        <w:t xml:space="preserve"> </w:t>
      </w:r>
      <w:r w:rsidRPr="00DA532A">
        <w:rPr>
          <w:rFonts w:ascii="Times New Roman" w:hAnsi="Times New Roman"/>
          <w:color w:val="000000"/>
        </w:rPr>
        <w:t xml:space="preserve"> ______</w:t>
      </w:r>
      <w:r>
        <w:rPr>
          <w:rFonts w:ascii="Times New Roman" w:hAnsi="Times New Roman"/>
          <w:color w:val="000000"/>
        </w:rPr>
        <w:t>_____________     Г.А. Молчанова</w:t>
      </w:r>
    </w:p>
    <w:p w14:paraId="2DAFDF8C" w14:textId="77777777" w:rsidR="00784AD9" w:rsidRPr="00DA532A" w:rsidRDefault="00784AD9" w:rsidP="00784AD9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</w:rPr>
      </w:pPr>
      <w:r w:rsidRPr="00DA532A">
        <w:rPr>
          <w:rFonts w:ascii="Times New Roman" w:hAnsi="Times New Roman"/>
          <w:b/>
          <w:sz w:val="28"/>
        </w:rPr>
        <w:t>РАБОЧАЯ ПРОГРАММА</w:t>
      </w:r>
    </w:p>
    <w:p w14:paraId="4F1FC9B0" w14:textId="77777777" w:rsidR="00784AD9" w:rsidRPr="00B108B4" w:rsidRDefault="00784AD9" w:rsidP="00784AD9">
      <w:pPr>
        <w:spacing w:after="0" w:line="360" w:lineRule="auto"/>
        <w:jc w:val="center"/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b/>
          <w:i/>
          <w:sz w:val="28"/>
          <w:u w:val="single"/>
        </w:rPr>
        <w:t>по обществознанию</w:t>
      </w:r>
    </w:p>
    <w:p w14:paraId="061AB42F" w14:textId="7ABC9934" w:rsidR="00784AD9" w:rsidRPr="00DA532A" w:rsidRDefault="00784AD9" w:rsidP="00784AD9">
      <w:pPr>
        <w:spacing w:after="0" w:line="360" w:lineRule="auto"/>
        <w:ind w:firstLine="709"/>
        <w:jc w:val="center"/>
        <w:rPr>
          <w:rFonts w:ascii="Times New Roman" w:hAnsi="Times New Roman"/>
          <w:i/>
        </w:rPr>
      </w:pPr>
      <w:r w:rsidRPr="00DA532A">
        <w:rPr>
          <w:rFonts w:ascii="Times New Roman" w:hAnsi="Times New Roman"/>
          <w:i/>
        </w:rPr>
        <w:t>(учебный предмет, курс)</w:t>
      </w:r>
    </w:p>
    <w:p w14:paraId="497F1AD5" w14:textId="77777777" w:rsidR="00784AD9" w:rsidRPr="007532CB" w:rsidRDefault="00784AD9" w:rsidP="00784AD9">
      <w:pPr>
        <w:spacing w:after="0" w:line="360" w:lineRule="auto"/>
        <w:rPr>
          <w:rFonts w:ascii="Times New Roman" w:hAnsi="Times New Roman"/>
          <w:b/>
          <w:i/>
          <w:sz w:val="28"/>
        </w:rPr>
      </w:pPr>
      <w:r w:rsidRPr="00DA532A">
        <w:rPr>
          <w:rFonts w:ascii="Times New Roman" w:hAnsi="Times New Roman"/>
          <w:sz w:val="28"/>
        </w:rPr>
        <w:t>Уровень общего образования (класс)</w:t>
      </w:r>
      <w:r w:rsidRPr="00DA532A">
        <w:rPr>
          <w:rFonts w:ascii="Times New Roman" w:hAnsi="Times New Roman"/>
          <w:sz w:val="28"/>
        </w:rPr>
        <w:softHyphen/>
      </w:r>
      <w:r w:rsidRPr="00DA532A">
        <w:rPr>
          <w:rFonts w:ascii="Times New Roman" w:hAnsi="Times New Roman"/>
          <w:sz w:val="28"/>
        </w:rPr>
        <w:softHyphen/>
      </w:r>
      <w:r w:rsidRPr="00DA532A">
        <w:rPr>
          <w:rFonts w:ascii="Times New Roman" w:hAnsi="Times New Roman"/>
          <w:sz w:val="28"/>
        </w:rPr>
        <w:softHyphen/>
      </w:r>
      <w:r w:rsidRPr="00DA532A">
        <w:rPr>
          <w:rFonts w:ascii="Times New Roman" w:hAnsi="Times New Roman"/>
          <w:sz w:val="28"/>
        </w:rPr>
        <w:softHyphen/>
      </w:r>
      <w:r w:rsidRPr="00DA532A">
        <w:rPr>
          <w:rFonts w:ascii="Times New Roman" w:hAnsi="Times New Roman"/>
          <w:sz w:val="28"/>
        </w:rPr>
        <w:softHyphen/>
      </w:r>
      <w:r w:rsidRPr="00DA532A">
        <w:rPr>
          <w:rFonts w:ascii="Times New Roman" w:hAnsi="Times New Roman"/>
          <w:sz w:val="28"/>
        </w:rPr>
        <w:softHyphen/>
      </w:r>
      <w:r w:rsidRPr="00DA532A">
        <w:rPr>
          <w:rFonts w:ascii="Times New Roman" w:hAnsi="Times New Roman"/>
          <w:sz w:val="28"/>
        </w:rPr>
        <w:softHyphen/>
      </w:r>
      <w:r w:rsidRPr="00DA532A">
        <w:rPr>
          <w:rFonts w:ascii="Times New Roman" w:hAnsi="Times New Roman"/>
          <w:sz w:val="28"/>
        </w:rPr>
        <w:softHyphen/>
      </w:r>
      <w:r w:rsidRPr="00DA532A">
        <w:rPr>
          <w:rFonts w:ascii="Times New Roman" w:hAnsi="Times New Roman"/>
          <w:sz w:val="28"/>
        </w:rPr>
        <w:softHyphen/>
      </w:r>
      <w:r w:rsidRPr="00DA532A">
        <w:rPr>
          <w:rFonts w:ascii="Times New Roman" w:hAnsi="Times New Roman"/>
          <w:sz w:val="28"/>
        </w:rPr>
        <w:softHyphen/>
      </w:r>
      <w:r w:rsidRPr="00DA532A">
        <w:rPr>
          <w:rFonts w:ascii="Times New Roman" w:hAnsi="Times New Roman"/>
          <w:sz w:val="28"/>
        </w:rPr>
        <w:softHyphen/>
      </w:r>
      <w:r w:rsidRPr="00DA532A">
        <w:rPr>
          <w:rFonts w:ascii="Times New Roman" w:hAnsi="Times New Roman"/>
          <w:sz w:val="28"/>
        </w:rPr>
        <w:softHyphen/>
      </w:r>
      <w:r w:rsidRPr="00DA532A">
        <w:rPr>
          <w:rFonts w:ascii="Times New Roman" w:hAnsi="Times New Roman"/>
          <w:sz w:val="28"/>
        </w:rPr>
        <w:softHyphen/>
      </w:r>
      <w:r w:rsidRPr="00DA532A">
        <w:rPr>
          <w:rFonts w:ascii="Times New Roman" w:hAnsi="Times New Roman"/>
          <w:sz w:val="28"/>
        </w:rPr>
        <w:softHyphen/>
      </w:r>
      <w:r w:rsidRPr="00DA532A">
        <w:rPr>
          <w:rFonts w:ascii="Times New Roman" w:hAnsi="Times New Roman"/>
          <w:sz w:val="28"/>
        </w:rPr>
        <w:softHyphen/>
      </w:r>
      <w:r w:rsidRPr="00DA532A">
        <w:rPr>
          <w:rFonts w:ascii="Times New Roman" w:hAnsi="Times New Roman"/>
          <w:sz w:val="28"/>
        </w:rPr>
        <w:softHyphen/>
      </w:r>
      <w:r w:rsidRPr="00DA532A">
        <w:rPr>
          <w:rFonts w:ascii="Times New Roman" w:hAnsi="Times New Roman"/>
          <w:sz w:val="28"/>
        </w:rPr>
        <w:softHyphen/>
      </w:r>
      <w:r w:rsidRPr="00DA532A">
        <w:rPr>
          <w:rFonts w:ascii="Times New Roman" w:hAnsi="Times New Roman"/>
          <w:sz w:val="28"/>
        </w:rPr>
        <w:softHyphen/>
      </w:r>
      <w:r w:rsidRPr="00DA532A">
        <w:rPr>
          <w:rFonts w:ascii="Times New Roman" w:hAnsi="Times New Roman"/>
          <w:sz w:val="28"/>
        </w:rPr>
        <w:softHyphen/>
      </w:r>
      <w:r w:rsidRPr="00DA532A">
        <w:rPr>
          <w:rFonts w:ascii="Times New Roman" w:hAnsi="Times New Roman"/>
          <w:sz w:val="28"/>
        </w:rPr>
        <w:softHyphen/>
      </w:r>
      <w:r w:rsidRPr="00DA532A">
        <w:rPr>
          <w:rFonts w:ascii="Times New Roman" w:hAnsi="Times New Roman"/>
          <w:sz w:val="28"/>
        </w:rPr>
        <w:softHyphen/>
      </w:r>
      <w:r w:rsidRPr="00DA532A">
        <w:rPr>
          <w:rFonts w:ascii="Times New Roman" w:hAnsi="Times New Roman"/>
          <w:sz w:val="28"/>
        </w:rPr>
        <w:softHyphen/>
      </w:r>
      <w:r>
        <w:rPr>
          <w:rFonts w:ascii="Times New Roman" w:hAnsi="Times New Roman"/>
          <w:sz w:val="28"/>
        </w:rPr>
        <w:softHyphen/>
      </w:r>
      <w:r>
        <w:rPr>
          <w:rFonts w:ascii="Times New Roman" w:hAnsi="Times New Roman"/>
          <w:sz w:val="28"/>
        </w:rPr>
        <w:softHyphen/>
      </w:r>
      <w:r>
        <w:rPr>
          <w:rFonts w:ascii="Times New Roman" w:hAnsi="Times New Roman"/>
          <w:sz w:val="28"/>
        </w:rPr>
        <w:softHyphen/>
      </w:r>
      <w:r>
        <w:rPr>
          <w:rFonts w:ascii="Times New Roman" w:hAnsi="Times New Roman"/>
          <w:sz w:val="28"/>
        </w:rPr>
        <w:softHyphen/>
      </w:r>
      <w:r>
        <w:rPr>
          <w:rFonts w:ascii="Times New Roman" w:hAnsi="Times New Roman"/>
          <w:sz w:val="28"/>
        </w:rPr>
        <w:softHyphen/>
      </w:r>
      <w:r>
        <w:rPr>
          <w:rFonts w:ascii="Times New Roman" w:hAnsi="Times New Roman"/>
          <w:sz w:val="28"/>
        </w:rPr>
        <w:softHyphen/>
      </w:r>
      <w:r>
        <w:rPr>
          <w:rFonts w:ascii="Times New Roman" w:hAnsi="Times New Roman"/>
          <w:sz w:val="28"/>
        </w:rPr>
        <w:softHyphen/>
      </w:r>
      <w:r>
        <w:rPr>
          <w:rFonts w:ascii="Times New Roman" w:hAnsi="Times New Roman"/>
          <w:sz w:val="28"/>
        </w:rPr>
        <w:softHyphen/>
      </w:r>
      <w:r>
        <w:rPr>
          <w:rFonts w:ascii="Times New Roman" w:hAnsi="Times New Roman"/>
          <w:sz w:val="28"/>
        </w:rPr>
        <w:softHyphen/>
      </w:r>
      <w:r>
        <w:rPr>
          <w:rFonts w:ascii="Times New Roman" w:hAnsi="Times New Roman"/>
          <w:sz w:val="28"/>
        </w:rPr>
        <w:softHyphen/>
      </w:r>
      <w:r>
        <w:rPr>
          <w:rFonts w:ascii="Times New Roman" w:hAnsi="Times New Roman"/>
          <w:sz w:val="28"/>
        </w:rPr>
        <w:softHyphen/>
      </w:r>
      <w:r>
        <w:rPr>
          <w:rFonts w:ascii="Times New Roman" w:hAnsi="Times New Roman"/>
          <w:sz w:val="28"/>
        </w:rPr>
        <w:softHyphen/>
      </w:r>
      <w:r>
        <w:rPr>
          <w:rFonts w:ascii="Times New Roman" w:hAnsi="Times New Roman"/>
          <w:sz w:val="28"/>
        </w:rPr>
        <w:softHyphen/>
      </w:r>
      <w:r>
        <w:rPr>
          <w:rFonts w:ascii="Times New Roman" w:hAnsi="Times New Roman"/>
          <w:sz w:val="28"/>
        </w:rPr>
        <w:softHyphen/>
      </w:r>
      <w:r>
        <w:rPr>
          <w:rFonts w:ascii="Times New Roman" w:hAnsi="Times New Roman"/>
          <w:sz w:val="28"/>
        </w:rPr>
        <w:softHyphen/>
      </w:r>
      <w:r>
        <w:rPr>
          <w:rFonts w:ascii="Times New Roman" w:hAnsi="Times New Roman"/>
          <w:sz w:val="28"/>
        </w:rPr>
        <w:softHyphen/>
      </w:r>
      <w:r>
        <w:rPr>
          <w:rFonts w:ascii="Times New Roman" w:hAnsi="Times New Roman"/>
          <w:sz w:val="28"/>
        </w:rPr>
        <w:softHyphen/>
      </w:r>
      <w:r>
        <w:rPr>
          <w:rFonts w:ascii="Times New Roman" w:hAnsi="Times New Roman"/>
          <w:sz w:val="28"/>
        </w:rPr>
        <w:softHyphen/>
      </w:r>
      <w:r>
        <w:rPr>
          <w:rFonts w:ascii="Times New Roman" w:hAnsi="Times New Roman"/>
          <w:sz w:val="28"/>
        </w:rPr>
        <w:softHyphen/>
      </w:r>
      <w:r>
        <w:rPr>
          <w:rFonts w:ascii="Times New Roman" w:hAnsi="Times New Roman"/>
          <w:sz w:val="28"/>
        </w:rPr>
        <w:softHyphen/>
      </w:r>
      <w:r>
        <w:rPr>
          <w:rFonts w:ascii="Times New Roman" w:hAnsi="Times New Roman"/>
          <w:sz w:val="28"/>
        </w:rPr>
        <w:softHyphen/>
      </w:r>
      <w:r>
        <w:rPr>
          <w:rFonts w:ascii="Times New Roman" w:hAnsi="Times New Roman"/>
          <w:sz w:val="28"/>
        </w:rPr>
        <w:softHyphen/>
      </w:r>
      <w:r>
        <w:rPr>
          <w:rFonts w:ascii="Times New Roman" w:hAnsi="Times New Roman"/>
          <w:sz w:val="28"/>
        </w:rPr>
        <w:softHyphen/>
      </w:r>
      <w:r>
        <w:rPr>
          <w:rFonts w:ascii="Times New Roman" w:hAnsi="Times New Roman"/>
          <w:sz w:val="28"/>
        </w:rPr>
        <w:softHyphen/>
      </w:r>
      <w:r>
        <w:rPr>
          <w:rFonts w:ascii="Times New Roman" w:hAnsi="Times New Roman"/>
          <w:sz w:val="28"/>
        </w:rPr>
        <w:softHyphen/>
      </w:r>
      <w:r>
        <w:rPr>
          <w:rFonts w:ascii="Times New Roman" w:hAnsi="Times New Roman"/>
          <w:sz w:val="28"/>
        </w:rPr>
        <w:softHyphen/>
      </w:r>
      <w:r>
        <w:rPr>
          <w:rFonts w:ascii="Times New Roman" w:hAnsi="Times New Roman"/>
          <w:sz w:val="28"/>
        </w:rPr>
        <w:softHyphen/>
        <w:t xml:space="preserve">- </w:t>
      </w:r>
      <w:r w:rsidRPr="00107848">
        <w:rPr>
          <w:rFonts w:ascii="Times New Roman" w:hAnsi="Times New Roman"/>
          <w:sz w:val="28"/>
        </w:rPr>
        <w:t xml:space="preserve">основное общее образование </w:t>
      </w:r>
      <w:r>
        <w:rPr>
          <w:rFonts w:ascii="Times New Roman" w:hAnsi="Times New Roman"/>
          <w:b/>
          <w:sz w:val="28"/>
          <w:u w:val="single"/>
        </w:rPr>
        <w:t>11 класс</w:t>
      </w:r>
    </w:p>
    <w:p w14:paraId="2C353A37" w14:textId="77777777" w:rsidR="00784AD9" w:rsidRPr="00DA532A" w:rsidRDefault="00784AD9" w:rsidP="00784AD9">
      <w:pPr>
        <w:spacing w:after="0"/>
        <w:rPr>
          <w:rFonts w:ascii="Times New Roman" w:hAnsi="Times New Roman"/>
          <w:i/>
        </w:rPr>
      </w:pPr>
      <w:r w:rsidRPr="00DA532A">
        <w:rPr>
          <w:rFonts w:ascii="Times New Roman" w:hAnsi="Times New Roman"/>
          <w:i/>
        </w:rPr>
        <w:t>(</w:t>
      </w:r>
      <w:r w:rsidRPr="007532CB">
        <w:rPr>
          <w:rFonts w:ascii="Times New Roman" w:hAnsi="Times New Roman"/>
          <w:i/>
        </w:rPr>
        <w:t>дошкольное,</w:t>
      </w:r>
      <w:r>
        <w:rPr>
          <w:rFonts w:ascii="Times New Roman" w:hAnsi="Times New Roman"/>
          <w:i/>
        </w:rPr>
        <w:t xml:space="preserve"> </w:t>
      </w:r>
      <w:r w:rsidRPr="00107848">
        <w:rPr>
          <w:rFonts w:ascii="Times New Roman" w:hAnsi="Times New Roman"/>
          <w:i/>
        </w:rPr>
        <w:t>начальное общее</w:t>
      </w:r>
      <w:r w:rsidRPr="00270121">
        <w:rPr>
          <w:rFonts w:ascii="Times New Roman" w:hAnsi="Times New Roman"/>
          <w:i/>
        </w:rPr>
        <w:t>, основное общее,</w:t>
      </w:r>
      <w:r w:rsidRPr="00DA532A">
        <w:rPr>
          <w:rFonts w:ascii="Times New Roman" w:hAnsi="Times New Roman"/>
          <w:i/>
        </w:rPr>
        <w:t xml:space="preserve"> </w:t>
      </w:r>
      <w:r w:rsidRPr="00270121">
        <w:rPr>
          <w:rFonts w:ascii="Times New Roman" w:hAnsi="Times New Roman"/>
          <w:i/>
          <w:u w:val="single"/>
        </w:rPr>
        <w:t>среднее общее образование</w:t>
      </w:r>
      <w:r w:rsidRPr="00DA532A">
        <w:rPr>
          <w:rFonts w:ascii="Times New Roman" w:hAnsi="Times New Roman"/>
          <w:i/>
        </w:rPr>
        <w:t xml:space="preserve"> с указанием класса)</w:t>
      </w:r>
    </w:p>
    <w:p w14:paraId="11072BD9" w14:textId="77777777" w:rsidR="00784AD9" w:rsidRPr="00DA532A" w:rsidRDefault="00784AD9" w:rsidP="00784AD9">
      <w:pPr>
        <w:spacing w:after="0" w:line="360" w:lineRule="auto"/>
        <w:ind w:firstLine="709"/>
        <w:rPr>
          <w:rFonts w:ascii="Times New Roman" w:hAnsi="Times New Roman"/>
          <w:i/>
        </w:rPr>
      </w:pPr>
    </w:p>
    <w:p w14:paraId="6D6F97CD" w14:textId="50571808" w:rsidR="00784AD9" w:rsidRPr="007532CB" w:rsidRDefault="00784AD9" w:rsidP="00784AD9">
      <w:pPr>
        <w:spacing w:after="0" w:line="36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Количество часов - </w:t>
      </w:r>
      <w:r w:rsidR="00C26C64">
        <w:rPr>
          <w:rFonts w:ascii="Times New Roman" w:hAnsi="Times New Roman"/>
          <w:b/>
          <w:sz w:val="28"/>
          <w:szCs w:val="28"/>
          <w:u w:val="single"/>
        </w:rPr>
        <w:t>……67</w:t>
      </w:r>
      <w:r w:rsidR="0008460B">
        <w:rPr>
          <w:rFonts w:ascii="Times New Roman" w:hAnsi="Times New Roman"/>
          <w:b/>
          <w:sz w:val="28"/>
          <w:szCs w:val="28"/>
          <w:u w:val="single"/>
        </w:rPr>
        <w:t xml:space="preserve"> часов </w:t>
      </w:r>
    </w:p>
    <w:p w14:paraId="6D1F922D" w14:textId="77777777" w:rsidR="00784AD9" w:rsidRPr="004E7BA4" w:rsidRDefault="00784AD9" w:rsidP="00784AD9">
      <w:pPr>
        <w:spacing w:after="0"/>
        <w:rPr>
          <w:rFonts w:ascii="Times New Roman" w:hAnsi="Times New Roman"/>
          <w:b/>
          <w:sz w:val="28"/>
          <w:szCs w:val="28"/>
          <w:u w:val="single"/>
        </w:rPr>
      </w:pPr>
      <w:r w:rsidRPr="00DA532A">
        <w:rPr>
          <w:rFonts w:ascii="Times New Roman" w:hAnsi="Times New Roman"/>
          <w:sz w:val="28"/>
          <w:szCs w:val="28"/>
        </w:rPr>
        <w:t>Учитель</w:t>
      </w:r>
      <w:r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b/>
          <w:sz w:val="28"/>
          <w:szCs w:val="28"/>
          <w:u w:val="single"/>
        </w:rPr>
        <w:t>Разумейченко Елена Анатольевна</w:t>
      </w:r>
    </w:p>
    <w:p w14:paraId="453BD2D7" w14:textId="33BCE7C2" w:rsidR="00784AD9" w:rsidRPr="00784AD9" w:rsidRDefault="00784AD9" w:rsidP="00784AD9">
      <w:pPr>
        <w:spacing w:after="0"/>
        <w:rPr>
          <w:rFonts w:ascii="Times New Roman" w:hAnsi="Times New Roman"/>
          <w:i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i/>
        </w:rPr>
        <w:t xml:space="preserve">                   </w:t>
      </w:r>
      <w:r w:rsidRPr="00DA532A">
        <w:rPr>
          <w:rFonts w:ascii="Times New Roman" w:hAnsi="Times New Roman"/>
          <w:i/>
        </w:rPr>
        <w:t>(ФИО)</w:t>
      </w:r>
    </w:p>
    <w:p w14:paraId="23144BC3" w14:textId="77777777" w:rsidR="00784AD9" w:rsidRDefault="00784AD9" w:rsidP="00784AD9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Программа разработана на основе:</w:t>
      </w:r>
    </w:p>
    <w:p w14:paraId="622CE349" w14:textId="205F5A97" w:rsidR="00784AD9" w:rsidRPr="00784AD9" w:rsidRDefault="00784AD9" w:rsidP="00784A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Авторской программы Л.Н.Боголюбова, Н.И.Городецкой, Л.Ф.Ивановой, А.И. Матвеева, включенной в сборник «Программы общеобразовательных учреждений. Обществознание 10-11 классы». - М. «Просвещение», 201</w:t>
      </w:r>
      <w:r w:rsidR="002D6CA6">
        <w:rPr>
          <w:rFonts w:ascii="Times New Roman" w:hAnsi="Times New Roman" w:cs="Times New Roman"/>
          <w:sz w:val="28"/>
          <w:szCs w:val="28"/>
        </w:rPr>
        <w:t>9г.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 w:rsidRPr="00DA532A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              </w:t>
      </w:r>
      <w:r w:rsidRPr="00DA532A">
        <w:rPr>
          <w:rFonts w:ascii="Times New Roman" w:hAnsi="Times New Roman"/>
          <w:i/>
        </w:rPr>
        <w:t xml:space="preserve">(примерная </w:t>
      </w:r>
      <w:r>
        <w:rPr>
          <w:rFonts w:ascii="Times New Roman" w:hAnsi="Times New Roman"/>
          <w:i/>
        </w:rPr>
        <w:t xml:space="preserve">       </w:t>
      </w:r>
      <w:r w:rsidRPr="00DA532A">
        <w:rPr>
          <w:rFonts w:ascii="Times New Roman" w:hAnsi="Times New Roman"/>
          <w:i/>
        </w:rPr>
        <w:t>программа/программы, издательство, год издания)</w:t>
      </w:r>
    </w:p>
    <w:p w14:paraId="6F186326" w14:textId="77777777" w:rsidR="00784AD9" w:rsidRDefault="00784AD9" w:rsidP="00784AD9">
      <w:pPr>
        <w:spacing w:after="0" w:line="360" w:lineRule="auto"/>
        <w:rPr>
          <w:rFonts w:ascii="Times New Roman" w:hAnsi="Times New Roman"/>
          <w:i/>
        </w:rPr>
      </w:pPr>
    </w:p>
    <w:p w14:paraId="15A09DC5" w14:textId="595809F1" w:rsidR="00784AD9" w:rsidRDefault="00784AD9" w:rsidP="00784AD9">
      <w:pPr>
        <w:spacing w:after="0" w:line="360" w:lineRule="auto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sz w:val="28"/>
        </w:rPr>
        <w:t xml:space="preserve"> </w:t>
      </w:r>
      <w:r w:rsidRPr="00DA532A">
        <w:rPr>
          <w:rFonts w:ascii="Times New Roman" w:hAnsi="Times New Roman"/>
          <w:sz w:val="28"/>
        </w:rPr>
        <w:t>Ростовская область</w:t>
      </w:r>
      <w:r>
        <w:rPr>
          <w:rFonts w:ascii="Times New Roman" w:hAnsi="Times New Roman"/>
          <w:sz w:val="28"/>
        </w:rPr>
        <w:t xml:space="preserve">, </w:t>
      </w:r>
      <w:r w:rsidRPr="00DA532A">
        <w:rPr>
          <w:rFonts w:ascii="Times New Roman" w:hAnsi="Times New Roman"/>
          <w:sz w:val="28"/>
        </w:rPr>
        <w:t>Куйбышевский район</w:t>
      </w:r>
      <w:r>
        <w:rPr>
          <w:rFonts w:ascii="Times New Roman" w:hAnsi="Times New Roman"/>
          <w:sz w:val="28"/>
        </w:rPr>
        <w:t xml:space="preserve">, </w:t>
      </w:r>
      <w:r w:rsidRPr="00DA532A">
        <w:rPr>
          <w:rFonts w:ascii="Times New Roman" w:hAnsi="Times New Roman"/>
          <w:sz w:val="28"/>
        </w:rPr>
        <w:t>х. Крюково</w:t>
      </w:r>
    </w:p>
    <w:p w14:paraId="747A5E20" w14:textId="433C5099" w:rsidR="00784AD9" w:rsidRPr="00784AD9" w:rsidRDefault="00570BBC" w:rsidP="00784AD9">
      <w:pPr>
        <w:ind w:left="360"/>
        <w:jc w:val="center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2022</w:t>
      </w:r>
      <w:r w:rsidR="00784AD9" w:rsidRPr="00784AD9">
        <w:rPr>
          <w:rFonts w:ascii="Times New Roman" w:hAnsi="Times New Roman" w:cs="Times New Roman"/>
          <w:i/>
          <w:sz w:val="32"/>
          <w:szCs w:val="32"/>
        </w:rPr>
        <w:t xml:space="preserve"> год</w:t>
      </w:r>
    </w:p>
    <w:p w14:paraId="7E84CEB2" w14:textId="77777777" w:rsidR="00784AD9" w:rsidRDefault="00784AD9">
      <w:pPr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br w:type="page"/>
      </w:r>
    </w:p>
    <w:p w14:paraId="325C0BEA" w14:textId="1579D8F4" w:rsidR="008D378A" w:rsidRDefault="000E2423" w:rsidP="000E2423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0E2423">
        <w:rPr>
          <w:rFonts w:ascii="Times New Roman" w:hAnsi="Times New Roman" w:cs="Times New Roman"/>
          <w:b/>
          <w:i/>
          <w:sz w:val="32"/>
          <w:szCs w:val="32"/>
        </w:rPr>
        <w:lastRenderedPageBreak/>
        <w:t>Планируемые результаты освоения учебного предмета.</w:t>
      </w:r>
    </w:p>
    <w:p w14:paraId="46C2DD18" w14:textId="0C33BE2B" w:rsidR="00357A3B" w:rsidRDefault="00357A3B" w:rsidP="008747F2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357A3B">
        <w:rPr>
          <w:rFonts w:ascii="Times New Roman" w:hAnsi="Times New Roman" w:cs="Times New Roman"/>
          <w:b/>
          <w:sz w:val="28"/>
          <w:szCs w:val="28"/>
        </w:rPr>
        <w:t>Личностные результаты:</w:t>
      </w:r>
    </w:p>
    <w:p w14:paraId="51C43EE1" w14:textId="77777777" w:rsidR="008747F2" w:rsidRDefault="008747F2" w:rsidP="008747F2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E85FE7" w:rsidRPr="00E85FE7">
        <w:rPr>
          <w:rFonts w:ascii="Times New Roman" w:hAnsi="Times New Roman" w:cs="Times New Roman"/>
          <w:sz w:val="28"/>
          <w:szCs w:val="28"/>
        </w:rPr>
        <w:t>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14:paraId="47542F13" w14:textId="77777777" w:rsidR="008747F2" w:rsidRDefault="008747F2" w:rsidP="008747F2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E85FE7" w:rsidRPr="00E85FE7">
        <w:rPr>
          <w:rFonts w:ascii="Times New Roman" w:hAnsi="Times New Roman" w:cs="Times New Roman"/>
          <w:sz w:val="28"/>
          <w:szCs w:val="28"/>
        </w:rPr>
        <w:t>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 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интересов;</w:t>
      </w:r>
    </w:p>
    <w:p w14:paraId="5D802282" w14:textId="77777777" w:rsidR="008747F2" w:rsidRDefault="008747F2" w:rsidP="008747F2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E85FE7" w:rsidRPr="00E85FE7">
        <w:rPr>
          <w:rFonts w:ascii="Times New Roman" w:hAnsi="Times New Roman" w:cs="Times New Roman"/>
          <w:sz w:val="28"/>
          <w:szCs w:val="28"/>
        </w:rPr>
        <w:t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14:paraId="4BF4570E" w14:textId="77777777" w:rsidR="008747F2" w:rsidRDefault="008747F2" w:rsidP="008747F2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E85FE7" w:rsidRPr="00E85FE7">
        <w:rPr>
          <w:rFonts w:ascii="Times New Roman" w:hAnsi="Times New Roman" w:cs="Times New Roman"/>
          <w:sz w:val="28"/>
          <w:szCs w:val="28"/>
        </w:rPr>
        <w:t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нём взаимопонимания;</w:t>
      </w:r>
    </w:p>
    <w:p w14:paraId="67E382A4" w14:textId="77777777" w:rsidR="008747F2" w:rsidRDefault="008747F2" w:rsidP="008747F2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E85FE7" w:rsidRPr="00E85FE7">
        <w:rPr>
          <w:rFonts w:ascii="Times New Roman" w:hAnsi="Times New Roman" w:cs="Times New Roman"/>
          <w:sz w:val="28"/>
          <w:szCs w:val="28"/>
        </w:rPr>
        <w:t>освоение социальных норм, правил поведения, ролей и форм социальной жизни в группах и сообществах, включая взрослые и социальные сообщества;</w:t>
      </w:r>
    </w:p>
    <w:p w14:paraId="672EE609" w14:textId="77777777" w:rsidR="008747F2" w:rsidRDefault="008747F2" w:rsidP="008747F2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E85FE7" w:rsidRPr="00E85FE7">
        <w:rPr>
          <w:rFonts w:ascii="Times New Roman" w:hAnsi="Times New Roman" w:cs="Times New Roman"/>
          <w:sz w:val="28"/>
          <w:szCs w:val="28"/>
        </w:rPr>
        <w:t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14:paraId="10A9B513" w14:textId="77777777" w:rsidR="008747F2" w:rsidRDefault="008747F2" w:rsidP="008747F2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E85FE7" w:rsidRPr="00E85FE7">
        <w:rPr>
          <w:rFonts w:ascii="Times New Roman" w:hAnsi="Times New Roman" w:cs="Times New Roman"/>
          <w:sz w:val="28"/>
          <w:szCs w:val="28"/>
        </w:rPr>
        <w:t>формирование коммуникативной компетентности в общении и сотрудничестве со сверстниками, детьми старшего и младшего возраста, взрослыми в процессе образовательной, общественно-полезной, учебно-исследовательской, творческой и других видов деятельности;</w:t>
      </w:r>
    </w:p>
    <w:p w14:paraId="7331DE60" w14:textId="77777777" w:rsidR="008747F2" w:rsidRDefault="008747F2" w:rsidP="008747F2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E85FE7" w:rsidRPr="00E85FE7">
        <w:rPr>
          <w:rFonts w:ascii="Times New Roman" w:hAnsi="Times New Roman" w:cs="Times New Roman"/>
          <w:sz w:val="28"/>
          <w:szCs w:val="28"/>
        </w:rPr>
        <w:t>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14:paraId="532AB48C" w14:textId="5B2CFB84" w:rsidR="00E85FE7" w:rsidRPr="00E85FE7" w:rsidRDefault="008747F2" w:rsidP="008747F2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E85FE7" w:rsidRPr="00E85FE7">
        <w:rPr>
          <w:rFonts w:ascii="Times New Roman" w:hAnsi="Times New Roman" w:cs="Times New Roman"/>
          <w:sz w:val="28"/>
          <w:szCs w:val="28"/>
        </w:rPr>
        <w:t>развитие эстетического сознания через освоение художественного наследия народов России и мира, творческой деятельности эстетического характера.</w:t>
      </w:r>
    </w:p>
    <w:p w14:paraId="5E0D531B" w14:textId="77777777" w:rsidR="008747F2" w:rsidRDefault="008747F2" w:rsidP="008747F2">
      <w:pPr>
        <w:spacing w:after="0" w:line="360" w:lineRule="auto"/>
        <w:ind w:left="360"/>
        <w:rPr>
          <w:rFonts w:ascii="Times New Roman" w:hAnsi="Times New Roman" w:cs="Times New Roman"/>
          <w:b/>
          <w:bCs/>
          <w:sz w:val="28"/>
          <w:szCs w:val="28"/>
        </w:rPr>
      </w:pPr>
    </w:p>
    <w:p w14:paraId="3ABD162F" w14:textId="77777777" w:rsidR="008747F2" w:rsidRDefault="00E85FE7" w:rsidP="008747F2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E85FE7">
        <w:rPr>
          <w:rFonts w:ascii="Times New Roman" w:hAnsi="Times New Roman" w:cs="Times New Roman"/>
          <w:b/>
          <w:bCs/>
          <w:sz w:val="28"/>
          <w:szCs w:val="28"/>
        </w:rPr>
        <w:lastRenderedPageBreak/>
        <w:t>Метапредметны</w:t>
      </w:r>
      <w:r w:rsidR="008747F2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E85FE7">
        <w:rPr>
          <w:rFonts w:ascii="Times New Roman" w:hAnsi="Times New Roman" w:cs="Times New Roman"/>
          <w:b/>
          <w:bCs/>
          <w:sz w:val="28"/>
          <w:szCs w:val="28"/>
        </w:rPr>
        <w:t xml:space="preserve"> результат</w:t>
      </w:r>
      <w:r w:rsidR="008747F2">
        <w:rPr>
          <w:rFonts w:ascii="Times New Roman" w:hAnsi="Times New Roman" w:cs="Times New Roman"/>
          <w:b/>
          <w:bCs/>
          <w:sz w:val="28"/>
          <w:szCs w:val="28"/>
        </w:rPr>
        <w:t>ы:</w:t>
      </w:r>
    </w:p>
    <w:p w14:paraId="2D4D7C50" w14:textId="77777777" w:rsidR="008747F2" w:rsidRDefault="008747F2" w:rsidP="008747F2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85FE7" w:rsidRPr="00E85FE7">
        <w:rPr>
          <w:rFonts w:ascii="Times New Roman" w:hAnsi="Times New Roman" w:cs="Times New Roman"/>
          <w:sz w:val="28"/>
          <w:szCs w:val="28"/>
        </w:rPr>
        <w:t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14:paraId="71AE43EB" w14:textId="77777777" w:rsidR="008747F2" w:rsidRDefault="008747F2" w:rsidP="008747F2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85FE7" w:rsidRPr="00E85FE7">
        <w:rPr>
          <w:rFonts w:ascii="Times New Roman" w:hAnsi="Times New Roman" w:cs="Times New Roman"/>
          <w:sz w:val="28"/>
          <w:szCs w:val="28"/>
        </w:rPr>
        <w:t>умение самостоятельно планировать пути достижения целей, в том числе альтернативные, осознанно выбирать наиболее эффективные способы решения учебных и познавательных задач;</w:t>
      </w:r>
    </w:p>
    <w:p w14:paraId="603F97E9" w14:textId="77777777" w:rsidR="008747F2" w:rsidRDefault="008747F2" w:rsidP="008747F2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85FE7" w:rsidRPr="00E85FE7">
        <w:rPr>
          <w:rFonts w:ascii="Times New Roman" w:hAnsi="Times New Roman" w:cs="Times New Roman"/>
          <w:sz w:val="28"/>
          <w:szCs w:val="28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 действий в рамках предложенных условий и требований, корректировать свои действия в соответствии с изменяющейся ситуацией;</w:t>
      </w:r>
    </w:p>
    <w:p w14:paraId="6A1E0EA5" w14:textId="77777777" w:rsidR="008747F2" w:rsidRDefault="008747F2" w:rsidP="008747F2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85FE7" w:rsidRPr="00E85FE7">
        <w:rPr>
          <w:rFonts w:ascii="Times New Roman" w:hAnsi="Times New Roman" w:cs="Times New Roman"/>
          <w:sz w:val="28"/>
          <w:szCs w:val="28"/>
        </w:rPr>
        <w:t>умение оценивать правильность выполнения учебной задачи, собственные возможности её решения;</w:t>
      </w:r>
    </w:p>
    <w:p w14:paraId="2D0481D6" w14:textId="77777777" w:rsidR="008747F2" w:rsidRDefault="008747F2" w:rsidP="008747F2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85FE7" w:rsidRPr="00E85FE7">
        <w:rPr>
          <w:rFonts w:ascii="Times New Roman" w:hAnsi="Times New Roman" w:cs="Times New Roman"/>
          <w:sz w:val="28"/>
          <w:szCs w:val="28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14:paraId="5C101556" w14:textId="77777777" w:rsidR="008747F2" w:rsidRDefault="008747F2" w:rsidP="008747F2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85FE7" w:rsidRPr="00E85FE7">
        <w:rPr>
          <w:rFonts w:ascii="Times New Roman" w:hAnsi="Times New Roman" w:cs="Times New Roman"/>
          <w:sz w:val="28"/>
          <w:szCs w:val="28"/>
        </w:rPr>
        <w:t>умение определять понятия, создавать обобщения, устанавливать аналогии, классифицировать, самостоятельно выбирать основания и критерии для классификации, устанавливать причинно-следственные связи, строить логическое рассуждение, умозаключение (индуктивное, дедуктивное и по аналогии) и делать выводы;</w:t>
      </w:r>
    </w:p>
    <w:p w14:paraId="2236EAF1" w14:textId="77777777" w:rsidR="008747F2" w:rsidRDefault="008747F2" w:rsidP="008747F2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85FE7" w:rsidRPr="00E85FE7">
        <w:rPr>
          <w:rFonts w:ascii="Times New Roman" w:hAnsi="Times New Roman" w:cs="Times New Roman"/>
          <w:sz w:val="28"/>
          <w:szCs w:val="28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14:paraId="6C66F009" w14:textId="77777777" w:rsidR="008747F2" w:rsidRDefault="008747F2" w:rsidP="008747F2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85FE7" w:rsidRPr="00E85FE7">
        <w:rPr>
          <w:rFonts w:ascii="Times New Roman" w:hAnsi="Times New Roman" w:cs="Times New Roman"/>
          <w:sz w:val="28"/>
          <w:szCs w:val="28"/>
        </w:rPr>
        <w:t>смысловое чтение;</w:t>
      </w:r>
    </w:p>
    <w:p w14:paraId="26ED9383" w14:textId="77777777" w:rsidR="008747F2" w:rsidRDefault="008747F2" w:rsidP="008747F2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85FE7" w:rsidRPr="00E85FE7">
        <w:rPr>
          <w:rFonts w:ascii="Times New Roman" w:hAnsi="Times New Roman" w:cs="Times New Roman"/>
          <w:sz w:val="28"/>
          <w:szCs w:val="28"/>
        </w:rPr>
        <w:t>умение организовывать учебное сотрудничество и совместную деятельность с учителем и сверстниками; работать индивидуально и в группе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мнение;</w:t>
      </w:r>
    </w:p>
    <w:p w14:paraId="2E67384A" w14:textId="65FFE3E6" w:rsidR="00E85FE7" w:rsidRPr="00E85FE7" w:rsidRDefault="008747F2" w:rsidP="008747F2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85FE7" w:rsidRPr="00E85FE7">
        <w:rPr>
          <w:rFonts w:ascii="Times New Roman" w:hAnsi="Times New Roman" w:cs="Times New Roman"/>
          <w:sz w:val="28"/>
          <w:szCs w:val="28"/>
        </w:rPr>
        <w:t>умение осознанно использовать речевые средства в соответствии с задачей коммуникации для выражения своих чувств, мыслей и потребностей, планирования и регуляции своей деятельности; владение устной и письменной речью, монологической контекстной речью.</w:t>
      </w:r>
    </w:p>
    <w:p w14:paraId="08E1AF0A" w14:textId="77777777" w:rsidR="008747F2" w:rsidRDefault="008747F2" w:rsidP="008747F2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8"/>
          <w:szCs w:val="28"/>
        </w:rPr>
      </w:pPr>
    </w:p>
    <w:p w14:paraId="04D2EE7D" w14:textId="188A3360" w:rsidR="008747F2" w:rsidRDefault="00E85FE7" w:rsidP="008747F2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E85FE7">
        <w:rPr>
          <w:rFonts w:ascii="Times New Roman" w:hAnsi="Times New Roman" w:cs="Times New Roman"/>
          <w:b/>
          <w:bCs/>
          <w:sz w:val="28"/>
          <w:szCs w:val="28"/>
        </w:rPr>
        <w:t>Предметны</w:t>
      </w:r>
      <w:r w:rsidR="008747F2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E85FE7">
        <w:rPr>
          <w:rFonts w:ascii="Times New Roman" w:hAnsi="Times New Roman" w:cs="Times New Roman"/>
          <w:b/>
          <w:bCs/>
          <w:sz w:val="28"/>
          <w:szCs w:val="28"/>
        </w:rPr>
        <w:t xml:space="preserve"> результат</w:t>
      </w:r>
      <w:r w:rsidR="008747F2"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="008747F2">
        <w:rPr>
          <w:rFonts w:ascii="Times New Roman" w:hAnsi="Times New Roman" w:cs="Times New Roman"/>
          <w:sz w:val="28"/>
          <w:szCs w:val="28"/>
        </w:rPr>
        <w:t>:</w:t>
      </w:r>
    </w:p>
    <w:p w14:paraId="3B285357" w14:textId="77777777" w:rsidR="008747F2" w:rsidRDefault="008747F2" w:rsidP="008747F2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8747F2">
        <w:rPr>
          <w:rFonts w:ascii="Times New Roman" w:hAnsi="Times New Roman" w:cs="Times New Roman"/>
          <w:sz w:val="28"/>
          <w:szCs w:val="28"/>
        </w:rPr>
        <w:t>-</w:t>
      </w:r>
      <w:r w:rsidR="00E85FE7" w:rsidRPr="00E85FE7">
        <w:rPr>
          <w:rFonts w:ascii="Times New Roman" w:hAnsi="Times New Roman" w:cs="Times New Roman"/>
          <w:sz w:val="28"/>
          <w:szCs w:val="28"/>
        </w:rPr>
        <w:t>относительно целостное представление об обществе и человеке, о сферах и областях общественной жизни, меха</w:t>
      </w:r>
      <w:r w:rsidR="00E85FE7" w:rsidRPr="00E85FE7">
        <w:rPr>
          <w:rFonts w:ascii="Times New Roman" w:hAnsi="Times New Roman" w:cs="Times New Roman"/>
          <w:sz w:val="28"/>
          <w:szCs w:val="28"/>
        </w:rPr>
        <w:softHyphen/>
        <w:t>низмах и регуляторах деятельности людей;</w:t>
      </w:r>
    </w:p>
    <w:p w14:paraId="7AE02E45" w14:textId="77777777" w:rsidR="008747F2" w:rsidRDefault="008747F2" w:rsidP="008747F2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85FE7" w:rsidRPr="00E85FE7">
        <w:rPr>
          <w:rFonts w:ascii="Times New Roman" w:hAnsi="Times New Roman" w:cs="Times New Roman"/>
          <w:sz w:val="28"/>
          <w:szCs w:val="28"/>
        </w:rPr>
        <w:t>знание ряда ключевых понятий об основных социальных объектах; умение объяснять с опорой на эти понятия явления социальной действительности;</w:t>
      </w:r>
    </w:p>
    <w:p w14:paraId="7C080530" w14:textId="77777777" w:rsidR="008747F2" w:rsidRDefault="008747F2" w:rsidP="008747F2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85FE7" w:rsidRPr="00E85FE7">
        <w:rPr>
          <w:rFonts w:ascii="Times New Roman" w:hAnsi="Times New Roman" w:cs="Times New Roman"/>
          <w:sz w:val="28"/>
          <w:szCs w:val="28"/>
        </w:rPr>
        <w:t>знания, умения и ценностные установки, необходимые для сознательного выполнения подростками основ</w:t>
      </w:r>
      <w:r w:rsidR="00E85FE7" w:rsidRPr="00E85FE7">
        <w:rPr>
          <w:rFonts w:ascii="Times New Roman" w:hAnsi="Times New Roman" w:cs="Times New Roman"/>
          <w:sz w:val="28"/>
          <w:szCs w:val="28"/>
        </w:rPr>
        <w:softHyphen/>
        <w:t>ных социальных ролей в пределах своей дееспособности;</w:t>
      </w:r>
    </w:p>
    <w:p w14:paraId="31D45943" w14:textId="77777777" w:rsidR="008747F2" w:rsidRDefault="008747F2" w:rsidP="008747F2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E85FE7" w:rsidRPr="00E85FE7">
        <w:rPr>
          <w:rFonts w:ascii="Times New Roman" w:hAnsi="Times New Roman" w:cs="Times New Roman"/>
          <w:sz w:val="28"/>
          <w:szCs w:val="28"/>
        </w:rPr>
        <w:t>умения находить нужную социальную информацию в пе</w:t>
      </w:r>
      <w:r w:rsidR="00E85FE7" w:rsidRPr="00E85FE7">
        <w:rPr>
          <w:rFonts w:ascii="Times New Roman" w:hAnsi="Times New Roman" w:cs="Times New Roman"/>
          <w:sz w:val="28"/>
          <w:szCs w:val="28"/>
        </w:rPr>
        <w:softHyphen/>
        <w:t>дагогически отобранных источниках; адекватно её восприни</w:t>
      </w:r>
      <w:r w:rsidR="00E85FE7" w:rsidRPr="00E85FE7">
        <w:rPr>
          <w:rFonts w:ascii="Times New Roman" w:hAnsi="Times New Roman" w:cs="Times New Roman"/>
          <w:sz w:val="28"/>
          <w:szCs w:val="28"/>
        </w:rPr>
        <w:softHyphen/>
        <w:t>мать, применяя основные обществоведческие термины и поня</w:t>
      </w:r>
      <w:r w:rsidR="00E85FE7" w:rsidRPr="00E85FE7">
        <w:rPr>
          <w:rFonts w:ascii="Times New Roman" w:hAnsi="Times New Roman" w:cs="Times New Roman"/>
          <w:sz w:val="28"/>
          <w:szCs w:val="28"/>
        </w:rPr>
        <w:softHyphen/>
        <w:t>тия; преобразовывать в соответствии с решаемой задачей (ана</w:t>
      </w:r>
      <w:r w:rsidR="00E85FE7" w:rsidRPr="00E85FE7">
        <w:rPr>
          <w:rFonts w:ascii="Times New Roman" w:hAnsi="Times New Roman" w:cs="Times New Roman"/>
          <w:sz w:val="28"/>
          <w:szCs w:val="28"/>
        </w:rPr>
        <w:softHyphen/>
        <w:t>лизировать, обобщать, систематизировать, конкретизировать имеющиеся данные, соотносить их с собственными знаниями); давать оценку общественным явлениям с позиций одобряемых в современном российском обществе социальных ценностей;</w:t>
      </w:r>
    </w:p>
    <w:p w14:paraId="315355E4" w14:textId="77777777" w:rsidR="008747F2" w:rsidRDefault="008747F2" w:rsidP="008747F2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85FE7" w:rsidRPr="00E85FE7">
        <w:rPr>
          <w:rFonts w:ascii="Times New Roman" w:hAnsi="Times New Roman" w:cs="Times New Roman"/>
          <w:sz w:val="28"/>
          <w:szCs w:val="28"/>
        </w:rPr>
        <w:t>понимание побудительной роли мотивов в деятельности человека, места ценностей в мотивационной структуре лич</w:t>
      </w:r>
      <w:r w:rsidR="00E85FE7" w:rsidRPr="00E85FE7">
        <w:rPr>
          <w:rFonts w:ascii="Times New Roman" w:hAnsi="Times New Roman" w:cs="Times New Roman"/>
          <w:sz w:val="28"/>
          <w:szCs w:val="28"/>
        </w:rPr>
        <w:softHyphen/>
        <w:t>ности, их значения в жизни человека и развитии общества;</w:t>
      </w:r>
    </w:p>
    <w:p w14:paraId="12346CF4" w14:textId="77777777" w:rsidR="008747F2" w:rsidRDefault="008747F2" w:rsidP="008747F2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85FE7" w:rsidRPr="00E85FE7">
        <w:rPr>
          <w:rFonts w:ascii="Times New Roman" w:hAnsi="Times New Roman" w:cs="Times New Roman"/>
          <w:sz w:val="28"/>
          <w:szCs w:val="28"/>
        </w:rPr>
        <w:t>знание основных нравственных и правовых понятий, норм и правил, понимание их роли как решающих регуля</w:t>
      </w:r>
      <w:r w:rsidR="00E85FE7" w:rsidRPr="00E85FE7">
        <w:rPr>
          <w:rFonts w:ascii="Times New Roman" w:hAnsi="Times New Roman" w:cs="Times New Roman"/>
          <w:sz w:val="28"/>
          <w:szCs w:val="28"/>
        </w:rPr>
        <w:softHyphen/>
        <w:t>торов общественной жизни; умение применять эти нормы и правила к анализу и оценке реальных социальных ситуаций; установка на необходимость руководствоваться этими нормами и правилами в собственной повседневной жизни;</w:t>
      </w:r>
    </w:p>
    <w:p w14:paraId="10D52407" w14:textId="77777777" w:rsidR="008747F2" w:rsidRDefault="008747F2" w:rsidP="008747F2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85FE7" w:rsidRPr="00E85FE7">
        <w:rPr>
          <w:rFonts w:ascii="Times New Roman" w:hAnsi="Times New Roman" w:cs="Times New Roman"/>
          <w:sz w:val="28"/>
          <w:szCs w:val="28"/>
        </w:rPr>
        <w:t>приверженность гуманистическим и демократическим ценностям, патриотизм и гражданственность;</w:t>
      </w:r>
    </w:p>
    <w:p w14:paraId="71218C45" w14:textId="77777777" w:rsidR="008747F2" w:rsidRDefault="008747F2" w:rsidP="008747F2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85FE7" w:rsidRPr="00E85FE7">
        <w:rPr>
          <w:rFonts w:ascii="Times New Roman" w:hAnsi="Times New Roman" w:cs="Times New Roman"/>
          <w:sz w:val="28"/>
          <w:szCs w:val="28"/>
        </w:rPr>
        <w:t>знание особенностей труда как одного из основных видов деятельности человека, основных требований трудовой этики в современном обществе, правовых норм, регулирую</w:t>
      </w:r>
      <w:r w:rsidR="00E85FE7" w:rsidRPr="00E85FE7">
        <w:rPr>
          <w:rFonts w:ascii="Times New Roman" w:hAnsi="Times New Roman" w:cs="Times New Roman"/>
          <w:sz w:val="28"/>
          <w:szCs w:val="28"/>
        </w:rPr>
        <w:softHyphen/>
        <w:t>щих трудовую деятельность несовершеннолетних; понимание значения трудовой деятельности для лично</w:t>
      </w:r>
      <w:r w:rsidR="00E85FE7" w:rsidRPr="00E85FE7">
        <w:rPr>
          <w:rFonts w:ascii="Times New Roman" w:hAnsi="Times New Roman" w:cs="Times New Roman"/>
          <w:sz w:val="28"/>
          <w:szCs w:val="28"/>
        </w:rPr>
        <w:softHyphen/>
        <w:t>сти и для общества;</w:t>
      </w:r>
    </w:p>
    <w:p w14:paraId="5E6255FF" w14:textId="77777777" w:rsidR="008747F2" w:rsidRDefault="008747F2" w:rsidP="008747F2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85FE7" w:rsidRPr="00E85FE7">
        <w:rPr>
          <w:rFonts w:ascii="Times New Roman" w:hAnsi="Times New Roman" w:cs="Times New Roman"/>
          <w:sz w:val="28"/>
          <w:szCs w:val="28"/>
        </w:rPr>
        <w:t>понимание специфики познания мира средствами ис</w:t>
      </w:r>
      <w:r w:rsidR="00E85FE7" w:rsidRPr="00E85FE7">
        <w:rPr>
          <w:rFonts w:ascii="Times New Roman" w:hAnsi="Times New Roman" w:cs="Times New Roman"/>
          <w:sz w:val="28"/>
          <w:szCs w:val="28"/>
        </w:rPr>
        <w:softHyphen/>
        <w:t>кусства в соотнесении с другими способами познания; понимание роли искусства в становлении личности и в жизни общества;</w:t>
      </w:r>
    </w:p>
    <w:p w14:paraId="455F1E4A" w14:textId="77777777" w:rsidR="008747F2" w:rsidRDefault="008747F2" w:rsidP="008747F2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85FE7" w:rsidRPr="00E85FE7">
        <w:rPr>
          <w:rFonts w:ascii="Times New Roman" w:hAnsi="Times New Roman" w:cs="Times New Roman"/>
          <w:sz w:val="28"/>
          <w:szCs w:val="28"/>
        </w:rPr>
        <w:t>знание определяющих признаков коммуникативной дея</w:t>
      </w:r>
      <w:r w:rsidR="00E85FE7" w:rsidRPr="00E85FE7">
        <w:rPr>
          <w:rFonts w:ascii="Times New Roman" w:hAnsi="Times New Roman" w:cs="Times New Roman"/>
          <w:sz w:val="28"/>
          <w:szCs w:val="28"/>
        </w:rPr>
        <w:softHyphen/>
        <w:t>тельности в сравнении с другими видами деятельности; знание новых возможностей для коммуникации в совре</w:t>
      </w:r>
      <w:r w:rsidR="00E85FE7" w:rsidRPr="00E85FE7">
        <w:rPr>
          <w:rFonts w:ascii="Times New Roman" w:hAnsi="Times New Roman" w:cs="Times New Roman"/>
          <w:sz w:val="28"/>
          <w:szCs w:val="28"/>
        </w:rPr>
        <w:softHyphen/>
        <w:t>менном обществе; умение использовать современные средства связи и коммуникации для поиска и обработки необходимой социальной информации;</w:t>
      </w:r>
    </w:p>
    <w:p w14:paraId="231E151B" w14:textId="77777777" w:rsidR="008747F2" w:rsidRDefault="008747F2" w:rsidP="008747F2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85FE7" w:rsidRPr="00E85FE7">
        <w:rPr>
          <w:rFonts w:ascii="Times New Roman" w:hAnsi="Times New Roman" w:cs="Times New Roman"/>
          <w:sz w:val="28"/>
          <w:szCs w:val="28"/>
        </w:rPr>
        <w:t>понимание языка массовой социально-политической коммуникации, позволяющее осознанно воспринимать соот</w:t>
      </w:r>
      <w:r w:rsidR="00E85FE7" w:rsidRPr="00E85FE7">
        <w:rPr>
          <w:rFonts w:ascii="Times New Roman" w:hAnsi="Times New Roman" w:cs="Times New Roman"/>
          <w:sz w:val="28"/>
          <w:szCs w:val="28"/>
        </w:rPr>
        <w:softHyphen/>
        <w:t>ветствующую информацию; умение различать факты, аргу</w:t>
      </w:r>
      <w:r w:rsidR="00E85FE7" w:rsidRPr="00E85FE7">
        <w:rPr>
          <w:rFonts w:ascii="Times New Roman" w:hAnsi="Times New Roman" w:cs="Times New Roman"/>
          <w:sz w:val="28"/>
          <w:szCs w:val="28"/>
        </w:rPr>
        <w:softHyphen/>
        <w:t>менты, оценочные суждения; понимание значения коммуникации в межличностном общении;</w:t>
      </w:r>
    </w:p>
    <w:p w14:paraId="6BB8ED42" w14:textId="541C7AA8" w:rsidR="00E85FE7" w:rsidRPr="00E85FE7" w:rsidRDefault="008747F2" w:rsidP="008747F2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85FE7" w:rsidRPr="00E85FE7">
        <w:rPr>
          <w:rFonts w:ascii="Times New Roman" w:hAnsi="Times New Roman" w:cs="Times New Roman"/>
          <w:sz w:val="28"/>
          <w:szCs w:val="28"/>
        </w:rPr>
        <w:t>умение взаимодействовать в ходе выполнения групповой работы, вести диалог, участвовать в дискуссии, аргументиро</w:t>
      </w:r>
      <w:r w:rsidR="00E85FE7" w:rsidRPr="00E85FE7">
        <w:rPr>
          <w:rFonts w:ascii="Times New Roman" w:hAnsi="Times New Roman" w:cs="Times New Roman"/>
          <w:sz w:val="28"/>
          <w:szCs w:val="28"/>
        </w:rPr>
        <w:softHyphen/>
        <w:t>вать собственную точку зрения; знакомство с отдельными приёмами и техниками пре</w:t>
      </w:r>
      <w:r w:rsidR="00E85FE7" w:rsidRPr="00E85FE7">
        <w:rPr>
          <w:rFonts w:ascii="Times New Roman" w:hAnsi="Times New Roman" w:cs="Times New Roman"/>
          <w:sz w:val="28"/>
          <w:szCs w:val="28"/>
        </w:rPr>
        <w:softHyphen/>
        <w:t>одоления конфликтов.</w:t>
      </w:r>
    </w:p>
    <w:p w14:paraId="3072EEF2" w14:textId="77777777" w:rsidR="00E85FE7" w:rsidRPr="00E85FE7" w:rsidRDefault="00E85FE7" w:rsidP="008747F2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p w14:paraId="44457808" w14:textId="77777777" w:rsidR="00E85FE7" w:rsidRPr="00E85FE7" w:rsidRDefault="00E85FE7" w:rsidP="008747F2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p w14:paraId="3207B7D7" w14:textId="5504B8D8" w:rsidR="0080654E" w:rsidRDefault="0080654E" w:rsidP="008747F2">
      <w:pPr>
        <w:rPr>
          <w:rFonts w:ascii="Times New Roman" w:hAnsi="Times New Roman" w:cs="Times New Roman"/>
          <w:sz w:val="28"/>
          <w:szCs w:val="28"/>
        </w:rPr>
      </w:pPr>
    </w:p>
    <w:p w14:paraId="313428BC" w14:textId="77777777" w:rsidR="008747F2" w:rsidRDefault="008747F2" w:rsidP="008747F2">
      <w:pPr>
        <w:rPr>
          <w:rFonts w:ascii="Times New Roman" w:hAnsi="Times New Roman" w:cs="Times New Roman"/>
          <w:sz w:val="28"/>
          <w:szCs w:val="28"/>
        </w:rPr>
      </w:pPr>
    </w:p>
    <w:p w14:paraId="37D2CF02" w14:textId="66037634" w:rsidR="000E2423" w:rsidRDefault="000E2423" w:rsidP="0080654E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bookmarkStart w:id="0" w:name="_Hlk47539671"/>
      <w:r w:rsidRPr="000E2423">
        <w:rPr>
          <w:rFonts w:ascii="Times New Roman" w:hAnsi="Times New Roman" w:cs="Times New Roman"/>
          <w:b/>
          <w:i/>
          <w:sz w:val="32"/>
          <w:szCs w:val="32"/>
        </w:rPr>
        <w:lastRenderedPageBreak/>
        <w:t>Содержание учебного предмета.</w:t>
      </w:r>
    </w:p>
    <w:p w14:paraId="79B78B4A" w14:textId="77777777" w:rsidR="00472A53" w:rsidRPr="00472A53" w:rsidRDefault="00472A53" w:rsidP="00CE3495">
      <w:pPr>
        <w:spacing w:after="0" w:line="36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472A53">
        <w:rPr>
          <w:rFonts w:ascii="Times New Roman" w:hAnsi="Times New Roman" w:cs="Times New Roman"/>
          <w:b/>
          <w:sz w:val="28"/>
          <w:szCs w:val="28"/>
        </w:rPr>
        <w:t>Тема 1. Экономическая жизнь общества.</w:t>
      </w:r>
    </w:p>
    <w:p w14:paraId="6C7C85C5" w14:textId="228EE947" w:rsidR="00472A53" w:rsidRPr="00472A53" w:rsidRDefault="00472A53" w:rsidP="00CE3495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472A53">
        <w:rPr>
          <w:rFonts w:ascii="Times New Roman" w:hAnsi="Times New Roman" w:cs="Times New Roman"/>
          <w:sz w:val="28"/>
          <w:szCs w:val="28"/>
        </w:rPr>
        <w:t>Роль экономики в жизни общества.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2A53">
        <w:rPr>
          <w:rFonts w:ascii="Times New Roman" w:hAnsi="Times New Roman" w:cs="Times New Roman"/>
          <w:sz w:val="28"/>
          <w:szCs w:val="28"/>
        </w:rPr>
        <w:t>Экономика: наука и хозяйство.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2A53">
        <w:rPr>
          <w:rFonts w:ascii="Times New Roman" w:hAnsi="Times New Roman" w:cs="Times New Roman"/>
          <w:sz w:val="28"/>
          <w:szCs w:val="28"/>
        </w:rPr>
        <w:t>Экономический рост и развитие.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2A53">
        <w:rPr>
          <w:rFonts w:ascii="Times New Roman" w:hAnsi="Times New Roman" w:cs="Times New Roman"/>
          <w:sz w:val="28"/>
          <w:szCs w:val="28"/>
        </w:rPr>
        <w:t>Рыночные отношения в экономике.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2A53">
        <w:rPr>
          <w:rFonts w:ascii="Times New Roman" w:hAnsi="Times New Roman" w:cs="Times New Roman"/>
          <w:sz w:val="28"/>
          <w:szCs w:val="28"/>
        </w:rPr>
        <w:t>Фирмы в экономике.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2A53">
        <w:rPr>
          <w:rFonts w:ascii="Times New Roman" w:hAnsi="Times New Roman" w:cs="Times New Roman"/>
          <w:sz w:val="28"/>
          <w:szCs w:val="28"/>
        </w:rPr>
        <w:t>Правовые основы предпринимательской деятельности.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2A53">
        <w:rPr>
          <w:rFonts w:ascii="Times New Roman" w:hAnsi="Times New Roman" w:cs="Times New Roman"/>
          <w:sz w:val="28"/>
          <w:szCs w:val="28"/>
        </w:rPr>
        <w:t>Слагаемые успеха в бизнесе.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2A53">
        <w:rPr>
          <w:rFonts w:ascii="Times New Roman" w:hAnsi="Times New Roman" w:cs="Times New Roman"/>
          <w:sz w:val="28"/>
          <w:szCs w:val="28"/>
        </w:rPr>
        <w:t>Экономика и государство.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2A53">
        <w:rPr>
          <w:rFonts w:ascii="Times New Roman" w:hAnsi="Times New Roman" w:cs="Times New Roman"/>
          <w:sz w:val="28"/>
          <w:szCs w:val="28"/>
        </w:rPr>
        <w:t>Финансы в экономике.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2A53">
        <w:rPr>
          <w:rFonts w:ascii="Times New Roman" w:hAnsi="Times New Roman" w:cs="Times New Roman"/>
          <w:sz w:val="28"/>
          <w:szCs w:val="28"/>
        </w:rPr>
        <w:t>Занятость и безработица.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2A53">
        <w:rPr>
          <w:rFonts w:ascii="Times New Roman" w:hAnsi="Times New Roman" w:cs="Times New Roman"/>
          <w:sz w:val="28"/>
          <w:szCs w:val="28"/>
        </w:rPr>
        <w:t>Мировая экономика.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2A53">
        <w:rPr>
          <w:rFonts w:ascii="Times New Roman" w:hAnsi="Times New Roman" w:cs="Times New Roman"/>
          <w:sz w:val="28"/>
          <w:szCs w:val="28"/>
        </w:rPr>
        <w:t>Экономическая культура.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2A53">
        <w:rPr>
          <w:rFonts w:ascii="Times New Roman" w:hAnsi="Times New Roman" w:cs="Times New Roman"/>
          <w:sz w:val="28"/>
          <w:szCs w:val="28"/>
        </w:rPr>
        <w:t>Урок обобщения по теме: «Экономическая жизнь общества».</w:t>
      </w:r>
    </w:p>
    <w:p w14:paraId="0024B581" w14:textId="77777777" w:rsidR="00472A53" w:rsidRPr="00472A53" w:rsidRDefault="00472A53" w:rsidP="00CE3495">
      <w:pPr>
        <w:spacing w:after="0" w:line="36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472A53">
        <w:rPr>
          <w:rFonts w:ascii="Times New Roman" w:hAnsi="Times New Roman" w:cs="Times New Roman"/>
          <w:b/>
          <w:sz w:val="28"/>
          <w:szCs w:val="28"/>
        </w:rPr>
        <w:t>Тема 2. Социальная сфера.</w:t>
      </w:r>
    </w:p>
    <w:p w14:paraId="7D2D3269" w14:textId="2C293AF7" w:rsidR="00472A53" w:rsidRPr="00472A53" w:rsidRDefault="00472A53" w:rsidP="00CE3495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472A53">
        <w:rPr>
          <w:rFonts w:ascii="Times New Roman" w:hAnsi="Times New Roman" w:cs="Times New Roman"/>
          <w:sz w:val="28"/>
          <w:szCs w:val="28"/>
        </w:rPr>
        <w:t>Социальная структура общества.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2A53">
        <w:rPr>
          <w:rFonts w:ascii="Times New Roman" w:hAnsi="Times New Roman" w:cs="Times New Roman"/>
          <w:sz w:val="28"/>
          <w:szCs w:val="28"/>
        </w:rPr>
        <w:t>Социальные нормы и отклоняющееся поведение.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2A53">
        <w:rPr>
          <w:rFonts w:ascii="Times New Roman" w:hAnsi="Times New Roman" w:cs="Times New Roman"/>
          <w:sz w:val="28"/>
          <w:szCs w:val="28"/>
        </w:rPr>
        <w:t>Нации и межнациональные отношения.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2A53">
        <w:rPr>
          <w:rFonts w:ascii="Times New Roman" w:hAnsi="Times New Roman" w:cs="Times New Roman"/>
          <w:sz w:val="28"/>
          <w:szCs w:val="28"/>
        </w:rPr>
        <w:t>Семья и быт.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2A53">
        <w:rPr>
          <w:rFonts w:ascii="Times New Roman" w:hAnsi="Times New Roman" w:cs="Times New Roman"/>
          <w:sz w:val="28"/>
          <w:szCs w:val="28"/>
        </w:rPr>
        <w:t>Гендер – социальный пол.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2A53">
        <w:rPr>
          <w:rFonts w:ascii="Times New Roman" w:hAnsi="Times New Roman" w:cs="Times New Roman"/>
          <w:sz w:val="28"/>
          <w:szCs w:val="28"/>
        </w:rPr>
        <w:t>Молодёжь в современном обществе.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2A53">
        <w:rPr>
          <w:rFonts w:ascii="Times New Roman" w:hAnsi="Times New Roman" w:cs="Times New Roman"/>
          <w:sz w:val="28"/>
          <w:szCs w:val="28"/>
        </w:rPr>
        <w:t>Демографическая ситуация в современной России.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2A53">
        <w:rPr>
          <w:rFonts w:ascii="Times New Roman" w:hAnsi="Times New Roman" w:cs="Times New Roman"/>
          <w:sz w:val="28"/>
          <w:szCs w:val="28"/>
        </w:rPr>
        <w:t>Урок обобщения по теме: «Социальная сфера».</w:t>
      </w:r>
    </w:p>
    <w:p w14:paraId="49F3CE38" w14:textId="77777777" w:rsidR="00472A53" w:rsidRPr="00472A53" w:rsidRDefault="00472A53" w:rsidP="00CE3495">
      <w:pPr>
        <w:spacing w:after="0" w:line="36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472A53">
        <w:rPr>
          <w:rFonts w:ascii="Times New Roman" w:hAnsi="Times New Roman" w:cs="Times New Roman"/>
          <w:b/>
          <w:sz w:val="28"/>
          <w:szCs w:val="28"/>
        </w:rPr>
        <w:t>Тема 3. Политическая жизнь общества.</w:t>
      </w:r>
    </w:p>
    <w:p w14:paraId="6E7118D6" w14:textId="6D658005" w:rsidR="00472A53" w:rsidRPr="00472A53" w:rsidRDefault="00472A53" w:rsidP="00CE3495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472A53">
        <w:rPr>
          <w:rFonts w:ascii="Times New Roman" w:hAnsi="Times New Roman" w:cs="Times New Roman"/>
          <w:sz w:val="28"/>
          <w:szCs w:val="28"/>
        </w:rPr>
        <w:t>Политика и власть.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2A53">
        <w:rPr>
          <w:rFonts w:ascii="Times New Roman" w:hAnsi="Times New Roman" w:cs="Times New Roman"/>
          <w:sz w:val="28"/>
          <w:szCs w:val="28"/>
        </w:rPr>
        <w:t>Политическая система.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2A53">
        <w:rPr>
          <w:rFonts w:ascii="Times New Roman" w:hAnsi="Times New Roman" w:cs="Times New Roman"/>
          <w:sz w:val="28"/>
          <w:szCs w:val="28"/>
        </w:rPr>
        <w:t>Гражданское общество и правовое государство.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2A53">
        <w:rPr>
          <w:rFonts w:ascii="Times New Roman" w:hAnsi="Times New Roman" w:cs="Times New Roman"/>
          <w:sz w:val="28"/>
          <w:szCs w:val="28"/>
        </w:rPr>
        <w:t>Демократические выборы. Политические партии и партийные системы.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2A53">
        <w:rPr>
          <w:rFonts w:ascii="Times New Roman" w:hAnsi="Times New Roman" w:cs="Times New Roman"/>
          <w:sz w:val="28"/>
          <w:szCs w:val="28"/>
        </w:rPr>
        <w:t>Политическая элита и политическое лидерство.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2A53">
        <w:rPr>
          <w:rFonts w:ascii="Times New Roman" w:hAnsi="Times New Roman" w:cs="Times New Roman"/>
          <w:sz w:val="28"/>
          <w:szCs w:val="28"/>
        </w:rPr>
        <w:t>Политическое сознание.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2A53">
        <w:rPr>
          <w:rFonts w:ascii="Times New Roman" w:hAnsi="Times New Roman" w:cs="Times New Roman"/>
          <w:sz w:val="28"/>
          <w:szCs w:val="28"/>
        </w:rPr>
        <w:t>Политическое поведение.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2A53">
        <w:rPr>
          <w:rFonts w:ascii="Times New Roman" w:hAnsi="Times New Roman" w:cs="Times New Roman"/>
          <w:sz w:val="28"/>
          <w:szCs w:val="28"/>
        </w:rPr>
        <w:t>Политический процесс и культура политического участия.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2A53">
        <w:rPr>
          <w:rFonts w:ascii="Times New Roman" w:hAnsi="Times New Roman" w:cs="Times New Roman"/>
          <w:sz w:val="28"/>
          <w:szCs w:val="28"/>
        </w:rPr>
        <w:t>Урок обобщения по теме: «Политическая жизнь общества».</w:t>
      </w:r>
    </w:p>
    <w:p w14:paraId="03D2BA10" w14:textId="77777777" w:rsidR="00472A53" w:rsidRPr="00472A53" w:rsidRDefault="00472A53" w:rsidP="00CE3495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472A53">
        <w:rPr>
          <w:rFonts w:ascii="Times New Roman" w:hAnsi="Times New Roman" w:cs="Times New Roman"/>
          <w:b/>
          <w:sz w:val="28"/>
          <w:szCs w:val="28"/>
        </w:rPr>
        <w:t>Взгляд в будущее</w:t>
      </w:r>
      <w:r w:rsidRPr="00472A53">
        <w:rPr>
          <w:rFonts w:ascii="Times New Roman" w:hAnsi="Times New Roman" w:cs="Times New Roman"/>
          <w:sz w:val="28"/>
          <w:szCs w:val="28"/>
        </w:rPr>
        <w:t xml:space="preserve"> (заключение).</w:t>
      </w:r>
    </w:p>
    <w:p w14:paraId="2DDAA93F" w14:textId="4638B614" w:rsidR="00472A53" w:rsidRPr="00472A53" w:rsidRDefault="00472A53" w:rsidP="00CE3495">
      <w:pPr>
        <w:spacing w:after="0" w:line="36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472A53">
        <w:rPr>
          <w:rFonts w:ascii="Times New Roman" w:hAnsi="Times New Roman" w:cs="Times New Roman"/>
          <w:b/>
          <w:sz w:val="28"/>
          <w:szCs w:val="28"/>
        </w:rPr>
        <w:t>Итоговое повторение.</w:t>
      </w:r>
    </w:p>
    <w:bookmarkEnd w:id="0"/>
    <w:p w14:paraId="176C3A3B" w14:textId="77777777" w:rsidR="006F47E5" w:rsidRPr="006F47E5" w:rsidRDefault="006F47E5" w:rsidP="006F47E5">
      <w:pPr>
        <w:spacing w:line="240" w:lineRule="auto"/>
        <w:ind w:left="1701" w:hanging="567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6F47E5">
        <w:rPr>
          <w:rFonts w:ascii="Times New Roman" w:hAnsi="Times New Roman" w:cs="Times New Roman"/>
          <w:b/>
          <w:i/>
          <w:sz w:val="32"/>
          <w:szCs w:val="32"/>
        </w:rPr>
        <w:t>Основные виды учебной деятельности.</w:t>
      </w:r>
    </w:p>
    <w:p w14:paraId="4F8AED5D" w14:textId="77777777" w:rsidR="00DA5F91" w:rsidRPr="006F47E5" w:rsidRDefault="00DA5F91" w:rsidP="00E85FE7">
      <w:pPr>
        <w:pStyle w:val="a3"/>
        <w:numPr>
          <w:ilvl w:val="0"/>
          <w:numId w:val="30"/>
        </w:numPr>
        <w:spacing w:line="240" w:lineRule="auto"/>
        <w:ind w:left="993" w:hanging="284"/>
        <w:rPr>
          <w:rFonts w:ascii="Times New Roman" w:hAnsi="Times New Roman" w:cs="Times New Roman"/>
          <w:b/>
          <w:i/>
          <w:sz w:val="28"/>
          <w:szCs w:val="28"/>
        </w:rPr>
      </w:pPr>
      <w:r w:rsidRPr="006F47E5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r w:rsidR="00CE3495" w:rsidRPr="006F47E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кольная лекция</w:t>
      </w:r>
      <w:r w:rsidRPr="006F47E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138E26F" w14:textId="77777777" w:rsidR="00DA5F91" w:rsidRPr="006F47E5" w:rsidRDefault="00DA5F91" w:rsidP="00E85FE7">
      <w:pPr>
        <w:pStyle w:val="a3"/>
        <w:numPr>
          <w:ilvl w:val="0"/>
          <w:numId w:val="30"/>
        </w:numPr>
        <w:spacing w:line="240" w:lineRule="auto"/>
        <w:ind w:left="993" w:hanging="284"/>
        <w:rPr>
          <w:rFonts w:ascii="Times New Roman" w:hAnsi="Times New Roman" w:cs="Times New Roman"/>
          <w:b/>
          <w:i/>
          <w:sz w:val="28"/>
          <w:szCs w:val="28"/>
        </w:rPr>
      </w:pPr>
      <w:r w:rsidRPr="006F47E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CE3495" w:rsidRPr="006F47E5">
        <w:rPr>
          <w:rFonts w:ascii="Times New Roman" w:eastAsia="Times New Roman" w:hAnsi="Times New Roman" w:cs="Times New Roman"/>
          <w:sz w:val="28"/>
          <w:szCs w:val="28"/>
          <w:lang w:eastAsia="ru-RU"/>
        </w:rPr>
        <w:t>еминарское занятие с использованием документов учебника и привлечением дополнительных материалов из хрестоматий и др. источников</w:t>
      </w:r>
      <w:r w:rsidRPr="006F47E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A007FEA" w14:textId="77777777" w:rsidR="00DA5F91" w:rsidRPr="006F47E5" w:rsidRDefault="00DA5F91" w:rsidP="00E85FE7">
      <w:pPr>
        <w:pStyle w:val="a3"/>
        <w:numPr>
          <w:ilvl w:val="0"/>
          <w:numId w:val="30"/>
        </w:numPr>
        <w:spacing w:line="240" w:lineRule="auto"/>
        <w:ind w:left="993" w:hanging="284"/>
        <w:rPr>
          <w:rFonts w:ascii="Times New Roman" w:hAnsi="Times New Roman" w:cs="Times New Roman"/>
          <w:b/>
          <w:i/>
          <w:sz w:val="28"/>
          <w:szCs w:val="28"/>
        </w:rPr>
      </w:pPr>
      <w:r w:rsidRPr="006F47E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</w:t>
      </w:r>
      <w:r w:rsidR="00CE3495" w:rsidRPr="006F47E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роки-практикумы на основе вопросов и заданий, данных до, внутри и после основного текста параграфа</w:t>
      </w:r>
      <w:r w:rsidRPr="006F47E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D99D1E6" w14:textId="77777777" w:rsidR="00DA5F91" w:rsidRPr="006F47E5" w:rsidRDefault="00DA5F91" w:rsidP="00E85FE7">
      <w:pPr>
        <w:pStyle w:val="a3"/>
        <w:numPr>
          <w:ilvl w:val="0"/>
          <w:numId w:val="30"/>
        </w:numPr>
        <w:spacing w:line="240" w:lineRule="auto"/>
        <w:ind w:left="993" w:hanging="284"/>
        <w:rPr>
          <w:rFonts w:ascii="Times New Roman" w:hAnsi="Times New Roman" w:cs="Times New Roman"/>
          <w:b/>
          <w:i/>
          <w:sz w:val="28"/>
          <w:szCs w:val="28"/>
        </w:rPr>
      </w:pPr>
      <w:r w:rsidRPr="006F47E5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CE3495" w:rsidRPr="006F47E5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абота с иллюстрированным материалом, который, как правило, носит дидактический характер</w:t>
      </w:r>
      <w:r w:rsidRPr="006F47E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4F5B867" w14:textId="77777777" w:rsidR="00DA5F91" w:rsidRPr="006F47E5" w:rsidRDefault="00DA5F91" w:rsidP="00E85FE7">
      <w:pPr>
        <w:pStyle w:val="a3"/>
        <w:numPr>
          <w:ilvl w:val="0"/>
          <w:numId w:val="30"/>
        </w:numPr>
        <w:spacing w:line="240" w:lineRule="auto"/>
        <w:ind w:left="993" w:hanging="284"/>
        <w:rPr>
          <w:rFonts w:ascii="Times New Roman" w:hAnsi="Times New Roman" w:cs="Times New Roman"/>
          <w:b/>
          <w:i/>
          <w:sz w:val="28"/>
          <w:szCs w:val="28"/>
        </w:rPr>
      </w:pPr>
      <w:r w:rsidRPr="006F47E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CE3495" w:rsidRPr="006F47E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спользование интерактивных ресурсов на уроке, создание презентаций</w:t>
      </w:r>
      <w:r w:rsidRPr="006F47E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8D87475" w14:textId="77777777" w:rsidR="00DA5F91" w:rsidRPr="006F47E5" w:rsidRDefault="00DA5F91" w:rsidP="00E85FE7">
      <w:pPr>
        <w:pStyle w:val="a3"/>
        <w:numPr>
          <w:ilvl w:val="0"/>
          <w:numId w:val="30"/>
        </w:numPr>
        <w:spacing w:line="240" w:lineRule="auto"/>
        <w:ind w:left="993" w:hanging="284"/>
        <w:rPr>
          <w:rFonts w:ascii="Times New Roman" w:hAnsi="Times New Roman" w:cs="Times New Roman"/>
          <w:b/>
          <w:i/>
          <w:sz w:val="28"/>
          <w:szCs w:val="28"/>
        </w:rPr>
      </w:pPr>
      <w:r w:rsidRPr="006F47E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CE3495" w:rsidRPr="006F47E5">
        <w:rPr>
          <w:rFonts w:ascii="Times New Roman" w:eastAsia="Times New Roman" w:hAnsi="Times New Roman" w:cs="Times New Roman"/>
          <w:sz w:val="28"/>
          <w:szCs w:val="28"/>
          <w:lang w:eastAsia="ru-RU"/>
        </w:rPr>
        <w:t>бъяснение учителя и беседа с учащимися</w:t>
      </w:r>
      <w:r w:rsidRPr="006F47E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D7B9FAE" w14:textId="77777777" w:rsidR="00DA5F91" w:rsidRPr="006F47E5" w:rsidRDefault="00DA5F91" w:rsidP="00E85FE7">
      <w:pPr>
        <w:pStyle w:val="a3"/>
        <w:numPr>
          <w:ilvl w:val="0"/>
          <w:numId w:val="30"/>
        </w:numPr>
        <w:spacing w:line="240" w:lineRule="auto"/>
        <w:ind w:left="993" w:hanging="284"/>
        <w:rPr>
          <w:rFonts w:ascii="Times New Roman" w:hAnsi="Times New Roman" w:cs="Times New Roman"/>
          <w:b/>
          <w:i/>
          <w:sz w:val="28"/>
          <w:szCs w:val="28"/>
        </w:rPr>
      </w:pPr>
      <w:r w:rsidRPr="006F47E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CE3495" w:rsidRPr="006F47E5">
        <w:rPr>
          <w:rFonts w:ascii="Times New Roman" w:eastAsia="Times New Roman" w:hAnsi="Times New Roman" w:cs="Times New Roman"/>
          <w:sz w:val="28"/>
          <w:szCs w:val="28"/>
          <w:lang w:eastAsia="ru-RU"/>
        </w:rPr>
        <w:t>амостоятельная работа школьников с учебником, в том числе групповые задания</w:t>
      </w:r>
      <w:r w:rsidRPr="006F47E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46F7560" w14:textId="77777777" w:rsidR="00DA5F91" w:rsidRPr="006F47E5" w:rsidRDefault="00DA5F91" w:rsidP="00E85FE7">
      <w:pPr>
        <w:pStyle w:val="a3"/>
        <w:numPr>
          <w:ilvl w:val="0"/>
          <w:numId w:val="30"/>
        </w:numPr>
        <w:spacing w:line="240" w:lineRule="auto"/>
        <w:ind w:left="993" w:hanging="284"/>
        <w:rPr>
          <w:rFonts w:ascii="Times New Roman" w:hAnsi="Times New Roman" w:cs="Times New Roman"/>
          <w:b/>
          <w:i/>
          <w:sz w:val="28"/>
          <w:szCs w:val="28"/>
        </w:rPr>
      </w:pPr>
      <w:r w:rsidRPr="006F47E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CE3495" w:rsidRPr="006F47E5">
        <w:rPr>
          <w:rFonts w:ascii="Times New Roman" w:eastAsia="Times New Roman" w:hAnsi="Times New Roman" w:cs="Times New Roman"/>
          <w:sz w:val="28"/>
          <w:szCs w:val="28"/>
          <w:lang w:eastAsia="ru-RU"/>
        </w:rPr>
        <w:t>ыполнение заданий в рабочей тетради различного уровня сложности в соответствии с содержанием учебного процесса</w:t>
      </w:r>
      <w:r w:rsidRPr="006F47E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C839E68" w14:textId="77777777" w:rsidR="00DA5F91" w:rsidRPr="006F47E5" w:rsidRDefault="00DA5F91" w:rsidP="00E85FE7">
      <w:pPr>
        <w:pStyle w:val="a3"/>
        <w:numPr>
          <w:ilvl w:val="0"/>
          <w:numId w:val="30"/>
        </w:numPr>
        <w:spacing w:line="240" w:lineRule="auto"/>
        <w:ind w:left="993" w:hanging="284"/>
        <w:rPr>
          <w:rFonts w:ascii="Times New Roman" w:hAnsi="Times New Roman" w:cs="Times New Roman"/>
          <w:b/>
          <w:i/>
          <w:sz w:val="28"/>
          <w:szCs w:val="28"/>
        </w:rPr>
      </w:pPr>
      <w:r w:rsidRPr="006F47E5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CE3495" w:rsidRPr="006F47E5">
        <w:rPr>
          <w:rFonts w:ascii="Times New Roman" w:eastAsia="Times New Roman" w:hAnsi="Times New Roman" w:cs="Times New Roman"/>
          <w:sz w:val="28"/>
          <w:szCs w:val="28"/>
          <w:lang w:eastAsia="ru-RU"/>
        </w:rPr>
        <w:t>аписание сочинений-эссе</w:t>
      </w:r>
      <w:r w:rsidRPr="006F47E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64A8799" w14:textId="3B7DD37E" w:rsidR="00910451" w:rsidRPr="006F47E5" w:rsidRDefault="00DA5F91" w:rsidP="00E85FE7">
      <w:pPr>
        <w:pStyle w:val="a3"/>
        <w:numPr>
          <w:ilvl w:val="0"/>
          <w:numId w:val="30"/>
        </w:numPr>
        <w:spacing w:line="240" w:lineRule="auto"/>
        <w:ind w:left="993" w:hanging="284"/>
        <w:rPr>
          <w:rFonts w:ascii="Times New Roman" w:hAnsi="Times New Roman" w:cs="Times New Roman"/>
          <w:b/>
          <w:i/>
          <w:sz w:val="28"/>
          <w:szCs w:val="28"/>
        </w:rPr>
      </w:pPr>
      <w:r w:rsidRPr="006F47E5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CE3495" w:rsidRPr="006F4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аслушивание сообщений, </w:t>
      </w:r>
      <w:r w:rsidR="006F47E5" w:rsidRPr="006F47E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докладов,</w:t>
      </w:r>
      <w:r w:rsidR="00CE3495" w:rsidRPr="006F4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учащихся с последующим обсуждением.</w:t>
      </w:r>
    </w:p>
    <w:p w14:paraId="36783ABD" w14:textId="3D723356" w:rsidR="006F47E5" w:rsidRPr="006F47E5" w:rsidRDefault="006F47E5" w:rsidP="006F47E5">
      <w:pPr>
        <w:pStyle w:val="a3"/>
        <w:spacing w:line="240" w:lineRule="auto"/>
        <w:ind w:left="99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283971" w14:textId="5F307DAA" w:rsidR="006F47E5" w:rsidRPr="006F47E5" w:rsidRDefault="006F47E5" w:rsidP="006F47E5">
      <w:pPr>
        <w:pStyle w:val="a3"/>
        <w:spacing w:line="240" w:lineRule="auto"/>
        <w:ind w:left="99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458DC5" w14:textId="77777777" w:rsidR="006F47E5" w:rsidRPr="006F47E5" w:rsidRDefault="006F47E5" w:rsidP="006F47E5">
      <w:pPr>
        <w:spacing w:line="240" w:lineRule="auto"/>
        <w:ind w:left="36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6F47E5">
        <w:rPr>
          <w:rFonts w:ascii="Times New Roman" w:hAnsi="Times New Roman" w:cs="Times New Roman"/>
          <w:b/>
          <w:i/>
          <w:sz w:val="32"/>
          <w:szCs w:val="32"/>
        </w:rPr>
        <w:t>Формы организации учебных занятий.</w:t>
      </w:r>
    </w:p>
    <w:p w14:paraId="6251C5E3" w14:textId="77777777" w:rsidR="006F47E5" w:rsidRPr="006F47E5" w:rsidRDefault="006F47E5" w:rsidP="006F47E5">
      <w:pPr>
        <w:pStyle w:val="a3"/>
        <w:spacing w:line="240" w:lineRule="auto"/>
        <w:ind w:left="993"/>
        <w:rPr>
          <w:rFonts w:ascii="Times New Roman" w:hAnsi="Times New Roman" w:cs="Times New Roman"/>
          <w:b/>
          <w:i/>
          <w:sz w:val="28"/>
          <w:szCs w:val="28"/>
        </w:rPr>
      </w:pPr>
    </w:p>
    <w:p w14:paraId="6E9D30CF" w14:textId="77777777" w:rsidR="00836182" w:rsidRPr="006F47E5" w:rsidRDefault="00836182" w:rsidP="006A52C5">
      <w:pPr>
        <w:pStyle w:val="a3"/>
        <w:numPr>
          <w:ilvl w:val="0"/>
          <w:numId w:val="31"/>
        </w:numPr>
        <w:spacing w:line="240" w:lineRule="auto"/>
        <w:ind w:left="1134" w:hanging="425"/>
        <w:rPr>
          <w:rFonts w:ascii="Times New Roman" w:hAnsi="Times New Roman" w:cs="Times New Roman"/>
          <w:b/>
          <w:i/>
          <w:sz w:val="32"/>
          <w:szCs w:val="32"/>
        </w:rPr>
      </w:pPr>
      <w:r w:rsidRPr="006F47E5">
        <w:rPr>
          <w:rFonts w:ascii="Times New Roman" w:hAnsi="Times New Roman" w:cs="Times New Roman"/>
          <w:sz w:val="28"/>
          <w:szCs w:val="28"/>
        </w:rPr>
        <w:t>Урок.</w:t>
      </w:r>
    </w:p>
    <w:p w14:paraId="461CD851" w14:textId="77777777" w:rsidR="00836182" w:rsidRPr="006F47E5" w:rsidRDefault="00836182" w:rsidP="006A52C5">
      <w:pPr>
        <w:pStyle w:val="a3"/>
        <w:numPr>
          <w:ilvl w:val="0"/>
          <w:numId w:val="31"/>
        </w:numPr>
        <w:spacing w:line="240" w:lineRule="auto"/>
        <w:ind w:left="1134" w:hanging="425"/>
        <w:rPr>
          <w:rFonts w:ascii="Times New Roman" w:hAnsi="Times New Roman" w:cs="Times New Roman"/>
          <w:b/>
          <w:i/>
          <w:sz w:val="32"/>
          <w:szCs w:val="32"/>
        </w:rPr>
      </w:pPr>
      <w:r w:rsidRPr="006F47E5">
        <w:rPr>
          <w:rFonts w:ascii="Times New Roman" w:hAnsi="Times New Roman" w:cs="Times New Roman"/>
          <w:sz w:val="28"/>
          <w:szCs w:val="28"/>
        </w:rPr>
        <w:t xml:space="preserve">Лекция. </w:t>
      </w:r>
    </w:p>
    <w:p w14:paraId="25B1E8F1" w14:textId="7863D7FA" w:rsidR="00836182" w:rsidRPr="006F47E5" w:rsidRDefault="006A52C5" w:rsidP="006A52C5">
      <w:pPr>
        <w:pStyle w:val="a3"/>
        <w:numPr>
          <w:ilvl w:val="0"/>
          <w:numId w:val="31"/>
        </w:numPr>
        <w:spacing w:line="240" w:lineRule="auto"/>
        <w:ind w:left="1134" w:hanging="425"/>
        <w:rPr>
          <w:rFonts w:ascii="Times New Roman" w:hAnsi="Times New Roman" w:cs="Times New Roman"/>
          <w:b/>
          <w:i/>
          <w:sz w:val="32"/>
          <w:szCs w:val="32"/>
        </w:rPr>
      </w:pPr>
      <w:r w:rsidRPr="006F47E5">
        <w:rPr>
          <w:rFonts w:ascii="Times New Roman" w:hAnsi="Times New Roman" w:cs="Times New Roman"/>
          <w:sz w:val="28"/>
          <w:szCs w:val="28"/>
        </w:rPr>
        <w:t>П</w:t>
      </w:r>
      <w:r w:rsidR="00836182" w:rsidRPr="006F47E5">
        <w:rPr>
          <w:rFonts w:ascii="Times New Roman" w:hAnsi="Times New Roman" w:cs="Times New Roman"/>
          <w:sz w:val="28"/>
          <w:szCs w:val="28"/>
        </w:rPr>
        <w:t>рактическое занятие</w:t>
      </w:r>
      <w:r w:rsidRPr="006F47E5">
        <w:rPr>
          <w:rFonts w:ascii="Times New Roman" w:hAnsi="Times New Roman" w:cs="Times New Roman"/>
          <w:sz w:val="28"/>
          <w:szCs w:val="28"/>
        </w:rPr>
        <w:t>.</w:t>
      </w:r>
    </w:p>
    <w:p w14:paraId="12BCBDF4" w14:textId="78DF887A" w:rsidR="00836182" w:rsidRPr="006F47E5" w:rsidRDefault="006A52C5" w:rsidP="006A52C5">
      <w:pPr>
        <w:pStyle w:val="a3"/>
        <w:numPr>
          <w:ilvl w:val="0"/>
          <w:numId w:val="31"/>
        </w:numPr>
        <w:spacing w:line="240" w:lineRule="auto"/>
        <w:ind w:left="1134" w:hanging="425"/>
        <w:rPr>
          <w:rFonts w:ascii="Times New Roman" w:hAnsi="Times New Roman" w:cs="Times New Roman"/>
          <w:b/>
          <w:i/>
          <w:sz w:val="32"/>
          <w:szCs w:val="32"/>
        </w:rPr>
      </w:pPr>
      <w:r w:rsidRPr="006F47E5">
        <w:rPr>
          <w:rFonts w:ascii="Times New Roman" w:hAnsi="Times New Roman" w:cs="Times New Roman"/>
          <w:sz w:val="28"/>
          <w:szCs w:val="28"/>
        </w:rPr>
        <w:t>И</w:t>
      </w:r>
      <w:r w:rsidR="00836182" w:rsidRPr="006F47E5">
        <w:rPr>
          <w:rFonts w:ascii="Times New Roman" w:hAnsi="Times New Roman" w:cs="Times New Roman"/>
          <w:sz w:val="28"/>
          <w:szCs w:val="28"/>
        </w:rPr>
        <w:t>гры-обсуждения.</w:t>
      </w:r>
    </w:p>
    <w:p w14:paraId="0B5B8643" w14:textId="77777777" w:rsidR="008747F2" w:rsidRPr="0033520F" w:rsidRDefault="008747F2" w:rsidP="008747F2">
      <w:pPr>
        <w:spacing w:line="240" w:lineRule="auto"/>
        <w:ind w:left="1701" w:hanging="567"/>
        <w:rPr>
          <w:rFonts w:ascii="Times New Roman" w:hAnsi="Times New Roman" w:cs="Times New Roman"/>
          <w:color w:val="FF0000"/>
          <w:sz w:val="28"/>
          <w:szCs w:val="28"/>
        </w:rPr>
      </w:pPr>
    </w:p>
    <w:p w14:paraId="771A446C" w14:textId="77777777" w:rsidR="00F43829" w:rsidRDefault="00F43829" w:rsidP="00F43829">
      <w:pPr>
        <w:spacing w:line="240" w:lineRule="auto"/>
        <w:jc w:val="center"/>
        <w:rPr>
          <w:rFonts w:ascii="Times New Roman" w:eastAsia="Calibri" w:hAnsi="Times New Roman" w:cs="Times New Roman"/>
          <w:b/>
          <w:i/>
          <w:sz w:val="32"/>
          <w:szCs w:val="32"/>
        </w:rPr>
      </w:pPr>
      <w:r>
        <w:rPr>
          <w:rFonts w:ascii="Times New Roman" w:eastAsia="Calibri" w:hAnsi="Times New Roman" w:cs="Times New Roman"/>
          <w:b/>
          <w:i/>
          <w:sz w:val="32"/>
          <w:szCs w:val="32"/>
        </w:rPr>
        <w:t>Основные виды деятельности в период реализации образовательных программ с использованием дистанционных образовательных технологий и электронного обучения.</w:t>
      </w:r>
    </w:p>
    <w:p w14:paraId="45BFD2E1" w14:textId="77777777" w:rsidR="00F43829" w:rsidRDefault="00F43829" w:rsidP="00F43829">
      <w:pPr>
        <w:pStyle w:val="a3"/>
        <w:numPr>
          <w:ilvl w:val="0"/>
          <w:numId w:val="32"/>
        </w:numPr>
        <w:spacing w:line="240" w:lineRule="auto"/>
        <w:ind w:hanging="71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Самостоятельное ознакомление с новым материалом.</w:t>
      </w:r>
    </w:p>
    <w:p w14:paraId="6B09CE17" w14:textId="77777777" w:rsidR="00F43829" w:rsidRDefault="00F43829" w:rsidP="00F43829">
      <w:pPr>
        <w:pStyle w:val="a3"/>
        <w:numPr>
          <w:ilvl w:val="0"/>
          <w:numId w:val="32"/>
        </w:numPr>
        <w:spacing w:line="240" w:lineRule="auto"/>
        <w:ind w:hanging="71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Работа над проектом.</w:t>
      </w:r>
    </w:p>
    <w:p w14:paraId="723425B7" w14:textId="77777777" w:rsidR="00F43829" w:rsidRDefault="00F43829" w:rsidP="00F43829">
      <w:pPr>
        <w:pStyle w:val="a3"/>
        <w:numPr>
          <w:ilvl w:val="0"/>
          <w:numId w:val="32"/>
        </w:numPr>
        <w:spacing w:line="240" w:lineRule="auto"/>
        <w:ind w:hanging="71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Работа на специализированных интернет-площадках.</w:t>
      </w:r>
    </w:p>
    <w:p w14:paraId="5597C3E8" w14:textId="77777777" w:rsidR="00F43829" w:rsidRDefault="00F43829" w:rsidP="00F43829">
      <w:pPr>
        <w:pStyle w:val="a3"/>
        <w:numPr>
          <w:ilvl w:val="0"/>
          <w:numId w:val="32"/>
        </w:numPr>
        <w:spacing w:line="240" w:lineRule="auto"/>
        <w:ind w:hanging="71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Просмотр видеолекций (уроков).</w:t>
      </w:r>
    </w:p>
    <w:p w14:paraId="3A4380CF" w14:textId="77777777" w:rsidR="00F43829" w:rsidRDefault="00F43829" w:rsidP="00F43829">
      <w:pPr>
        <w:pStyle w:val="a3"/>
        <w:numPr>
          <w:ilvl w:val="0"/>
          <w:numId w:val="32"/>
        </w:numPr>
        <w:spacing w:line="240" w:lineRule="auto"/>
        <w:ind w:hanging="71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Онлайн- путешествия.</w:t>
      </w:r>
    </w:p>
    <w:p w14:paraId="4AB163C2" w14:textId="77777777" w:rsidR="00F43829" w:rsidRDefault="00F43829" w:rsidP="00F43829">
      <w:pPr>
        <w:pStyle w:val="a3"/>
        <w:numPr>
          <w:ilvl w:val="0"/>
          <w:numId w:val="32"/>
        </w:numPr>
        <w:spacing w:line="240" w:lineRule="auto"/>
        <w:ind w:hanging="71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Онлайн- тестирование.</w:t>
      </w:r>
    </w:p>
    <w:p w14:paraId="124CEC29" w14:textId="77777777" w:rsidR="00F43829" w:rsidRDefault="00F43829" w:rsidP="00F43829">
      <w:pPr>
        <w:pStyle w:val="a3"/>
        <w:numPr>
          <w:ilvl w:val="0"/>
          <w:numId w:val="32"/>
        </w:numPr>
        <w:spacing w:line="240" w:lineRule="auto"/>
        <w:ind w:hanging="71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lastRenderedPageBreak/>
        <w:t>Онлайн-экскурсия.</w:t>
      </w:r>
    </w:p>
    <w:p w14:paraId="2C0C9CD7" w14:textId="77777777" w:rsidR="00F43829" w:rsidRDefault="00F43829" w:rsidP="00F43829">
      <w:pPr>
        <w:pStyle w:val="a3"/>
        <w:numPr>
          <w:ilvl w:val="0"/>
          <w:numId w:val="32"/>
        </w:numPr>
        <w:spacing w:line="240" w:lineRule="auto"/>
        <w:ind w:hanging="71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Урок-презентация.</w:t>
      </w:r>
    </w:p>
    <w:p w14:paraId="25A85C30" w14:textId="611F7FAF" w:rsidR="00464EDA" w:rsidRDefault="00464EDA" w:rsidP="00655E2A">
      <w:pPr>
        <w:spacing w:after="200" w:line="360" w:lineRule="auto"/>
        <w:rPr>
          <w:rFonts w:ascii="Times New Roman" w:hAnsi="Times New Roman"/>
          <w:sz w:val="28"/>
          <w:szCs w:val="28"/>
        </w:rPr>
      </w:pPr>
    </w:p>
    <w:p w14:paraId="107239CA" w14:textId="77777777" w:rsidR="006A52C5" w:rsidRPr="00655E2A" w:rsidRDefault="006A52C5" w:rsidP="00655E2A">
      <w:pPr>
        <w:spacing w:after="200" w:line="360" w:lineRule="auto"/>
        <w:rPr>
          <w:rFonts w:ascii="Times New Roman" w:hAnsi="Times New Roman"/>
          <w:sz w:val="28"/>
          <w:szCs w:val="28"/>
        </w:rPr>
      </w:pPr>
    </w:p>
    <w:p w14:paraId="0B54F14C" w14:textId="371C4AF4" w:rsidR="00553A6B" w:rsidRDefault="00553A6B" w:rsidP="00553A6B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553A6B">
        <w:rPr>
          <w:rFonts w:ascii="Times New Roman" w:hAnsi="Times New Roman" w:cs="Times New Roman"/>
          <w:b/>
          <w:i/>
          <w:sz w:val="32"/>
          <w:szCs w:val="32"/>
        </w:rPr>
        <w:t>Календарно-тематическое планирование.</w:t>
      </w:r>
    </w:p>
    <w:tbl>
      <w:tblPr>
        <w:tblW w:w="14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8"/>
        <w:gridCol w:w="2126"/>
        <w:gridCol w:w="9214"/>
        <w:gridCol w:w="2268"/>
      </w:tblGrid>
      <w:tr w:rsidR="00DB08AC" w:rsidRPr="00F21B9D" w14:paraId="2CCE95C6" w14:textId="77777777" w:rsidTr="00F21B9D"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B22052" w14:textId="77777777" w:rsidR="00FC5E68" w:rsidRDefault="00DB08AC" w:rsidP="00F21B9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FC5E6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№ </w:t>
            </w:r>
          </w:p>
          <w:p w14:paraId="066B7971" w14:textId="75FF2818" w:rsidR="00DB08AC" w:rsidRPr="00FC5E68" w:rsidRDefault="00DB08AC" w:rsidP="00F21B9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FC5E6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урока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E232EB" w14:textId="77777777" w:rsidR="00FC5E68" w:rsidRDefault="00DB08AC" w:rsidP="00F21B9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F21B9D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Дата </w:t>
            </w:r>
          </w:p>
          <w:p w14:paraId="641E9055" w14:textId="174B9865" w:rsidR="00DB08AC" w:rsidRPr="00F21B9D" w:rsidRDefault="00AF7FB8" w:rsidP="00F21B9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F21B9D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У</w:t>
            </w:r>
            <w:r w:rsidR="00DB08AC" w:rsidRPr="00F21B9D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рока</w:t>
            </w:r>
          </w:p>
        </w:tc>
        <w:tc>
          <w:tcPr>
            <w:tcW w:w="9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93F422" w14:textId="3978DE17" w:rsidR="00DB08AC" w:rsidRPr="00F21B9D" w:rsidRDefault="00DB08AC" w:rsidP="00F21B9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F21B9D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Тема урока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00F04D" w14:textId="3AC18C23" w:rsidR="00DB08AC" w:rsidRPr="00F21B9D" w:rsidRDefault="00DB08AC" w:rsidP="00F21B9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F21B9D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Кол-во</w:t>
            </w:r>
          </w:p>
          <w:p w14:paraId="5E097B5D" w14:textId="67BE7E52" w:rsidR="00DB08AC" w:rsidRPr="00F21B9D" w:rsidRDefault="00DB08AC" w:rsidP="00F21B9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  <w:r w:rsidRPr="00F21B9D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часов</w:t>
            </w:r>
          </w:p>
        </w:tc>
      </w:tr>
      <w:tr w:rsidR="00DB08AC" w:rsidRPr="00F21B9D" w14:paraId="0A0BE88B" w14:textId="6564AB9C" w:rsidTr="00F21B9D"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D216CB" w14:textId="77777777" w:rsidR="00DB08AC" w:rsidRPr="00DB08AC" w:rsidRDefault="00DB08AC" w:rsidP="00F21B9D">
            <w:pPr>
              <w:spacing w:before="100" w:beforeAutospacing="1" w:after="24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CA6FD7" w14:textId="77777777" w:rsidR="00DB08AC" w:rsidRPr="00F21B9D" w:rsidRDefault="00DB08AC" w:rsidP="00F21B9D">
            <w:pPr>
              <w:spacing w:before="100" w:beforeAutospacing="1" w:after="240"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C12DEF" w14:textId="367A7FC4" w:rsidR="00DB08AC" w:rsidRPr="00DB08AC" w:rsidRDefault="00DB08AC" w:rsidP="00F21B9D">
            <w:pPr>
              <w:spacing w:before="100" w:beforeAutospacing="1" w:after="24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08A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Тема </w:t>
            </w:r>
            <w:r w:rsidRPr="00DB08A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 Экономическая жизнь общества</w:t>
            </w:r>
            <w:r w:rsidR="00F21B9D" w:rsidRPr="00F21B9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187036" w14:textId="22632177" w:rsidR="00DB08AC" w:rsidRPr="00F21B9D" w:rsidRDefault="00555DB1" w:rsidP="00F21B9D">
            <w:pPr>
              <w:spacing w:before="100" w:beforeAutospacing="1" w:after="24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25</w:t>
            </w:r>
          </w:p>
        </w:tc>
      </w:tr>
      <w:tr w:rsidR="00DB08AC" w:rsidRPr="00F21B9D" w14:paraId="3E7AB485" w14:textId="5E95C113" w:rsidTr="00F21B9D"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E4D140" w14:textId="439055BC" w:rsidR="00DB08AC" w:rsidRPr="00DB08AC" w:rsidRDefault="00DB08AC" w:rsidP="00F21B9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B08A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r w:rsidR="00F21B9D" w:rsidRPr="00FC5E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  <w:r w:rsidRPr="00DB08A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CA6EE8" w14:textId="160488B5" w:rsidR="002B24E8" w:rsidRDefault="00570BBC" w:rsidP="00F21B9D">
            <w:pPr>
              <w:spacing w:before="100" w:beforeAutospacing="1" w:after="24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06</w:t>
            </w:r>
            <w:r w:rsidR="002B24E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.09.</w:t>
            </w:r>
          </w:p>
          <w:p w14:paraId="40D5624A" w14:textId="6D536B2D" w:rsidR="00DB08AC" w:rsidRPr="00F21B9D" w:rsidRDefault="00570BBC" w:rsidP="00F21B9D">
            <w:pPr>
              <w:spacing w:before="100" w:beforeAutospacing="1" w:after="24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07</w:t>
            </w:r>
            <w:r w:rsidR="00213DA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.09.</w:t>
            </w:r>
          </w:p>
        </w:tc>
        <w:tc>
          <w:tcPr>
            <w:tcW w:w="9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3C32EE" w14:textId="4450A9DB" w:rsidR="00DB08AC" w:rsidRPr="00DB08AC" w:rsidRDefault="00DB08AC" w:rsidP="00F21B9D">
            <w:pPr>
              <w:spacing w:before="100" w:beforeAutospacing="1" w:after="24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B08A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Роль экономики в жизни общества</w:t>
            </w:r>
            <w:r w:rsidR="00F21B9D" w:rsidRPr="00F21B9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1CE09A" w14:textId="5AC3BF76" w:rsidR="00DB08AC" w:rsidRPr="00F21B9D" w:rsidRDefault="00DB08AC" w:rsidP="00F21B9D">
            <w:pPr>
              <w:spacing w:before="100" w:beforeAutospacing="1" w:after="24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21B9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DB08AC" w:rsidRPr="00F21B9D" w14:paraId="3DF3CBEF" w14:textId="18E1409A" w:rsidTr="00F21B9D"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6C26EA" w14:textId="1427EFF4" w:rsidR="00DB08AC" w:rsidRPr="00DB08AC" w:rsidRDefault="00DB08AC" w:rsidP="00F21B9D">
            <w:pPr>
              <w:spacing w:before="100" w:beforeAutospacing="1" w:after="24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B08A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  <w:r w:rsidR="00F21B9D" w:rsidRPr="00FC5E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  <w:r w:rsidRPr="00DB08A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F93440" w14:textId="7E513F0F" w:rsidR="002B24E8" w:rsidRDefault="00570BBC" w:rsidP="00F21B9D">
            <w:pPr>
              <w:spacing w:before="100" w:beforeAutospacing="1" w:after="24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  <w:r w:rsidR="002B24E8">
              <w:rPr>
                <w:rFonts w:ascii="Times New Roman" w:eastAsia="Times New Roman" w:hAnsi="Times New Roman" w:cs="Times New Roman"/>
                <w:sz w:val="28"/>
                <w:szCs w:val="28"/>
              </w:rPr>
              <w:t>.09.</w:t>
            </w:r>
          </w:p>
          <w:p w14:paraId="0C876D9A" w14:textId="7F34D59C" w:rsidR="00DB08AC" w:rsidRPr="00F21B9D" w:rsidRDefault="00570BBC" w:rsidP="00F21B9D">
            <w:pPr>
              <w:spacing w:before="100" w:beforeAutospacing="1" w:after="24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  <w:r w:rsidR="00C6030F">
              <w:rPr>
                <w:rFonts w:ascii="Times New Roman" w:eastAsia="Times New Roman" w:hAnsi="Times New Roman" w:cs="Times New Roman"/>
                <w:sz w:val="28"/>
                <w:szCs w:val="28"/>
              </w:rPr>
              <w:t>.09.</w:t>
            </w:r>
          </w:p>
        </w:tc>
        <w:tc>
          <w:tcPr>
            <w:tcW w:w="9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1D9542" w14:textId="65910EBF" w:rsidR="00DB08AC" w:rsidRPr="00DB08AC" w:rsidRDefault="00DB08AC" w:rsidP="00F21B9D">
            <w:pPr>
              <w:spacing w:before="100" w:beforeAutospacing="1" w:after="24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08AC">
              <w:rPr>
                <w:rFonts w:ascii="Times New Roman" w:eastAsia="Times New Roman" w:hAnsi="Times New Roman" w:cs="Times New Roman"/>
                <w:sz w:val="28"/>
                <w:szCs w:val="28"/>
              </w:rPr>
              <w:t>Экономика: наука и хозяйство</w:t>
            </w:r>
            <w:r w:rsidR="00F21B9D" w:rsidRPr="00F21B9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780075" w14:textId="229503E9" w:rsidR="00DB08AC" w:rsidRPr="00F21B9D" w:rsidRDefault="00DB08AC" w:rsidP="00F21B9D">
            <w:pPr>
              <w:spacing w:before="100" w:beforeAutospacing="1" w:after="24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B9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B08AC" w:rsidRPr="00F21B9D" w14:paraId="4527EA96" w14:textId="5AB637EF" w:rsidTr="00F21B9D"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E36A30" w14:textId="6C41470B" w:rsidR="00DB08AC" w:rsidRPr="00DB08AC" w:rsidRDefault="009F5FE0" w:rsidP="00F21B9D">
            <w:pPr>
              <w:spacing w:before="100" w:beforeAutospacing="1" w:after="24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6835E9" w14:textId="4810949D" w:rsidR="00DB08AC" w:rsidRPr="00F21B9D" w:rsidRDefault="00570BBC" w:rsidP="00F21B9D">
            <w:pPr>
              <w:spacing w:before="100" w:beforeAutospacing="1" w:after="24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="00C6030F">
              <w:rPr>
                <w:rFonts w:ascii="Times New Roman" w:eastAsia="Times New Roman" w:hAnsi="Times New Roman" w:cs="Times New Roman"/>
                <w:sz w:val="28"/>
                <w:szCs w:val="28"/>
              </w:rPr>
              <w:t>.09.</w:t>
            </w:r>
          </w:p>
        </w:tc>
        <w:tc>
          <w:tcPr>
            <w:tcW w:w="9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6D8F86" w14:textId="32733DFB" w:rsidR="00DB08AC" w:rsidRPr="00DB08AC" w:rsidRDefault="00C6030F" w:rsidP="00F21B9D">
            <w:pPr>
              <w:spacing w:before="100" w:beforeAutospacing="1" w:after="24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Диагностическая контрольная работа.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8CA4D7" w14:textId="49C3C6A7" w:rsidR="00DB08AC" w:rsidRPr="00F21B9D" w:rsidRDefault="00DB08AC" w:rsidP="00F21B9D">
            <w:pPr>
              <w:spacing w:before="100" w:beforeAutospacing="1" w:after="24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B9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B08AC" w:rsidRPr="00F21B9D" w14:paraId="03D573BD" w14:textId="7D9C9DD9" w:rsidTr="00F21B9D"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5F4D57" w14:textId="1D738982" w:rsidR="00DB08AC" w:rsidRPr="00DB08AC" w:rsidRDefault="009F5FE0" w:rsidP="00F21B9D">
            <w:pPr>
              <w:spacing w:before="100" w:beforeAutospacing="1" w:after="24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6-7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4CDE2A" w14:textId="7DD7C278" w:rsidR="002B24E8" w:rsidRDefault="00570BBC" w:rsidP="00F21B9D">
            <w:pPr>
              <w:spacing w:before="100" w:beforeAutospacing="1" w:after="24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  <w:r w:rsidR="002B24E8">
              <w:rPr>
                <w:rFonts w:ascii="Times New Roman" w:eastAsia="Times New Roman" w:hAnsi="Times New Roman" w:cs="Times New Roman"/>
                <w:sz w:val="28"/>
                <w:szCs w:val="28"/>
              </w:rPr>
              <w:t>.09.</w:t>
            </w:r>
          </w:p>
          <w:p w14:paraId="2F721F19" w14:textId="7286BFD6" w:rsidR="00DB08AC" w:rsidRPr="00F21B9D" w:rsidRDefault="000234AD" w:rsidP="00F21B9D">
            <w:pPr>
              <w:spacing w:before="100" w:beforeAutospacing="1" w:after="24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  <w:r w:rsidR="009D291E">
              <w:rPr>
                <w:rFonts w:ascii="Times New Roman" w:eastAsia="Times New Roman" w:hAnsi="Times New Roman" w:cs="Times New Roman"/>
                <w:sz w:val="28"/>
                <w:szCs w:val="28"/>
              </w:rPr>
              <w:t>.09.</w:t>
            </w:r>
          </w:p>
        </w:tc>
        <w:tc>
          <w:tcPr>
            <w:tcW w:w="9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26DC13" w14:textId="110D465D" w:rsidR="00DB08AC" w:rsidRPr="00DB08AC" w:rsidRDefault="00DB08AC" w:rsidP="00F21B9D">
            <w:pPr>
              <w:spacing w:before="100" w:beforeAutospacing="1" w:after="24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08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Рыночные отношения в </w:t>
            </w:r>
            <w:r w:rsidR="00F21B9D" w:rsidRPr="00DB08AC">
              <w:rPr>
                <w:rFonts w:ascii="Times New Roman" w:eastAsia="Times New Roman" w:hAnsi="Times New Roman" w:cs="Times New Roman"/>
                <w:sz w:val="28"/>
                <w:szCs w:val="28"/>
              </w:rPr>
              <w:t>экономике.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60948D" w14:textId="76A8D9AB" w:rsidR="00DB08AC" w:rsidRPr="00F21B9D" w:rsidRDefault="00DB08AC" w:rsidP="00F21B9D">
            <w:pPr>
              <w:spacing w:before="100" w:beforeAutospacing="1" w:after="24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B9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B08AC" w:rsidRPr="00F21B9D" w14:paraId="26DBF0ED" w14:textId="202FD5D8" w:rsidTr="00F21B9D"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C5BAEE" w14:textId="44BC7274" w:rsidR="00DB08AC" w:rsidRPr="00DB08AC" w:rsidRDefault="009F5FE0" w:rsidP="00F21B9D">
            <w:pPr>
              <w:spacing w:before="100" w:beforeAutospacing="1" w:after="24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8-9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E26D94" w14:textId="55CABF71" w:rsidR="00DB08AC" w:rsidRDefault="000234AD" w:rsidP="00F21B9D">
            <w:pPr>
              <w:spacing w:before="100" w:beforeAutospacing="1" w:after="24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04-05.10.</w:t>
            </w:r>
          </w:p>
          <w:p w14:paraId="04A473B1" w14:textId="7E25E791" w:rsidR="002B24E8" w:rsidRPr="00F21B9D" w:rsidRDefault="002B24E8" w:rsidP="00F21B9D">
            <w:pPr>
              <w:spacing w:before="100" w:beforeAutospacing="1" w:after="24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A108CF" w14:textId="537D1896" w:rsidR="00DB08AC" w:rsidRPr="00DB08AC" w:rsidRDefault="00DB08AC" w:rsidP="00F21B9D">
            <w:pPr>
              <w:spacing w:before="100" w:beforeAutospacing="1" w:after="24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08AC">
              <w:rPr>
                <w:rFonts w:ascii="Times New Roman" w:eastAsia="Times New Roman" w:hAnsi="Times New Roman" w:cs="Times New Roman"/>
                <w:sz w:val="28"/>
                <w:szCs w:val="28"/>
              </w:rPr>
              <w:t>Фирмы в экономике</w:t>
            </w:r>
            <w:r w:rsidR="00F21B9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2B733E" w14:textId="46B36FA1" w:rsidR="00DB08AC" w:rsidRPr="00F21B9D" w:rsidRDefault="00DB08AC" w:rsidP="00F21B9D">
            <w:pPr>
              <w:spacing w:before="100" w:beforeAutospacing="1" w:after="24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B9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B08AC" w:rsidRPr="00F21B9D" w14:paraId="6165E3EC" w14:textId="2BF0FF12" w:rsidTr="00F21B9D"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B67429" w14:textId="29AB209C" w:rsidR="00DB08AC" w:rsidRPr="00DB08AC" w:rsidRDefault="009F5FE0" w:rsidP="00F21B9D">
            <w:pPr>
              <w:spacing w:before="100" w:beforeAutospacing="1" w:after="24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10-11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328E63" w14:textId="60CF0C9F" w:rsidR="002B24E8" w:rsidRDefault="00073A8B" w:rsidP="00F21B9D">
            <w:pPr>
              <w:spacing w:before="100" w:beforeAutospacing="1" w:after="24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  <w:r w:rsidR="002B24E8">
              <w:rPr>
                <w:rFonts w:ascii="Times New Roman" w:eastAsia="Times New Roman" w:hAnsi="Times New Roman" w:cs="Times New Roman"/>
                <w:sz w:val="28"/>
                <w:szCs w:val="28"/>
              </w:rPr>
              <w:t>.10.</w:t>
            </w:r>
          </w:p>
          <w:p w14:paraId="274FD3AC" w14:textId="67C6DA3F" w:rsidR="00DB08AC" w:rsidRPr="00F21B9D" w:rsidRDefault="00073A8B" w:rsidP="00F21B9D">
            <w:pPr>
              <w:spacing w:before="100" w:beforeAutospacing="1" w:after="24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  <w:r w:rsidR="0003434F">
              <w:rPr>
                <w:rFonts w:ascii="Times New Roman" w:eastAsia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9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932E5A" w14:textId="3B5B60A7" w:rsidR="00DB08AC" w:rsidRPr="00DB08AC" w:rsidRDefault="00DB08AC" w:rsidP="00F21B9D">
            <w:pPr>
              <w:spacing w:before="100" w:beforeAutospacing="1" w:after="24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08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Правовые </w:t>
            </w:r>
            <w:r w:rsidRPr="00DB08A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основы </w:t>
            </w:r>
            <w:r w:rsidRPr="00DB08AC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предпринимательской деятельности</w:t>
            </w:r>
            <w:r w:rsidR="00F21B9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761E71" w14:textId="6CCE4CBA" w:rsidR="00DB08AC" w:rsidRPr="00F21B9D" w:rsidRDefault="00DB08AC" w:rsidP="00F21B9D">
            <w:pPr>
              <w:spacing w:before="100" w:beforeAutospacing="1" w:after="24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B9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B08AC" w:rsidRPr="00F21B9D" w14:paraId="3C4FB461" w14:textId="697ACB23" w:rsidTr="00F21B9D"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E5BB8A" w14:textId="22516D57" w:rsidR="00DB08AC" w:rsidRPr="00DB08AC" w:rsidRDefault="009F5FE0" w:rsidP="00F21B9D">
            <w:pPr>
              <w:spacing w:before="100" w:beforeAutospacing="1" w:after="24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12-13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C005E9" w14:textId="0C65B0DF" w:rsidR="00DB08AC" w:rsidRDefault="00073A8B" w:rsidP="00F21B9D">
            <w:pPr>
              <w:spacing w:before="100" w:beforeAutospacing="1" w:after="24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  <w:r w:rsidR="0003434F">
              <w:rPr>
                <w:rFonts w:ascii="Times New Roman" w:eastAsia="Times New Roman" w:hAnsi="Times New Roman" w:cs="Times New Roman"/>
                <w:sz w:val="28"/>
                <w:szCs w:val="28"/>
              </w:rPr>
              <w:t>.10.</w:t>
            </w:r>
          </w:p>
          <w:p w14:paraId="6A303108" w14:textId="67FB6CAA" w:rsidR="002B24E8" w:rsidRPr="00F21B9D" w:rsidRDefault="00073A8B" w:rsidP="00F21B9D">
            <w:pPr>
              <w:spacing w:before="100" w:beforeAutospacing="1" w:after="24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  <w:r w:rsidR="002B24E8">
              <w:rPr>
                <w:rFonts w:ascii="Times New Roman" w:eastAsia="Times New Roman" w:hAnsi="Times New Roman" w:cs="Times New Roman"/>
                <w:sz w:val="28"/>
                <w:szCs w:val="28"/>
              </w:rPr>
              <w:t>.10.</w:t>
            </w:r>
          </w:p>
        </w:tc>
        <w:tc>
          <w:tcPr>
            <w:tcW w:w="9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5858B4" w14:textId="59356AE1" w:rsidR="00DB08AC" w:rsidRPr="00DB08AC" w:rsidRDefault="00DB08AC" w:rsidP="00F21B9D">
            <w:pPr>
              <w:spacing w:before="100" w:beforeAutospacing="1" w:after="24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08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Слагаемые успеха в </w:t>
            </w:r>
            <w:r w:rsidR="00F21B9D" w:rsidRPr="00DB08AC">
              <w:rPr>
                <w:rFonts w:ascii="Times New Roman" w:eastAsia="Times New Roman" w:hAnsi="Times New Roman" w:cs="Times New Roman"/>
                <w:sz w:val="28"/>
                <w:szCs w:val="28"/>
              </w:rPr>
              <w:t>бизнесе.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CFE1BF" w14:textId="41626239" w:rsidR="00DB08AC" w:rsidRPr="00F21B9D" w:rsidRDefault="00DB08AC" w:rsidP="00F21B9D">
            <w:pPr>
              <w:spacing w:before="100" w:beforeAutospacing="1" w:after="24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B9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B24E8" w:rsidRPr="00F21B9D" w14:paraId="22752025" w14:textId="77777777" w:rsidTr="00F21B9D"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7CD9CA" w14:textId="4E6DF042" w:rsidR="002B24E8" w:rsidRPr="00DB08AC" w:rsidRDefault="009F5FE0" w:rsidP="00F21B9D">
            <w:pPr>
              <w:spacing w:before="100" w:beforeAutospacing="1" w:after="24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BBDF51" w14:textId="2C2B476A" w:rsidR="002B24E8" w:rsidRDefault="00067F05" w:rsidP="00067F05">
            <w:pPr>
              <w:spacing w:before="100" w:beforeAutospacing="1" w:after="24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  <w:r w:rsidR="002B24E8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9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730476" w14:textId="7F7B7585" w:rsidR="002B24E8" w:rsidRPr="00DB08AC" w:rsidRDefault="002B24E8" w:rsidP="00F21B9D">
            <w:pPr>
              <w:spacing w:before="100" w:beforeAutospacing="1" w:after="24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Контрольная работа.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7EFB23" w14:textId="0C7FA3E3" w:rsidR="002B24E8" w:rsidRPr="00F21B9D" w:rsidRDefault="009F5FE0" w:rsidP="00F21B9D">
            <w:pPr>
              <w:spacing w:before="100" w:beforeAutospacing="1" w:after="24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B08AC" w:rsidRPr="00F21B9D" w14:paraId="3237BDE9" w14:textId="101422AC" w:rsidTr="00F21B9D"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C7AF8C" w14:textId="11299903" w:rsidR="00DB08AC" w:rsidRPr="00DB08AC" w:rsidRDefault="00DB08AC" w:rsidP="00F21B9D">
            <w:pPr>
              <w:spacing w:before="100" w:beforeAutospacing="1" w:after="24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B08A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15</w:t>
            </w:r>
            <w:r w:rsidR="00F21B9D" w:rsidRPr="00FC5E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  <w:r w:rsidRPr="00DB08A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30BF73" w14:textId="06FD9CD8" w:rsidR="00DB08AC" w:rsidRPr="00F21B9D" w:rsidRDefault="00067F05" w:rsidP="00F21B9D">
            <w:pPr>
              <w:spacing w:before="100" w:beforeAutospacing="1" w:after="24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26.10.</w:t>
            </w:r>
          </w:p>
        </w:tc>
        <w:tc>
          <w:tcPr>
            <w:tcW w:w="9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A6848B" w14:textId="7666B3AF" w:rsidR="00DB08AC" w:rsidRPr="00DB08AC" w:rsidRDefault="00DB08AC" w:rsidP="00F21B9D">
            <w:pPr>
              <w:spacing w:before="100" w:beforeAutospacing="1" w:after="24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08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Экономика и </w:t>
            </w:r>
            <w:r w:rsidR="00F21B9D" w:rsidRPr="00DB08AC"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государство.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82E27E" w14:textId="765EF8D9" w:rsidR="00DB08AC" w:rsidRPr="00F21B9D" w:rsidRDefault="00DB08AC" w:rsidP="00F21B9D">
            <w:pPr>
              <w:spacing w:before="100" w:beforeAutospacing="1" w:after="24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B9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B08AC" w:rsidRPr="00F21B9D" w14:paraId="48F24BCA" w14:textId="0B37FCF4" w:rsidTr="00F21B9D"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7D5F66" w14:textId="3B9B3F49" w:rsidR="00DB08AC" w:rsidRPr="00DB08AC" w:rsidRDefault="00DB08AC" w:rsidP="00F21B9D">
            <w:pPr>
              <w:spacing w:before="100" w:beforeAutospacing="1" w:after="24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B08A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17-18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015D1A" w14:textId="0C077FDE" w:rsidR="00DB08AC" w:rsidRDefault="000E7848" w:rsidP="00F21B9D">
            <w:pPr>
              <w:spacing w:before="100" w:beforeAutospacing="1" w:after="24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08-</w:t>
            </w:r>
          </w:p>
          <w:p w14:paraId="0AA7C30B" w14:textId="4C32D9AF" w:rsidR="00C6030F" w:rsidRPr="00F21B9D" w:rsidRDefault="000E7848" w:rsidP="00F21B9D">
            <w:pPr>
              <w:spacing w:before="100" w:beforeAutospacing="1" w:after="24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09</w:t>
            </w:r>
            <w:r w:rsidR="00C6030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.11.</w:t>
            </w:r>
          </w:p>
        </w:tc>
        <w:tc>
          <w:tcPr>
            <w:tcW w:w="9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C19809" w14:textId="1D4B8AD7" w:rsidR="00DB08AC" w:rsidRPr="00DB08AC" w:rsidRDefault="00DB08AC" w:rsidP="00F21B9D">
            <w:pPr>
              <w:spacing w:before="100" w:beforeAutospacing="1" w:after="24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08AC">
              <w:rPr>
                <w:rFonts w:ascii="Times New Roman" w:eastAsia="Times New Roman" w:hAnsi="Times New Roman" w:cs="Times New Roman"/>
                <w:sz w:val="28"/>
                <w:szCs w:val="28"/>
              </w:rPr>
              <w:t>Финансы в экономике</w:t>
            </w:r>
            <w:r w:rsidR="00F21B9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EFD5CF" w14:textId="347D9C5C" w:rsidR="00DB08AC" w:rsidRPr="00F21B9D" w:rsidRDefault="00DB08AC" w:rsidP="00F21B9D">
            <w:pPr>
              <w:spacing w:before="100" w:beforeAutospacing="1" w:after="24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B9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B08AC" w:rsidRPr="00F21B9D" w14:paraId="5C103E64" w14:textId="74EA56BD" w:rsidTr="00F21B9D"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5258E8" w14:textId="6448296E" w:rsidR="00DB08AC" w:rsidRPr="00DB08AC" w:rsidRDefault="00DB08AC" w:rsidP="00F21B9D">
            <w:pPr>
              <w:spacing w:before="100" w:beforeAutospacing="1" w:after="24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B08A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19</w:t>
            </w:r>
            <w:r w:rsidR="00F21B9D" w:rsidRPr="00FC5E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  <w:r w:rsidRPr="00DB08A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20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17BD6B" w14:textId="174E8D2A" w:rsidR="00DB08AC" w:rsidRDefault="008322CC" w:rsidP="00F21B9D">
            <w:pPr>
              <w:spacing w:before="100" w:beforeAutospacing="1" w:after="24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 w:rsidR="00C6030F">
              <w:rPr>
                <w:rFonts w:ascii="Times New Roman" w:eastAsia="Times New Roman" w:hAnsi="Times New Roman" w:cs="Times New Roman"/>
                <w:sz w:val="28"/>
                <w:szCs w:val="28"/>
              </w:rPr>
              <w:t>.11.</w:t>
            </w:r>
          </w:p>
          <w:p w14:paraId="4931417D" w14:textId="5FF7937A" w:rsidR="00C6030F" w:rsidRPr="00F21B9D" w:rsidRDefault="00C6030F" w:rsidP="00F21B9D">
            <w:pPr>
              <w:spacing w:before="100" w:beforeAutospacing="1" w:after="24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15.11.</w:t>
            </w:r>
          </w:p>
        </w:tc>
        <w:tc>
          <w:tcPr>
            <w:tcW w:w="9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296B8F" w14:textId="60F24440" w:rsidR="00DB08AC" w:rsidRPr="00DB08AC" w:rsidRDefault="00DB08AC" w:rsidP="00F21B9D">
            <w:pPr>
              <w:spacing w:before="100" w:beforeAutospacing="1" w:after="24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08AC">
              <w:rPr>
                <w:rFonts w:ascii="Times New Roman" w:eastAsia="Times New Roman" w:hAnsi="Times New Roman" w:cs="Times New Roman"/>
                <w:sz w:val="28"/>
                <w:szCs w:val="28"/>
              </w:rPr>
              <w:t>Занятость и безработица.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0E8A44" w14:textId="51E45541" w:rsidR="00DB08AC" w:rsidRPr="00F21B9D" w:rsidRDefault="00DB08AC" w:rsidP="00F21B9D">
            <w:pPr>
              <w:spacing w:before="100" w:beforeAutospacing="1" w:after="24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B9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B08AC" w:rsidRPr="00F21B9D" w14:paraId="1CBD515A" w14:textId="11DB4B6A" w:rsidTr="00F21B9D"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365C77" w14:textId="6D77CCF0" w:rsidR="00DB08AC" w:rsidRPr="00DB08AC" w:rsidRDefault="00F70C3E" w:rsidP="00F21B9D">
            <w:pPr>
              <w:spacing w:before="100" w:beforeAutospacing="1" w:after="24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21</w:t>
            </w:r>
            <w:r w:rsidR="00F21B9D" w:rsidRPr="00FC5E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  <w:r w:rsidR="00DB08AC" w:rsidRPr="00DB08A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22</w:t>
            </w:r>
            <w:r w:rsidR="009F5FE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FA31B5" w14:textId="77777777" w:rsidR="00DB08AC" w:rsidRDefault="00166913" w:rsidP="00F21B9D">
            <w:pPr>
              <w:spacing w:before="100" w:beforeAutospacing="1" w:after="24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  <w:r w:rsidR="008322CC">
              <w:rPr>
                <w:rFonts w:ascii="Times New Roman" w:eastAsia="Times New Roman" w:hAnsi="Times New Roman" w:cs="Times New Roman"/>
                <w:sz w:val="28"/>
                <w:szCs w:val="28"/>
              </w:rPr>
              <w:t>.11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7346B7E" w14:textId="5858533E" w:rsidR="00166913" w:rsidRPr="00F21B9D" w:rsidRDefault="00166913" w:rsidP="00F21B9D">
            <w:pPr>
              <w:spacing w:before="100" w:beforeAutospacing="1" w:after="24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22.11.</w:t>
            </w:r>
          </w:p>
        </w:tc>
        <w:tc>
          <w:tcPr>
            <w:tcW w:w="9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862EC7" w14:textId="62CF648C" w:rsidR="00DB08AC" w:rsidRPr="00DB08AC" w:rsidRDefault="00DB08AC" w:rsidP="00F21B9D">
            <w:pPr>
              <w:spacing w:before="100" w:beforeAutospacing="1" w:after="24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08AC">
              <w:rPr>
                <w:rFonts w:ascii="Times New Roman" w:eastAsia="Times New Roman" w:hAnsi="Times New Roman" w:cs="Times New Roman"/>
                <w:sz w:val="28"/>
                <w:szCs w:val="28"/>
              </w:rPr>
              <w:t>Мировая экономика</w:t>
            </w:r>
            <w:r w:rsidR="00F21B9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E8ECE3" w14:textId="3FA784AA" w:rsidR="00DB08AC" w:rsidRPr="00F21B9D" w:rsidRDefault="00DB08AC" w:rsidP="00F21B9D">
            <w:pPr>
              <w:spacing w:before="100" w:beforeAutospacing="1" w:after="24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B9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B08AC" w:rsidRPr="00F21B9D" w14:paraId="71CA88D8" w14:textId="16D48FF7" w:rsidTr="00F21B9D"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E6A0FF" w14:textId="57F5E3C3" w:rsidR="00DB08AC" w:rsidRPr="00DB08AC" w:rsidRDefault="00DB08AC" w:rsidP="00F21B9D">
            <w:pPr>
              <w:spacing w:before="100" w:beforeAutospacing="1" w:after="24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B08A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23</w:t>
            </w:r>
            <w:r w:rsidR="00F21B9D" w:rsidRPr="00FC5E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-2</w:t>
            </w:r>
            <w:r w:rsidRPr="00DB08A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C2F09F" w14:textId="1F69828E" w:rsidR="00DB08AC" w:rsidRDefault="00166913" w:rsidP="00F21B9D">
            <w:pPr>
              <w:spacing w:before="100" w:beforeAutospacing="1" w:after="24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24.11.</w:t>
            </w:r>
          </w:p>
          <w:p w14:paraId="4DDEBBF0" w14:textId="1858BD79" w:rsidR="00166913" w:rsidRPr="00F21B9D" w:rsidRDefault="00166913" w:rsidP="00F21B9D">
            <w:pPr>
              <w:spacing w:before="100" w:beforeAutospacing="1" w:after="24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29.11.</w:t>
            </w:r>
          </w:p>
        </w:tc>
        <w:tc>
          <w:tcPr>
            <w:tcW w:w="9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BB0C10" w14:textId="49512FBE" w:rsidR="00DB08AC" w:rsidRPr="00DB08AC" w:rsidRDefault="00DB08AC" w:rsidP="00F21B9D">
            <w:pPr>
              <w:spacing w:before="100" w:beforeAutospacing="1" w:after="24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08AC">
              <w:rPr>
                <w:rFonts w:ascii="Times New Roman" w:eastAsia="Times New Roman" w:hAnsi="Times New Roman" w:cs="Times New Roman"/>
                <w:sz w:val="28"/>
                <w:szCs w:val="28"/>
              </w:rPr>
              <w:t>Экономическая культура</w:t>
            </w:r>
            <w:r w:rsidR="00F21B9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A3C5DA" w14:textId="189956BC" w:rsidR="00DB08AC" w:rsidRPr="00F21B9D" w:rsidRDefault="00DB08AC" w:rsidP="00F21B9D">
            <w:pPr>
              <w:spacing w:before="100" w:beforeAutospacing="1" w:after="24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B9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B08AC" w:rsidRPr="00F21B9D" w14:paraId="3B91FAD7" w14:textId="6CEA3534" w:rsidTr="00F21B9D"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F0A7CE" w14:textId="3093296C" w:rsidR="00DB08AC" w:rsidRPr="00DB08AC" w:rsidRDefault="009F5FE0" w:rsidP="00F21B9D">
            <w:pPr>
              <w:spacing w:before="100" w:beforeAutospacing="1" w:after="24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  <w:r w:rsidR="0021473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0FEF15" w14:textId="1749E5C6" w:rsidR="00DB08AC" w:rsidRPr="00F21B9D" w:rsidRDefault="00166913" w:rsidP="00F21B9D">
            <w:pPr>
              <w:spacing w:before="100" w:beforeAutospacing="1" w:after="24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  <w:r w:rsidR="00214730">
              <w:rPr>
                <w:rFonts w:ascii="Times New Roman" w:eastAsia="Times New Roman" w:hAnsi="Times New Roman" w:cs="Times New Roman"/>
                <w:sz w:val="28"/>
                <w:szCs w:val="28"/>
              </w:rPr>
              <w:t>.12.</w:t>
            </w:r>
          </w:p>
        </w:tc>
        <w:tc>
          <w:tcPr>
            <w:tcW w:w="9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623B84" w14:textId="5059FE6A" w:rsidR="00DB08AC" w:rsidRPr="00555DB1" w:rsidRDefault="001338B9" w:rsidP="00F21B9D">
            <w:pPr>
              <w:spacing w:before="100" w:beforeAutospacing="1" w:after="24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55DB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Контрольная работа </w:t>
            </w:r>
            <w:r w:rsidR="00DB08AC" w:rsidRPr="00555DB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 теме: «Экономическая жизнь общества»</w:t>
            </w:r>
            <w:r w:rsidR="00F21B9D" w:rsidRPr="00555DB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07F337" w14:textId="2BBC6432" w:rsidR="00DB08AC" w:rsidRPr="00F21B9D" w:rsidRDefault="00214730" w:rsidP="00F21B9D">
            <w:pPr>
              <w:spacing w:before="100" w:beforeAutospacing="1" w:after="24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B08AC" w:rsidRPr="00F21B9D" w14:paraId="62C67766" w14:textId="7C0A7166" w:rsidTr="00F21B9D"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50EA4D" w14:textId="77777777" w:rsidR="00DB08AC" w:rsidRPr="00DB08AC" w:rsidRDefault="00DB08AC" w:rsidP="00F21B9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2AFB55" w14:textId="77777777" w:rsidR="00DB08AC" w:rsidRPr="00F21B9D" w:rsidRDefault="00DB08AC" w:rsidP="00F21B9D">
            <w:pPr>
              <w:spacing w:before="100" w:beforeAutospacing="1" w:after="240"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398595" w14:textId="081570FE" w:rsidR="00DB08AC" w:rsidRPr="00DB08AC" w:rsidRDefault="00DB08AC" w:rsidP="00F21B9D">
            <w:pPr>
              <w:spacing w:before="100" w:beforeAutospacing="1" w:after="240"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B08A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Тема 2. Социальная сфера</w:t>
            </w:r>
            <w:r w:rsidR="00F21B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AD4FF7" w14:textId="783B04DA" w:rsidR="00DB08AC" w:rsidRPr="00F21B9D" w:rsidRDefault="00555DB1" w:rsidP="00F21B9D">
            <w:pPr>
              <w:spacing w:before="100" w:beforeAutospacing="1" w:after="24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15</w:t>
            </w:r>
          </w:p>
        </w:tc>
      </w:tr>
      <w:tr w:rsidR="00DB08AC" w:rsidRPr="00F21B9D" w14:paraId="508BD1F7" w14:textId="0EE17E97" w:rsidTr="00F21B9D"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DF6ED3" w14:textId="11B1CD62" w:rsidR="00DB08AC" w:rsidRPr="00DB08AC" w:rsidRDefault="009F5FE0" w:rsidP="00F21B9D">
            <w:pPr>
              <w:spacing w:before="100" w:beforeAutospacing="1" w:after="24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26-27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C6A408" w14:textId="77777777" w:rsidR="00166913" w:rsidRDefault="00166913" w:rsidP="00F21B9D">
            <w:pPr>
              <w:spacing w:before="100" w:beforeAutospacing="1" w:after="24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06.12</w:t>
            </w:r>
          </w:p>
          <w:p w14:paraId="1089C3BF" w14:textId="536BC13A" w:rsidR="00DB08AC" w:rsidRPr="00F21B9D" w:rsidRDefault="00166913" w:rsidP="00F21B9D">
            <w:pPr>
              <w:spacing w:before="100" w:beforeAutospacing="1" w:after="24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08</w:t>
            </w:r>
            <w:r w:rsidR="00214730">
              <w:rPr>
                <w:rFonts w:ascii="Times New Roman" w:eastAsia="Times New Roman" w:hAnsi="Times New Roman" w:cs="Times New Roman"/>
                <w:sz w:val="28"/>
                <w:szCs w:val="28"/>
              </w:rPr>
              <w:t>.12.</w:t>
            </w:r>
          </w:p>
        </w:tc>
        <w:tc>
          <w:tcPr>
            <w:tcW w:w="9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AB8EA4" w14:textId="1363D775" w:rsidR="00DB08AC" w:rsidRPr="00DB08AC" w:rsidRDefault="00DB08AC" w:rsidP="00F21B9D">
            <w:pPr>
              <w:spacing w:before="100" w:beforeAutospacing="1" w:after="24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08AC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Социальная структура общества</w:t>
            </w:r>
            <w:r w:rsidR="003D5DA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C221BF" w14:textId="3BC046EB" w:rsidR="00DB08AC" w:rsidRPr="00F21B9D" w:rsidRDefault="00DB08AC" w:rsidP="00F21B9D">
            <w:pPr>
              <w:spacing w:before="100" w:beforeAutospacing="1" w:after="24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B9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B08AC" w:rsidRPr="00F21B9D" w14:paraId="21BEEB14" w14:textId="619593BF" w:rsidTr="00F21B9D"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02C6E7" w14:textId="0E517EAC" w:rsidR="00DB08AC" w:rsidRPr="00DB08AC" w:rsidRDefault="009F5FE0" w:rsidP="00F21B9D">
            <w:pPr>
              <w:spacing w:before="100" w:beforeAutospacing="1" w:after="24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28-29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7ACB28" w14:textId="77777777" w:rsidR="00DB08AC" w:rsidRDefault="00166913" w:rsidP="00F21B9D">
            <w:pPr>
              <w:spacing w:before="100" w:beforeAutospacing="1" w:after="24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13.12.</w:t>
            </w:r>
          </w:p>
          <w:p w14:paraId="485E61E4" w14:textId="1009BE05" w:rsidR="00166913" w:rsidRPr="00F21B9D" w:rsidRDefault="00166913" w:rsidP="00F21B9D">
            <w:pPr>
              <w:spacing w:before="100" w:beforeAutospacing="1" w:after="24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15.12.</w:t>
            </w:r>
          </w:p>
        </w:tc>
        <w:tc>
          <w:tcPr>
            <w:tcW w:w="9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954683" w14:textId="4E055F34" w:rsidR="00DB08AC" w:rsidRPr="00DB08AC" w:rsidRDefault="00DB08AC" w:rsidP="00F21B9D">
            <w:pPr>
              <w:spacing w:before="100" w:beforeAutospacing="1" w:after="24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08AC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Социальные нормы и отклоняющееся поведение</w:t>
            </w:r>
            <w:r w:rsidR="003D5DA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51EDDD" w14:textId="5A6D728C" w:rsidR="00DB08AC" w:rsidRPr="00F21B9D" w:rsidRDefault="00DB08AC" w:rsidP="00F21B9D">
            <w:pPr>
              <w:spacing w:before="100" w:beforeAutospacing="1" w:after="24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B9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B08AC" w:rsidRPr="00F21B9D" w14:paraId="7B7E9F35" w14:textId="5C1F0B34" w:rsidTr="00F21B9D"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4D2FCA" w14:textId="3E5420F5" w:rsidR="00DB08AC" w:rsidRPr="00DB08AC" w:rsidRDefault="009F5FE0" w:rsidP="00F21B9D">
            <w:pPr>
              <w:spacing w:before="100" w:beforeAutospacing="1" w:after="24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30-31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210630" w14:textId="77777777" w:rsidR="00DB08AC" w:rsidRDefault="00166913" w:rsidP="00F21B9D">
            <w:pPr>
              <w:spacing w:before="100" w:beforeAutospacing="1" w:after="24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20.12.</w:t>
            </w:r>
          </w:p>
          <w:p w14:paraId="52FD60A4" w14:textId="6FF8C3D1" w:rsidR="00166913" w:rsidRPr="00F21B9D" w:rsidRDefault="00166913" w:rsidP="00F21B9D">
            <w:pPr>
              <w:spacing w:before="100" w:beforeAutospacing="1" w:after="24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22.12.</w:t>
            </w:r>
          </w:p>
        </w:tc>
        <w:tc>
          <w:tcPr>
            <w:tcW w:w="9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2F23D7" w14:textId="6C66B1C2" w:rsidR="00DB08AC" w:rsidRPr="00DB08AC" w:rsidRDefault="00DB08AC" w:rsidP="00F21B9D">
            <w:pPr>
              <w:spacing w:before="100" w:beforeAutospacing="1" w:after="24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08AC">
              <w:rPr>
                <w:rFonts w:ascii="Times New Roman" w:eastAsia="Times New Roman" w:hAnsi="Times New Roman" w:cs="Times New Roman"/>
                <w:sz w:val="28"/>
                <w:szCs w:val="28"/>
              </w:rPr>
              <w:t>Нации и межнациональные отношени</w:t>
            </w:r>
            <w:r w:rsidR="003D5DA0">
              <w:rPr>
                <w:rFonts w:ascii="Times New Roman" w:eastAsia="Times New Roman" w:hAnsi="Times New Roman" w:cs="Times New Roman"/>
                <w:sz w:val="28"/>
                <w:szCs w:val="28"/>
              </w:rPr>
              <w:t>я.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FDB484" w14:textId="33D04225" w:rsidR="00DB08AC" w:rsidRPr="00F21B9D" w:rsidRDefault="00DB08AC" w:rsidP="00F21B9D">
            <w:pPr>
              <w:spacing w:before="100" w:beforeAutospacing="1" w:after="24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B9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B08AC" w:rsidRPr="00F21B9D" w14:paraId="17129742" w14:textId="7902F1A2" w:rsidTr="00F21B9D"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AEA59F" w14:textId="6C888F10" w:rsidR="00DB08AC" w:rsidRPr="00DB08AC" w:rsidRDefault="009F5FE0" w:rsidP="00F21B9D">
            <w:pPr>
              <w:spacing w:before="100" w:beforeAutospacing="1" w:after="24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32-33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4EA6D5" w14:textId="77777777" w:rsidR="00DB08AC" w:rsidRDefault="00166913" w:rsidP="00F21B9D">
            <w:pPr>
              <w:spacing w:before="100" w:beforeAutospacing="1" w:after="24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27.12</w:t>
            </w:r>
          </w:p>
          <w:p w14:paraId="5D9FDFF5" w14:textId="69682514" w:rsidR="00166913" w:rsidRPr="00F21B9D" w:rsidRDefault="00166913" w:rsidP="00F21B9D">
            <w:pPr>
              <w:spacing w:before="100" w:beforeAutospacing="1" w:after="24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29.12.</w:t>
            </w:r>
          </w:p>
        </w:tc>
        <w:tc>
          <w:tcPr>
            <w:tcW w:w="9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1497DC" w14:textId="3ABE618D" w:rsidR="00DB08AC" w:rsidRPr="00DB08AC" w:rsidRDefault="00DB08AC" w:rsidP="00F21B9D">
            <w:pPr>
              <w:spacing w:before="100" w:beforeAutospacing="1" w:after="24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08AC">
              <w:rPr>
                <w:rFonts w:ascii="Times New Roman" w:eastAsia="Times New Roman" w:hAnsi="Times New Roman" w:cs="Times New Roman"/>
                <w:sz w:val="28"/>
                <w:szCs w:val="28"/>
              </w:rPr>
              <w:t>Семья и быт</w:t>
            </w:r>
            <w:r w:rsidR="003D5DA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FCD136" w14:textId="578664C0" w:rsidR="00DB08AC" w:rsidRPr="00F21B9D" w:rsidRDefault="00DB08AC" w:rsidP="00F21B9D">
            <w:pPr>
              <w:spacing w:before="100" w:beforeAutospacing="1" w:after="24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B9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B08AC" w:rsidRPr="00F21B9D" w14:paraId="36AE0937" w14:textId="7DF2B3BE" w:rsidTr="00F21B9D"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418BA1" w14:textId="76B1C5DF" w:rsidR="00DB08AC" w:rsidRPr="00DB08AC" w:rsidRDefault="009F5FE0" w:rsidP="00F21B9D">
            <w:pPr>
              <w:spacing w:before="100" w:beforeAutospacing="1" w:after="24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34-35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CDF7C1" w14:textId="77777777" w:rsidR="00DB08AC" w:rsidRDefault="00166913" w:rsidP="00F21B9D">
            <w:pPr>
              <w:spacing w:before="100" w:beforeAutospacing="1" w:after="24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12.01.</w:t>
            </w:r>
          </w:p>
          <w:p w14:paraId="44724339" w14:textId="6A7CF910" w:rsidR="00166913" w:rsidRPr="00F21B9D" w:rsidRDefault="00166913" w:rsidP="00F21B9D">
            <w:pPr>
              <w:spacing w:before="100" w:beforeAutospacing="1" w:after="24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17.01.</w:t>
            </w:r>
          </w:p>
        </w:tc>
        <w:tc>
          <w:tcPr>
            <w:tcW w:w="9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96725C" w14:textId="70B475FA" w:rsidR="00DB08AC" w:rsidRPr="00DB08AC" w:rsidRDefault="00DB08AC" w:rsidP="00F21B9D">
            <w:pPr>
              <w:spacing w:before="100" w:beforeAutospacing="1" w:after="24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08AC">
              <w:rPr>
                <w:rFonts w:ascii="Times New Roman" w:eastAsia="Times New Roman" w:hAnsi="Times New Roman" w:cs="Times New Roman"/>
                <w:sz w:val="28"/>
                <w:szCs w:val="28"/>
              </w:rPr>
              <w:t>Гендер – социальный пол</w:t>
            </w:r>
            <w:r w:rsidR="003D5DA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E689E4" w14:textId="59D3F563" w:rsidR="00DB08AC" w:rsidRPr="00F21B9D" w:rsidRDefault="00DB08AC" w:rsidP="00F21B9D">
            <w:pPr>
              <w:spacing w:before="100" w:beforeAutospacing="1" w:after="24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B9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B08AC" w:rsidRPr="00F21B9D" w14:paraId="420FEAF6" w14:textId="4144DD99" w:rsidTr="00F21B9D"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A45BFF" w14:textId="5BC7A823" w:rsidR="00DB08AC" w:rsidRPr="00DB08AC" w:rsidRDefault="009F5FE0" w:rsidP="00F21B9D">
            <w:pPr>
              <w:spacing w:before="100" w:beforeAutospacing="1" w:after="24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36-37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E2318B" w14:textId="77777777" w:rsidR="00DB08AC" w:rsidRDefault="00166913" w:rsidP="00F21B9D">
            <w:pPr>
              <w:spacing w:before="100" w:beforeAutospacing="1" w:after="24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19.01.</w:t>
            </w:r>
          </w:p>
          <w:p w14:paraId="377C1E0C" w14:textId="018D2F78" w:rsidR="00166913" w:rsidRPr="00F21B9D" w:rsidRDefault="00166913" w:rsidP="00F21B9D">
            <w:pPr>
              <w:spacing w:before="100" w:beforeAutospacing="1" w:after="24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24.01.</w:t>
            </w:r>
          </w:p>
        </w:tc>
        <w:tc>
          <w:tcPr>
            <w:tcW w:w="9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6A1762" w14:textId="561ED9C0" w:rsidR="00DB08AC" w:rsidRPr="00DB08AC" w:rsidRDefault="00DB08AC" w:rsidP="00F21B9D">
            <w:pPr>
              <w:spacing w:before="100" w:beforeAutospacing="1" w:after="24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08AC">
              <w:rPr>
                <w:rFonts w:ascii="Times New Roman" w:eastAsia="Times New Roman" w:hAnsi="Times New Roman" w:cs="Times New Roman"/>
                <w:sz w:val="28"/>
                <w:szCs w:val="28"/>
              </w:rPr>
              <w:t>Молодёжь в современном обществе</w:t>
            </w:r>
            <w:r w:rsidR="003D5DA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F61465" w14:textId="3379B66D" w:rsidR="00DB08AC" w:rsidRPr="00F21B9D" w:rsidRDefault="00DB08AC" w:rsidP="00F21B9D">
            <w:pPr>
              <w:spacing w:before="100" w:beforeAutospacing="1" w:after="24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B9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B08AC" w:rsidRPr="00F21B9D" w14:paraId="3F073B73" w14:textId="40792A0D" w:rsidTr="00F21B9D"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B5A978" w14:textId="69E6D899" w:rsidR="00DB08AC" w:rsidRPr="00DB08AC" w:rsidRDefault="009F5FE0" w:rsidP="00F21B9D">
            <w:pPr>
              <w:spacing w:before="100" w:beforeAutospacing="1" w:after="24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38-39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7D9267" w14:textId="77777777" w:rsidR="00DB08AC" w:rsidRDefault="00166913" w:rsidP="00F21B9D">
            <w:pPr>
              <w:spacing w:before="100" w:beforeAutospacing="1" w:after="24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26.01.</w:t>
            </w:r>
          </w:p>
          <w:p w14:paraId="2DC4734F" w14:textId="22C5866A" w:rsidR="00166913" w:rsidRPr="00F21B9D" w:rsidRDefault="00166913" w:rsidP="00F21B9D">
            <w:pPr>
              <w:spacing w:before="100" w:beforeAutospacing="1" w:after="24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31.01.</w:t>
            </w:r>
          </w:p>
        </w:tc>
        <w:tc>
          <w:tcPr>
            <w:tcW w:w="9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335316" w14:textId="749F7BA0" w:rsidR="00DB08AC" w:rsidRPr="00DB08AC" w:rsidRDefault="00DB08AC" w:rsidP="00F21B9D">
            <w:pPr>
              <w:spacing w:before="100" w:beforeAutospacing="1" w:after="24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08AC">
              <w:rPr>
                <w:rFonts w:ascii="Times New Roman" w:eastAsia="Times New Roman" w:hAnsi="Times New Roman" w:cs="Times New Roman"/>
                <w:sz w:val="28"/>
                <w:szCs w:val="28"/>
              </w:rPr>
              <w:t>Демографическая ситуация в современной России</w:t>
            </w:r>
            <w:r w:rsidR="003D5DA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4F19E1" w14:textId="5F5836CF" w:rsidR="00DB08AC" w:rsidRPr="00F21B9D" w:rsidRDefault="00DB08AC" w:rsidP="00F21B9D">
            <w:pPr>
              <w:spacing w:before="100" w:beforeAutospacing="1" w:after="24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B9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B08AC" w:rsidRPr="00F21B9D" w14:paraId="17BE74B9" w14:textId="0CA08876" w:rsidTr="00F21B9D"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80770F" w14:textId="03EA9210" w:rsidR="00DB08AC" w:rsidRPr="00DB08AC" w:rsidRDefault="009F5FE0" w:rsidP="00F21B9D">
            <w:pPr>
              <w:spacing w:before="100" w:beforeAutospacing="1" w:after="24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41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6D9CB0" w14:textId="315D0253" w:rsidR="00DB08AC" w:rsidRPr="00F21B9D" w:rsidRDefault="00166913" w:rsidP="00F21B9D">
            <w:pPr>
              <w:spacing w:before="100" w:beforeAutospacing="1" w:after="24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02.02.</w:t>
            </w:r>
          </w:p>
        </w:tc>
        <w:tc>
          <w:tcPr>
            <w:tcW w:w="9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642A7A" w14:textId="108E9934" w:rsidR="00DB08AC" w:rsidRPr="00555DB1" w:rsidRDefault="001338B9" w:rsidP="00F21B9D">
            <w:pPr>
              <w:spacing w:before="100" w:beforeAutospacing="1" w:after="24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55DB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Контрольная работа </w:t>
            </w:r>
            <w:r w:rsidR="00DB08AC" w:rsidRPr="00555DB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по теме: «</w:t>
            </w:r>
            <w:r w:rsidR="00DB08AC" w:rsidRPr="00555DB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Социальная сфера»</w:t>
            </w:r>
            <w:r w:rsidR="003D5DA0" w:rsidRPr="00555DB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9FC16F" w14:textId="53FB010F" w:rsidR="00DB08AC" w:rsidRPr="00F21B9D" w:rsidRDefault="00214730" w:rsidP="00F21B9D">
            <w:pPr>
              <w:spacing w:before="100" w:beforeAutospacing="1" w:after="24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B08AC" w:rsidRPr="00F21B9D" w14:paraId="5DD17536" w14:textId="5CCC6A06" w:rsidTr="00F21B9D"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908DFD" w14:textId="77777777" w:rsidR="00DB08AC" w:rsidRPr="00DB08AC" w:rsidRDefault="00DB08AC" w:rsidP="00F21B9D">
            <w:pPr>
              <w:spacing w:before="100" w:beforeAutospacing="1" w:after="240" w:line="276" w:lineRule="auto"/>
              <w:jc w:val="center"/>
              <w:rPr>
                <w:rFonts w:ascii="Helvetica, sans-serif" w:eastAsia="Times New Roman" w:hAnsi="Helvetica, sans-serif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DF4C2D" w14:textId="77777777" w:rsidR="00DB08AC" w:rsidRPr="00F21B9D" w:rsidRDefault="00DB08AC" w:rsidP="00F21B9D">
            <w:pPr>
              <w:spacing w:before="100" w:beforeAutospacing="1" w:after="240"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A3DFE7" w14:textId="2B313D6C" w:rsidR="00DB08AC" w:rsidRPr="00DB08AC" w:rsidRDefault="00DB08AC" w:rsidP="00F21B9D">
            <w:pPr>
              <w:spacing w:before="100" w:beforeAutospacing="1" w:after="240"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B08A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Тема 3. Политическая жизнь общества</w:t>
            </w:r>
            <w:r w:rsidR="000108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0C474B" w14:textId="49EA57BD" w:rsidR="00DB08AC" w:rsidRPr="00F21B9D" w:rsidRDefault="00C26C64" w:rsidP="00F21B9D">
            <w:pPr>
              <w:spacing w:before="100" w:beforeAutospacing="1" w:after="24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29</w:t>
            </w:r>
          </w:p>
        </w:tc>
      </w:tr>
      <w:tr w:rsidR="00DB08AC" w:rsidRPr="00F21B9D" w14:paraId="781B42CC" w14:textId="5717D665" w:rsidTr="00F21B9D"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8A8B2F" w14:textId="5D3214B1" w:rsidR="00DB08AC" w:rsidRPr="00DB08AC" w:rsidRDefault="009F5FE0" w:rsidP="00F21B9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42-43</w:t>
            </w:r>
          </w:p>
          <w:p w14:paraId="290A5980" w14:textId="77777777" w:rsidR="00DB08AC" w:rsidRPr="00DB08AC" w:rsidRDefault="00DB08AC" w:rsidP="00F21B9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358F6C" w14:textId="77777777" w:rsidR="00DB08AC" w:rsidRDefault="00166913" w:rsidP="00F21B9D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07.02.</w:t>
            </w:r>
          </w:p>
          <w:p w14:paraId="589F7E46" w14:textId="5EA03772" w:rsidR="00166913" w:rsidRPr="00F21B9D" w:rsidRDefault="00166913" w:rsidP="00F21B9D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09.02.</w:t>
            </w:r>
          </w:p>
        </w:tc>
        <w:tc>
          <w:tcPr>
            <w:tcW w:w="9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184BA9" w14:textId="5F8BF5CB" w:rsidR="00DB08AC" w:rsidRPr="00DB08AC" w:rsidRDefault="00DB08AC" w:rsidP="00F21B9D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08AC">
              <w:rPr>
                <w:rFonts w:ascii="Times New Roman" w:eastAsia="Times New Roman" w:hAnsi="Times New Roman" w:cs="Times New Roman"/>
                <w:sz w:val="28"/>
                <w:szCs w:val="28"/>
              </w:rPr>
              <w:t>Политика и власть</w:t>
            </w:r>
            <w:r w:rsidR="000108E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88CBD7" w14:textId="12D585B4" w:rsidR="00DB08AC" w:rsidRPr="00F21B9D" w:rsidRDefault="00DB08AC" w:rsidP="00F21B9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B9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B08AC" w:rsidRPr="00F21B9D" w14:paraId="606B278F" w14:textId="2A877F19" w:rsidTr="00F21B9D"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98FE85" w14:textId="61820D13" w:rsidR="00DB08AC" w:rsidRPr="00DB08AC" w:rsidRDefault="009F5FE0" w:rsidP="00F21B9D">
            <w:pPr>
              <w:spacing w:before="100" w:beforeAutospacing="1" w:after="24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44-45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D4B1D2" w14:textId="77777777" w:rsidR="00E50BDA" w:rsidRDefault="00166913" w:rsidP="00F21B9D">
            <w:pPr>
              <w:spacing w:before="100" w:beforeAutospacing="1" w:after="24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14.02.</w:t>
            </w:r>
          </w:p>
          <w:p w14:paraId="1D3B1E3F" w14:textId="7DE6A65D" w:rsidR="00166913" w:rsidRPr="00F21B9D" w:rsidRDefault="00166913" w:rsidP="00F21B9D">
            <w:pPr>
              <w:spacing w:before="100" w:beforeAutospacing="1" w:after="24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16.02.</w:t>
            </w:r>
          </w:p>
        </w:tc>
        <w:tc>
          <w:tcPr>
            <w:tcW w:w="9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69017F" w14:textId="0A5F1459" w:rsidR="00DB08AC" w:rsidRPr="00DB08AC" w:rsidRDefault="00DB08AC" w:rsidP="00F21B9D">
            <w:pPr>
              <w:spacing w:before="100" w:beforeAutospacing="1" w:after="24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08AC">
              <w:rPr>
                <w:rFonts w:ascii="Times New Roman" w:eastAsia="Times New Roman" w:hAnsi="Times New Roman" w:cs="Times New Roman"/>
                <w:sz w:val="28"/>
                <w:szCs w:val="28"/>
              </w:rPr>
              <w:t>Гражданское общество и правовое государство</w:t>
            </w:r>
            <w:r w:rsidR="000108E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23A5F8" w14:textId="0312E98B" w:rsidR="00DB08AC" w:rsidRPr="00F21B9D" w:rsidRDefault="00DB08AC" w:rsidP="00F21B9D">
            <w:pPr>
              <w:spacing w:before="100" w:beforeAutospacing="1" w:after="24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B9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50BDA" w:rsidRPr="00F21B9D" w14:paraId="2050BD6A" w14:textId="77777777" w:rsidTr="00F21B9D"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4C51DE" w14:textId="0F4AECA8" w:rsidR="00E50BDA" w:rsidRPr="00DB08AC" w:rsidRDefault="009F5FE0" w:rsidP="00F21B9D">
            <w:pPr>
              <w:spacing w:before="100" w:beforeAutospacing="1" w:after="24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46-47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04CCBA" w14:textId="77777777" w:rsidR="00E50BDA" w:rsidRDefault="00166913" w:rsidP="00F21B9D">
            <w:pPr>
              <w:spacing w:before="100" w:beforeAutospacing="1" w:after="24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21.02.</w:t>
            </w:r>
          </w:p>
          <w:p w14:paraId="13ED7FCD" w14:textId="1C1857DF" w:rsidR="00166913" w:rsidRDefault="00166913" w:rsidP="00F21B9D">
            <w:pPr>
              <w:spacing w:before="100" w:beforeAutospacing="1" w:after="24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28.02.</w:t>
            </w:r>
          </w:p>
        </w:tc>
        <w:tc>
          <w:tcPr>
            <w:tcW w:w="9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4CA042" w14:textId="68BA149F" w:rsidR="00E50BDA" w:rsidRPr="00DB08AC" w:rsidRDefault="00E50BDA" w:rsidP="00F21B9D">
            <w:pPr>
              <w:spacing w:before="100" w:beforeAutospacing="1" w:after="24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Политическая система.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ACD414" w14:textId="49D71B19" w:rsidR="00E50BDA" w:rsidRPr="00F21B9D" w:rsidRDefault="00E50BDA" w:rsidP="00F21B9D">
            <w:pPr>
              <w:spacing w:before="100" w:beforeAutospacing="1" w:after="24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B08AC" w:rsidRPr="00F21B9D" w14:paraId="5ADD6F2F" w14:textId="11A2E44D" w:rsidTr="00F21B9D"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D986E9" w14:textId="7ED5A603" w:rsidR="00DB08AC" w:rsidRPr="00DB08AC" w:rsidRDefault="009F5FE0" w:rsidP="00F21B9D">
            <w:pPr>
              <w:spacing w:before="100" w:beforeAutospacing="1" w:after="24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48-49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7A688E" w14:textId="77777777" w:rsidR="00DB08AC" w:rsidRDefault="00166913" w:rsidP="00F21B9D">
            <w:pPr>
              <w:spacing w:before="100" w:beforeAutospacing="1" w:after="24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02.03.</w:t>
            </w:r>
          </w:p>
          <w:p w14:paraId="36649F94" w14:textId="2272A870" w:rsidR="00166913" w:rsidRPr="00F21B9D" w:rsidRDefault="00166913" w:rsidP="00F21B9D">
            <w:pPr>
              <w:spacing w:before="100" w:beforeAutospacing="1" w:after="24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09.03.</w:t>
            </w:r>
          </w:p>
        </w:tc>
        <w:tc>
          <w:tcPr>
            <w:tcW w:w="9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194E4A" w14:textId="27227489" w:rsidR="00DB08AC" w:rsidRPr="00DB08AC" w:rsidRDefault="00DB08AC" w:rsidP="00F21B9D">
            <w:pPr>
              <w:spacing w:before="100" w:beforeAutospacing="1" w:after="240" w:line="276" w:lineRule="auto"/>
              <w:rPr>
                <w:rFonts w:ascii="Helvetica, sans-serif" w:eastAsia="Times New Roman" w:hAnsi="Helvetica, sans-serif" w:cs="Times New Roman"/>
                <w:sz w:val="28"/>
                <w:szCs w:val="28"/>
              </w:rPr>
            </w:pPr>
            <w:r w:rsidRPr="00DB08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Демократические </w:t>
            </w:r>
            <w:r w:rsidR="002A3C30" w:rsidRPr="00DB08AC">
              <w:rPr>
                <w:rFonts w:ascii="Times New Roman" w:eastAsia="Times New Roman" w:hAnsi="Times New Roman" w:cs="Times New Roman"/>
                <w:sz w:val="28"/>
                <w:szCs w:val="28"/>
              </w:rPr>
              <w:t>выборы.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1D2335" w14:textId="079618D2" w:rsidR="00DB08AC" w:rsidRPr="00F21B9D" w:rsidRDefault="00DB08AC" w:rsidP="00F21B9D">
            <w:pPr>
              <w:spacing w:before="100" w:beforeAutospacing="1" w:after="24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B9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B08AC" w:rsidRPr="00F21B9D" w14:paraId="557ABCBF" w14:textId="45DC7BCD" w:rsidTr="00F21B9D"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FF331D" w14:textId="1B1A97D2" w:rsidR="00DB08AC" w:rsidRPr="00DB08AC" w:rsidRDefault="009F5FE0" w:rsidP="00F21B9D">
            <w:pPr>
              <w:spacing w:before="100" w:beforeAutospacing="1" w:after="24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50-51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FDFB07" w14:textId="77777777" w:rsidR="00DB08AC" w:rsidRDefault="00166913" w:rsidP="00F21B9D">
            <w:pPr>
              <w:spacing w:before="100" w:beforeAutospacing="1" w:after="24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14.03.</w:t>
            </w:r>
          </w:p>
          <w:p w14:paraId="47F28B5C" w14:textId="3157EA15" w:rsidR="00166913" w:rsidRPr="00F21B9D" w:rsidRDefault="00166913" w:rsidP="00F21B9D">
            <w:pPr>
              <w:spacing w:before="100" w:beforeAutospacing="1" w:after="24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16.03.</w:t>
            </w:r>
          </w:p>
        </w:tc>
        <w:tc>
          <w:tcPr>
            <w:tcW w:w="9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58E5F6" w14:textId="066001E1" w:rsidR="00DB08AC" w:rsidRPr="00DB08AC" w:rsidRDefault="00DB08AC" w:rsidP="00F21B9D">
            <w:pPr>
              <w:spacing w:before="100" w:beforeAutospacing="1" w:after="24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08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Политические партии и партийные системы</w:t>
            </w:r>
            <w:r w:rsidR="001939C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862F41" w14:textId="2442E0EC" w:rsidR="00DB08AC" w:rsidRPr="00F21B9D" w:rsidRDefault="00DB08AC" w:rsidP="00F21B9D">
            <w:pPr>
              <w:spacing w:before="100" w:beforeAutospacing="1" w:after="24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B9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B08AC" w:rsidRPr="00F21B9D" w14:paraId="6DC67707" w14:textId="54CFAAE7" w:rsidTr="00F21B9D"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A7D5EF" w14:textId="1D51E397" w:rsidR="00DB08AC" w:rsidRPr="00DB08AC" w:rsidRDefault="009F5FE0" w:rsidP="00F21B9D">
            <w:pPr>
              <w:spacing w:before="100" w:beforeAutospacing="1" w:after="24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52-53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9155DE" w14:textId="77777777" w:rsidR="00DB08AC" w:rsidRDefault="00166913" w:rsidP="00F21B9D">
            <w:pPr>
              <w:spacing w:before="100" w:beforeAutospacing="1" w:after="24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21.03.</w:t>
            </w:r>
          </w:p>
          <w:p w14:paraId="2DCA3612" w14:textId="1B4D93D4" w:rsidR="00166913" w:rsidRPr="00F21B9D" w:rsidRDefault="00166913" w:rsidP="00F21B9D">
            <w:pPr>
              <w:spacing w:before="100" w:beforeAutospacing="1" w:after="24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23.03.</w:t>
            </w:r>
          </w:p>
        </w:tc>
        <w:tc>
          <w:tcPr>
            <w:tcW w:w="9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C716E8" w14:textId="2C34CFEF" w:rsidR="00DB08AC" w:rsidRPr="00DB08AC" w:rsidRDefault="00DB08AC" w:rsidP="00F21B9D">
            <w:pPr>
              <w:spacing w:before="100" w:beforeAutospacing="1" w:after="24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B9D">
              <w:rPr>
                <w:rFonts w:ascii="Times New Roman" w:eastAsia="Times New Roman" w:hAnsi="Times New Roman" w:cs="Times New Roman"/>
                <w:sz w:val="28"/>
                <w:szCs w:val="28"/>
              </w:rPr>
              <w:t>Политическая элита</w:t>
            </w:r>
            <w:r w:rsidRPr="00DB08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21B9D">
              <w:rPr>
                <w:rFonts w:ascii="Times New Roman" w:eastAsia="Times New Roman" w:hAnsi="Times New Roman" w:cs="Times New Roman"/>
                <w:sz w:val="28"/>
                <w:szCs w:val="28"/>
              </w:rPr>
              <w:t>и политическое</w:t>
            </w:r>
            <w:r w:rsidRPr="00DB08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лидерство</w:t>
            </w:r>
            <w:r w:rsidR="001939C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DC3509" w14:textId="34BB83C9" w:rsidR="00DB08AC" w:rsidRPr="00F21B9D" w:rsidRDefault="00DB08AC" w:rsidP="00F21B9D">
            <w:pPr>
              <w:spacing w:before="100" w:beforeAutospacing="1" w:after="24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B9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B08AC" w:rsidRPr="00F21B9D" w14:paraId="66074BC8" w14:textId="43EB814C" w:rsidTr="00F21B9D"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D142F2" w14:textId="0E239837" w:rsidR="00DB08AC" w:rsidRPr="00DB08AC" w:rsidRDefault="009F5FE0" w:rsidP="00F21B9D">
            <w:pPr>
              <w:spacing w:before="100" w:beforeAutospacing="1" w:after="24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54-56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E5DFE6" w14:textId="77777777" w:rsidR="00DB08AC" w:rsidRDefault="00166913" w:rsidP="00F21B9D">
            <w:pPr>
              <w:spacing w:before="100" w:beforeAutospacing="1" w:after="24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04.04.</w:t>
            </w:r>
          </w:p>
          <w:p w14:paraId="1213DF80" w14:textId="77777777" w:rsidR="00166913" w:rsidRDefault="00166913" w:rsidP="00F21B9D">
            <w:pPr>
              <w:spacing w:before="100" w:beforeAutospacing="1" w:after="24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06.04.</w:t>
            </w:r>
          </w:p>
          <w:p w14:paraId="4309A0FE" w14:textId="0A920FAD" w:rsidR="00166913" w:rsidRPr="00F21B9D" w:rsidRDefault="00166913" w:rsidP="00F21B9D">
            <w:pPr>
              <w:spacing w:before="100" w:beforeAutospacing="1" w:after="24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11.04.</w:t>
            </w:r>
          </w:p>
        </w:tc>
        <w:tc>
          <w:tcPr>
            <w:tcW w:w="9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02446A" w14:textId="0119CA56" w:rsidR="00DB08AC" w:rsidRPr="00DB08AC" w:rsidRDefault="00DB08AC" w:rsidP="00F21B9D">
            <w:pPr>
              <w:spacing w:before="100" w:beforeAutospacing="1" w:after="24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08A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Политическое сознание</w:t>
            </w:r>
            <w:r w:rsidR="001939C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CC1115" w14:textId="60002CB5" w:rsidR="00DB08AC" w:rsidRPr="00F21B9D" w:rsidRDefault="00555DB1" w:rsidP="00F21B9D">
            <w:pPr>
              <w:spacing w:before="100" w:beforeAutospacing="1" w:after="24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B08AC" w:rsidRPr="00F21B9D" w14:paraId="1FFA1264" w14:textId="7BB82F9D" w:rsidTr="00F21B9D"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F3171D" w14:textId="167E8AB2" w:rsidR="00DB08AC" w:rsidRPr="00DB08AC" w:rsidRDefault="00DB08AC" w:rsidP="00F21B9D">
            <w:pPr>
              <w:spacing w:before="100" w:beforeAutospacing="1" w:after="24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C5E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57</w:t>
            </w:r>
            <w:r w:rsidR="001939C9" w:rsidRPr="00FC5E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  <w:r w:rsidR="009F5FE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58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746057" w14:textId="77777777" w:rsidR="00DB08AC" w:rsidRDefault="00166913" w:rsidP="00F21B9D">
            <w:pPr>
              <w:spacing w:before="100" w:beforeAutospacing="1" w:after="24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13.04.</w:t>
            </w:r>
          </w:p>
          <w:p w14:paraId="28BE6EED" w14:textId="75E53B26" w:rsidR="00166913" w:rsidRPr="00F21B9D" w:rsidRDefault="00166913" w:rsidP="00F21B9D">
            <w:pPr>
              <w:spacing w:before="100" w:beforeAutospacing="1" w:after="24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18.04.</w:t>
            </w:r>
          </w:p>
        </w:tc>
        <w:tc>
          <w:tcPr>
            <w:tcW w:w="9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CA9D1C" w14:textId="5573F5CB" w:rsidR="00DB08AC" w:rsidRPr="00DB08AC" w:rsidRDefault="00DB08AC" w:rsidP="00F21B9D">
            <w:pPr>
              <w:spacing w:before="100" w:beforeAutospacing="1" w:after="24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08AC">
              <w:rPr>
                <w:rFonts w:ascii="Times New Roman" w:eastAsia="Times New Roman" w:hAnsi="Times New Roman" w:cs="Times New Roman"/>
                <w:sz w:val="28"/>
                <w:szCs w:val="28"/>
              </w:rPr>
              <w:t>Политическое поведение</w:t>
            </w:r>
            <w:r w:rsidR="001939C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0783D5" w14:textId="64C297FE" w:rsidR="00DB08AC" w:rsidRPr="00F21B9D" w:rsidRDefault="00555DB1" w:rsidP="00F21B9D">
            <w:pPr>
              <w:spacing w:before="100" w:beforeAutospacing="1" w:after="24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B08AC" w:rsidRPr="00F21B9D" w14:paraId="58840590" w14:textId="0F596E81" w:rsidTr="00F21B9D"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A04A49" w14:textId="30FAC712" w:rsidR="00DB08AC" w:rsidRPr="00DB08AC" w:rsidRDefault="009F5FE0" w:rsidP="00F21B9D">
            <w:pPr>
              <w:spacing w:before="100" w:beforeAutospacing="1" w:after="24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59-61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7BB76C" w14:textId="77777777" w:rsidR="0008460B" w:rsidRDefault="009F5FE0" w:rsidP="00F21B9D">
            <w:pPr>
              <w:spacing w:before="100" w:beforeAutospacing="1" w:after="24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20.04.</w:t>
            </w:r>
          </w:p>
          <w:p w14:paraId="01A496F8" w14:textId="77777777" w:rsidR="009F5FE0" w:rsidRDefault="009F5FE0" w:rsidP="00F21B9D">
            <w:pPr>
              <w:spacing w:before="100" w:beforeAutospacing="1" w:after="24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25.04.</w:t>
            </w:r>
          </w:p>
          <w:p w14:paraId="4BF281E8" w14:textId="43492A5C" w:rsidR="009F5FE0" w:rsidRPr="00F21B9D" w:rsidRDefault="009F5FE0" w:rsidP="00F21B9D">
            <w:pPr>
              <w:spacing w:before="100" w:beforeAutospacing="1" w:after="24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27.04.</w:t>
            </w:r>
          </w:p>
        </w:tc>
        <w:tc>
          <w:tcPr>
            <w:tcW w:w="9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4EC90F" w14:textId="25A8DECD" w:rsidR="00DB08AC" w:rsidRPr="00DB08AC" w:rsidRDefault="00DB08AC" w:rsidP="00F21B9D">
            <w:pPr>
              <w:spacing w:before="100" w:beforeAutospacing="1" w:after="24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08AC">
              <w:rPr>
                <w:rFonts w:ascii="Times New Roman" w:eastAsia="Times New Roman" w:hAnsi="Times New Roman" w:cs="Times New Roman"/>
                <w:sz w:val="28"/>
                <w:szCs w:val="28"/>
              </w:rPr>
              <w:t>Политический процесс и культура политического участия</w:t>
            </w:r>
            <w:r w:rsidR="001939C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F10275" w14:textId="266F0BD7" w:rsidR="00DB08AC" w:rsidRPr="00F21B9D" w:rsidRDefault="00555DB1" w:rsidP="00F21B9D">
            <w:pPr>
              <w:spacing w:before="100" w:beforeAutospacing="1" w:after="24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B08AC" w:rsidRPr="00F21B9D" w14:paraId="770A4021" w14:textId="5CF83A2A" w:rsidTr="00F21B9D"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D6393B" w14:textId="05098823" w:rsidR="00DB08AC" w:rsidRPr="00DB08AC" w:rsidRDefault="009F5FE0" w:rsidP="00F21B9D">
            <w:pPr>
              <w:spacing w:before="100" w:beforeAutospacing="1" w:after="24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62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AF20D0" w14:textId="4D568812" w:rsidR="00DB08AC" w:rsidRPr="00F21B9D" w:rsidRDefault="009F5FE0" w:rsidP="00F21B9D">
            <w:pPr>
              <w:spacing w:before="100" w:beforeAutospacing="1" w:after="24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04.04.</w:t>
            </w:r>
          </w:p>
        </w:tc>
        <w:tc>
          <w:tcPr>
            <w:tcW w:w="9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5E770E" w14:textId="578BD8AA" w:rsidR="00DB08AC" w:rsidRPr="00555DB1" w:rsidRDefault="001338B9" w:rsidP="00F21B9D">
            <w:pPr>
              <w:spacing w:before="100" w:beforeAutospacing="1" w:after="24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55DB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Контрольная работа</w:t>
            </w:r>
            <w:r w:rsidR="00DB08AC" w:rsidRPr="00555DB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по теме: «</w:t>
            </w:r>
            <w:r w:rsidR="00DB08AC" w:rsidRPr="00555DB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Политическая жизнь общества</w:t>
            </w:r>
            <w:r w:rsidR="00DB08AC" w:rsidRPr="00555DB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»</w:t>
            </w:r>
            <w:r w:rsidR="001939C9" w:rsidRPr="00555DB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DC3A3F" w14:textId="6002814C" w:rsidR="00DB08AC" w:rsidRPr="00F21B9D" w:rsidRDefault="00555DB1" w:rsidP="00F21B9D">
            <w:pPr>
              <w:spacing w:before="100" w:beforeAutospacing="1" w:after="24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B08AC" w:rsidRPr="00F21B9D" w14:paraId="350B4A5F" w14:textId="50B34652" w:rsidTr="00F21B9D"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4B2F57" w14:textId="67BB78B5" w:rsidR="00DB08AC" w:rsidRPr="00DB08AC" w:rsidRDefault="009F5FE0" w:rsidP="00F21B9D">
            <w:pPr>
              <w:spacing w:before="100" w:beforeAutospacing="1" w:after="24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63-64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70C8A9" w14:textId="26B7A4C9" w:rsidR="00DB08AC" w:rsidRDefault="009F5FE0" w:rsidP="00F21B9D">
            <w:pPr>
              <w:spacing w:before="100" w:beforeAutospacing="1" w:after="24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11.05.</w:t>
            </w:r>
          </w:p>
          <w:p w14:paraId="3EA0C566" w14:textId="79787249" w:rsidR="009F5FE0" w:rsidRPr="00555DB1" w:rsidRDefault="009F5FE0" w:rsidP="00F21B9D">
            <w:pPr>
              <w:spacing w:before="100" w:beforeAutospacing="1" w:after="24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16.05.</w:t>
            </w:r>
          </w:p>
        </w:tc>
        <w:tc>
          <w:tcPr>
            <w:tcW w:w="9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641876" w14:textId="4E8AD1D5" w:rsidR="00DB08AC" w:rsidRPr="00555DB1" w:rsidRDefault="00DB08AC" w:rsidP="00F21B9D">
            <w:pPr>
              <w:spacing w:before="100" w:beforeAutospacing="1" w:after="24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5D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Взгляд в будущее </w:t>
            </w:r>
            <w:r w:rsidRPr="00555D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(заключение)</w:t>
            </w:r>
            <w:r w:rsidRPr="00555DB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9DA3EA" w14:textId="28252447" w:rsidR="00DB08AC" w:rsidRPr="00F21B9D" w:rsidRDefault="009F5FE0" w:rsidP="00F21B9D">
            <w:pPr>
              <w:spacing w:before="100" w:beforeAutospacing="1" w:after="24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B08AC" w:rsidRPr="00F21B9D" w14:paraId="2496514B" w14:textId="22A5FF9B" w:rsidTr="00F21B9D"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3100BF" w14:textId="307126CA" w:rsidR="00DB08AC" w:rsidRPr="00DB08AC" w:rsidRDefault="009F5FE0" w:rsidP="00F21B9D">
            <w:pPr>
              <w:spacing w:before="100" w:beforeAutospacing="1" w:after="24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65-67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527FDA" w14:textId="77777777" w:rsidR="00DB08AC" w:rsidRPr="009F5FE0" w:rsidRDefault="009F5FE0" w:rsidP="00F21B9D">
            <w:pPr>
              <w:spacing w:before="100" w:beforeAutospacing="1" w:after="24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5FE0">
              <w:rPr>
                <w:rFonts w:ascii="Times New Roman" w:eastAsia="Times New Roman" w:hAnsi="Times New Roman" w:cs="Times New Roman"/>
                <w:sz w:val="28"/>
                <w:szCs w:val="28"/>
              </w:rPr>
              <w:t>18.05.</w:t>
            </w:r>
          </w:p>
          <w:p w14:paraId="021E35C0" w14:textId="77777777" w:rsidR="009F5FE0" w:rsidRPr="009F5FE0" w:rsidRDefault="009F5FE0" w:rsidP="00F21B9D">
            <w:pPr>
              <w:spacing w:before="100" w:beforeAutospacing="1" w:after="24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5FE0">
              <w:rPr>
                <w:rFonts w:ascii="Times New Roman" w:eastAsia="Times New Roman" w:hAnsi="Times New Roman" w:cs="Times New Roman"/>
                <w:sz w:val="28"/>
                <w:szCs w:val="28"/>
              </w:rPr>
              <w:t>23.05.</w:t>
            </w:r>
          </w:p>
          <w:p w14:paraId="7BC5B6D9" w14:textId="5FDF5CD8" w:rsidR="009F5FE0" w:rsidRPr="009F5FE0" w:rsidRDefault="009F5FE0" w:rsidP="00F21B9D">
            <w:pPr>
              <w:spacing w:before="100" w:beforeAutospacing="1" w:after="24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5FE0">
              <w:rPr>
                <w:rFonts w:ascii="Times New Roman" w:eastAsia="Times New Roman" w:hAnsi="Times New Roman" w:cs="Times New Roman"/>
                <w:sz w:val="28"/>
                <w:szCs w:val="28"/>
              </w:rPr>
              <w:t>25.05.</w:t>
            </w:r>
          </w:p>
        </w:tc>
        <w:tc>
          <w:tcPr>
            <w:tcW w:w="9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F657E2" w14:textId="16D55DE5" w:rsidR="00DB08AC" w:rsidRPr="009F5FE0" w:rsidRDefault="00BB56F1" w:rsidP="00F21B9D">
            <w:pPr>
              <w:spacing w:before="100" w:beforeAutospacing="1" w:after="24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Итоговое повторение.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4BAE9B" w14:textId="5C8DA0B0" w:rsidR="00DB08AC" w:rsidRPr="00F21B9D" w:rsidRDefault="0008460B" w:rsidP="00F21B9D">
            <w:pPr>
              <w:spacing w:before="100" w:beforeAutospacing="1" w:after="24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14:paraId="53743C38" w14:textId="7647896F" w:rsidR="00DB08AC" w:rsidRDefault="00DB08AC" w:rsidP="00DB08AC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31706607" w14:textId="1A9708D0" w:rsidR="00784AD9" w:rsidRDefault="00784AD9" w:rsidP="00DB08AC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2F39C2C5" w14:textId="77777777" w:rsidR="00784AD9" w:rsidRDefault="00784A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55F1C3AD" w14:textId="77777777" w:rsidR="00784AD9" w:rsidRDefault="00784AD9" w:rsidP="00784AD9">
      <w:pPr>
        <w:spacing w:after="0" w:line="360" w:lineRule="auto"/>
        <w:jc w:val="center"/>
        <w:rPr>
          <w:rFonts w:ascii="Times New Roman" w:hAnsi="Times New Roman"/>
          <w:i/>
        </w:rPr>
      </w:pPr>
    </w:p>
    <w:p w14:paraId="36ECA1F5" w14:textId="77777777" w:rsidR="00784AD9" w:rsidRPr="004E7BA4" w:rsidRDefault="00784AD9" w:rsidP="00784AD9">
      <w:pPr>
        <w:spacing w:after="0" w:line="360" w:lineRule="auto"/>
        <w:jc w:val="center"/>
        <w:rPr>
          <w:rFonts w:ascii="Times New Roman" w:hAnsi="Times New Roman"/>
          <w:i/>
        </w:rPr>
      </w:pPr>
    </w:p>
    <w:p w14:paraId="2F0E133D" w14:textId="027AEE88" w:rsidR="00784AD9" w:rsidRDefault="00784AD9" w:rsidP="00784AD9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«Рассмотрено»                                                                                                                                                                                          «Согласовано»                                                      </w:t>
      </w:r>
    </w:p>
    <w:p w14:paraId="4A04DFD4" w14:textId="0CA4C7BC" w:rsidR="00784AD9" w:rsidRDefault="00784AD9" w:rsidP="00784AD9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Протокол заседания ШМО                                                                                                                                                         Заместитель директора по УР </w:t>
      </w:r>
    </w:p>
    <w:p w14:paraId="380BAB99" w14:textId="4ACBB089" w:rsidR="00784AD9" w:rsidRDefault="00784AD9" w:rsidP="00784AD9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учителей ______________                                                                                                                                                            ____________________ Ф.И.О.</w:t>
      </w:r>
    </w:p>
    <w:p w14:paraId="32C2CF6B" w14:textId="77777777" w:rsidR="00784AD9" w:rsidRDefault="00784AD9" w:rsidP="00784AD9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МБОУ Крюковской СОШ</w:t>
      </w:r>
    </w:p>
    <w:p w14:paraId="769C169B" w14:textId="40957E6A" w:rsidR="00784AD9" w:rsidRDefault="00BC4005" w:rsidP="00784AD9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от 29.08.2022</w:t>
      </w:r>
      <w:r w:rsidR="00784AD9">
        <w:rPr>
          <w:rFonts w:ascii="Times New Roman" w:hAnsi="Times New Roman"/>
        </w:rPr>
        <w:t xml:space="preserve">г. года №  1                                                                                                                                                 </w:t>
      </w:r>
      <w:r>
        <w:rPr>
          <w:rFonts w:ascii="Times New Roman" w:hAnsi="Times New Roman"/>
        </w:rPr>
        <w:t xml:space="preserve">                   от 30.08.2022</w:t>
      </w:r>
      <w:bookmarkStart w:id="1" w:name="_GoBack"/>
      <w:bookmarkEnd w:id="1"/>
      <w:r w:rsidR="00784AD9">
        <w:rPr>
          <w:rFonts w:ascii="Times New Roman" w:hAnsi="Times New Roman"/>
        </w:rPr>
        <w:t xml:space="preserve"> года                                                  </w:t>
      </w:r>
    </w:p>
    <w:p w14:paraId="5D1C373C" w14:textId="77777777" w:rsidR="00784AD9" w:rsidRDefault="00784AD9" w:rsidP="00784AD9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    Ф.И.О.</w:t>
      </w:r>
    </w:p>
    <w:p w14:paraId="1E7FED9D" w14:textId="77777777" w:rsidR="00784AD9" w:rsidRDefault="00784AD9" w:rsidP="00784AD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E47FBE3" w14:textId="77777777" w:rsidR="0033520F" w:rsidRDefault="0033520F" w:rsidP="00DB08AC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66C01AED" w14:textId="2B03D81D" w:rsidR="0033520F" w:rsidRPr="0033520F" w:rsidRDefault="0033520F" w:rsidP="00DB08AC">
      <w:pPr>
        <w:ind w:left="360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33520F" w:rsidRPr="0033520F" w:rsidSect="000E2423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1C3C5B" w14:textId="77777777" w:rsidR="00CD3CD4" w:rsidRDefault="00CD3CD4" w:rsidP="00784AD9">
      <w:pPr>
        <w:spacing w:after="0" w:line="240" w:lineRule="auto"/>
      </w:pPr>
      <w:r>
        <w:separator/>
      </w:r>
    </w:p>
  </w:endnote>
  <w:endnote w:type="continuationSeparator" w:id="0">
    <w:p w14:paraId="1C4B8A1E" w14:textId="77777777" w:rsidR="00CD3CD4" w:rsidRDefault="00CD3CD4" w:rsidP="00784A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, sans-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E83336" w14:textId="77777777" w:rsidR="00CD3CD4" w:rsidRDefault="00CD3CD4" w:rsidP="00784AD9">
      <w:pPr>
        <w:spacing w:after="0" w:line="240" w:lineRule="auto"/>
      </w:pPr>
      <w:r>
        <w:separator/>
      </w:r>
    </w:p>
  </w:footnote>
  <w:footnote w:type="continuationSeparator" w:id="0">
    <w:p w14:paraId="59CF6020" w14:textId="77777777" w:rsidR="00CD3CD4" w:rsidRDefault="00CD3CD4" w:rsidP="00784A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41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" w15:restartNumberingAfterBreak="0">
    <w:nsid w:val="041B36E5"/>
    <w:multiLevelType w:val="hybridMultilevel"/>
    <w:tmpl w:val="7AEC4C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3E65B2"/>
    <w:multiLevelType w:val="multilevel"/>
    <w:tmpl w:val="6FF0E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4E4CE9"/>
    <w:multiLevelType w:val="multilevel"/>
    <w:tmpl w:val="DB4C90F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5" w15:restartNumberingAfterBreak="0">
    <w:nsid w:val="146D47E6"/>
    <w:multiLevelType w:val="multilevel"/>
    <w:tmpl w:val="03E24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E75831"/>
    <w:multiLevelType w:val="hybridMultilevel"/>
    <w:tmpl w:val="E836DB84"/>
    <w:lvl w:ilvl="0" w:tplc="0419000D">
      <w:start w:val="1"/>
      <w:numFmt w:val="bullet"/>
      <w:lvlText w:val="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630292"/>
    <w:multiLevelType w:val="hybridMultilevel"/>
    <w:tmpl w:val="975C17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AF5A6B"/>
    <w:multiLevelType w:val="multilevel"/>
    <w:tmpl w:val="34669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1C2740AF"/>
    <w:multiLevelType w:val="hybridMultilevel"/>
    <w:tmpl w:val="5B00632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212D0583"/>
    <w:multiLevelType w:val="hybridMultilevel"/>
    <w:tmpl w:val="5E7C3D9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219D4A4F"/>
    <w:multiLevelType w:val="hybridMultilevel"/>
    <w:tmpl w:val="FAAAFC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802A8C"/>
    <w:multiLevelType w:val="hybridMultilevel"/>
    <w:tmpl w:val="0EB479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0017F4"/>
    <w:multiLevelType w:val="hybridMultilevel"/>
    <w:tmpl w:val="40624092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 w15:restartNumberingAfterBreak="0">
    <w:nsid w:val="2EA51D2D"/>
    <w:multiLevelType w:val="multilevel"/>
    <w:tmpl w:val="E806B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393FD0"/>
    <w:multiLevelType w:val="multilevel"/>
    <w:tmpl w:val="910CF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72B3D53"/>
    <w:multiLevelType w:val="hybridMultilevel"/>
    <w:tmpl w:val="B7CED57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3E340A8B"/>
    <w:multiLevelType w:val="hybridMultilevel"/>
    <w:tmpl w:val="61CC5B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FD7591"/>
    <w:multiLevelType w:val="hybridMultilevel"/>
    <w:tmpl w:val="FEA809EE"/>
    <w:lvl w:ilvl="0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9" w15:restartNumberingAfterBreak="0">
    <w:nsid w:val="46252FE4"/>
    <w:multiLevelType w:val="hybridMultilevel"/>
    <w:tmpl w:val="DF3803C8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 w15:restartNumberingAfterBreak="0">
    <w:nsid w:val="50EF287F"/>
    <w:multiLevelType w:val="hybridMultilevel"/>
    <w:tmpl w:val="8C704C1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614E31A7"/>
    <w:multiLevelType w:val="hybridMultilevel"/>
    <w:tmpl w:val="33C0A020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2" w15:restartNumberingAfterBreak="0">
    <w:nsid w:val="63464DE7"/>
    <w:multiLevelType w:val="hybridMultilevel"/>
    <w:tmpl w:val="62FA9D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625D2D"/>
    <w:multiLevelType w:val="multilevel"/>
    <w:tmpl w:val="AE86F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7062DFA"/>
    <w:multiLevelType w:val="hybridMultilevel"/>
    <w:tmpl w:val="F2A408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717B86"/>
    <w:multiLevelType w:val="multilevel"/>
    <w:tmpl w:val="089CB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3A97A39"/>
    <w:multiLevelType w:val="multilevel"/>
    <w:tmpl w:val="3A4CF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7A827D2"/>
    <w:multiLevelType w:val="hybridMultilevel"/>
    <w:tmpl w:val="9DD447B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78F77D6E"/>
    <w:multiLevelType w:val="multilevel"/>
    <w:tmpl w:val="59F45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95161DD"/>
    <w:multiLevelType w:val="multilevel"/>
    <w:tmpl w:val="4A088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DF74933"/>
    <w:multiLevelType w:val="hybridMultilevel"/>
    <w:tmpl w:val="E76A59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3"/>
  </w:num>
  <w:num w:numId="3">
    <w:abstractNumId w:val="5"/>
  </w:num>
  <w:num w:numId="4">
    <w:abstractNumId w:val="28"/>
  </w:num>
  <w:num w:numId="5">
    <w:abstractNumId w:val="3"/>
  </w:num>
  <w:num w:numId="6">
    <w:abstractNumId w:val="17"/>
  </w:num>
  <w:num w:numId="7">
    <w:abstractNumId w:val="0"/>
  </w:num>
  <w:num w:numId="8">
    <w:abstractNumId w:val="1"/>
  </w:num>
  <w:num w:numId="9">
    <w:abstractNumId w:val="4"/>
  </w:num>
  <w:num w:numId="10">
    <w:abstractNumId w:val="19"/>
  </w:num>
  <w:num w:numId="11">
    <w:abstractNumId w:val="11"/>
  </w:num>
  <w:num w:numId="12">
    <w:abstractNumId w:val="12"/>
  </w:num>
  <w:num w:numId="13">
    <w:abstractNumId w:val="27"/>
  </w:num>
  <w:num w:numId="14">
    <w:abstractNumId w:val="16"/>
  </w:num>
  <w:num w:numId="15">
    <w:abstractNumId w:val="10"/>
  </w:num>
  <w:num w:numId="16">
    <w:abstractNumId w:val="20"/>
  </w:num>
  <w:num w:numId="17">
    <w:abstractNumId w:val="2"/>
  </w:num>
  <w:num w:numId="18">
    <w:abstractNumId w:val="24"/>
  </w:num>
  <w:num w:numId="19">
    <w:abstractNumId w:val="30"/>
  </w:num>
  <w:num w:numId="20">
    <w:abstractNumId w:val="21"/>
  </w:num>
  <w:num w:numId="21">
    <w:abstractNumId w:val="29"/>
  </w:num>
  <w:num w:numId="22">
    <w:abstractNumId w:val="8"/>
  </w:num>
  <w:num w:numId="23">
    <w:abstractNumId w:val="14"/>
  </w:num>
  <w:num w:numId="24">
    <w:abstractNumId w:val="15"/>
  </w:num>
  <w:num w:numId="25">
    <w:abstractNumId w:val="25"/>
  </w:num>
  <w:num w:numId="26">
    <w:abstractNumId w:val="26"/>
  </w:num>
  <w:num w:numId="27">
    <w:abstractNumId w:val="6"/>
  </w:num>
  <w:num w:numId="28">
    <w:abstractNumId w:val="6"/>
  </w:num>
  <w:num w:numId="29">
    <w:abstractNumId w:val="7"/>
  </w:num>
  <w:num w:numId="30">
    <w:abstractNumId w:val="18"/>
  </w:num>
  <w:num w:numId="31">
    <w:abstractNumId w:val="13"/>
  </w:num>
  <w:num w:numId="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76A"/>
    <w:rsid w:val="000108EA"/>
    <w:rsid w:val="000234AD"/>
    <w:rsid w:val="0003434F"/>
    <w:rsid w:val="00067446"/>
    <w:rsid w:val="00067F05"/>
    <w:rsid w:val="00073A8B"/>
    <w:rsid w:val="0008460B"/>
    <w:rsid w:val="000E2423"/>
    <w:rsid w:val="000E7848"/>
    <w:rsid w:val="00130E7F"/>
    <w:rsid w:val="001338B9"/>
    <w:rsid w:val="0015799F"/>
    <w:rsid w:val="0016129A"/>
    <w:rsid w:val="00166913"/>
    <w:rsid w:val="001767B8"/>
    <w:rsid w:val="00184466"/>
    <w:rsid w:val="001939C9"/>
    <w:rsid w:val="00213DA0"/>
    <w:rsid w:val="00214730"/>
    <w:rsid w:val="00224B5D"/>
    <w:rsid w:val="002505CF"/>
    <w:rsid w:val="002773FF"/>
    <w:rsid w:val="002A3C30"/>
    <w:rsid w:val="002B24E8"/>
    <w:rsid w:val="002C16DA"/>
    <w:rsid w:val="002D1A28"/>
    <w:rsid w:val="002D6CA6"/>
    <w:rsid w:val="0033520F"/>
    <w:rsid w:val="00357A3B"/>
    <w:rsid w:val="00376343"/>
    <w:rsid w:val="003C4886"/>
    <w:rsid w:val="003D3591"/>
    <w:rsid w:val="003D5DA0"/>
    <w:rsid w:val="003E1EC9"/>
    <w:rsid w:val="0041476A"/>
    <w:rsid w:val="00464EDA"/>
    <w:rsid w:val="00472A53"/>
    <w:rsid w:val="00484A11"/>
    <w:rsid w:val="004A5248"/>
    <w:rsid w:val="004D54D9"/>
    <w:rsid w:val="0051755E"/>
    <w:rsid w:val="00553A6B"/>
    <w:rsid w:val="00555DB1"/>
    <w:rsid w:val="00556793"/>
    <w:rsid w:val="00560107"/>
    <w:rsid w:val="00570BBC"/>
    <w:rsid w:val="00590C36"/>
    <w:rsid w:val="00592ED3"/>
    <w:rsid w:val="005941D8"/>
    <w:rsid w:val="005F498D"/>
    <w:rsid w:val="0063726C"/>
    <w:rsid w:val="00655E2A"/>
    <w:rsid w:val="006A52C5"/>
    <w:rsid w:val="006C19B3"/>
    <w:rsid w:val="006F47E5"/>
    <w:rsid w:val="00723F89"/>
    <w:rsid w:val="00726884"/>
    <w:rsid w:val="00784AD9"/>
    <w:rsid w:val="007E3F6A"/>
    <w:rsid w:val="0080654E"/>
    <w:rsid w:val="008322CC"/>
    <w:rsid w:val="00836182"/>
    <w:rsid w:val="008747F2"/>
    <w:rsid w:val="00887B83"/>
    <w:rsid w:val="00892213"/>
    <w:rsid w:val="00892704"/>
    <w:rsid w:val="00894A53"/>
    <w:rsid w:val="008D378A"/>
    <w:rsid w:val="00910451"/>
    <w:rsid w:val="009717BA"/>
    <w:rsid w:val="009D291E"/>
    <w:rsid w:val="009F5FE0"/>
    <w:rsid w:val="00A70D5D"/>
    <w:rsid w:val="00A77545"/>
    <w:rsid w:val="00AE1FE7"/>
    <w:rsid w:val="00AF7FB8"/>
    <w:rsid w:val="00B47F49"/>
    <w:rsid w:val="00BA3919"/>
    <w:rsid w:val="00BB3905"/>
    <w:rsid w:val="00BB56F1"/>
    <w:rsid w:val="00BC4005"/>
    <w:rsid w:val="00BC7E8E"/>
    <w:rsid w:val="00C24DC8"/>
    <w:rsid w:val="00C26C64"/>
    <w:rsid w:val="00C4569E"/>
    <w:rsid w:val="00C6030F"/>
    <w:rsid w:val="00C768BD"/>
    <w:rsid w:val="00CD3CD4"/>
    <w:rsid w:val="00CE3495"/>
    <w:rsid w:val="00D1300B"/>
    <w:rsid w:val="00D92CCB"/>
    <w:rsid w:val="00DA5F91"/>
    <w:rsid w:val="00DB08AC"/>
    <w:rsid w:val="00E50BDA"/>
    <w:rsid w:val="00E85FE7"/>
    <w:rsid w:val="00F21B9D"/>
    <w:rsid w:val="00F2778C"/>
    <w:rsid w:val="00F43829"/>
    <w:rsid w:val="00F70527"/>
    <w:rsid w:val="00F70C3E"/>
    <w:rsid w:val="00FC5E68"/>
    <w:rsid w:val="00FC6197"/>
    <w:rsid w:val="00FF7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A297A"/>
  <w15:chartTrackingRefBased/>
  <w15:docId w15:val="{E96F4176-CA14-41B9-863B-B855AD74F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0E2423"/>
    <w:pPr>
      <w:ind w:left="720"/>
      <w:contextualSpacing/>
    </w:pPr>
  </w:style>
  <w:style w:type="paragraph" w:customStyle="1" w:styleId="c3">
    <w:name w:val="c3"/>
    <w:basedOn w:val="a"/>
    <w:rsid w:val="000E24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0E2423"/>
  </w:style>
  <w:style w:type="character" w:customStyle="1" w:styleId="c21">
    <w:name w:val="c21"/>
    <w:basedOn w:val="a0"/>
    <w:rsid w:val="000E2423"/>
  </w:style>
  <w:style w:type="paragraph" w:customStyle="1" w:styleId="c19">
    <w:name w:val="c19"/>
    <w:basedOn w:val="a"/>
    <w:rsid w:val="000E24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0E24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4">
    <w:name w:val="c34"/>
    <w:basedOn w:val="a"/>
    <w:rsid w:val="000E24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0">
    <w:name w:val="c40"/>
    <w:basedOn w:val="a0"/>
    <w:rsid w:val="000E2423"/>
  </w:style>
  <w:style w:type="numbering" w:customStyle="1" w:styleId="1">
    <w:name w:val="Нет списка1"/>
    <w:next w:val="a2"/>
    <w:uiPriority w:val="99"/>
    <w:semiHidden/>
    <w:unhideWhenUsed/>
    <w:rsid w:val="00553A6B"/>
  </w:style>
  <w:style w:type="paragraph" w:customStyle="1" w:styleId="msonormal0">
    <w:name w:val="msonormal"/>
    <w:basedOn w:val="a"/>
    <w:rsid w:val="00553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553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0">
    <w:name w:val="Сетка таблицы1"/>
    <w:basedOn w:val="a1"/>
    <w:next w:val="a5"/>
    <w:uiPriority w:val="59"/>
    <w:rsid w:val="00D92C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D92C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">
    <w:name w:val="Нет списка2"/>
    <w:next w:val="a2"/>
    <w:uiPriority w:val="99"/>
    <w:semiHidden/>
    <w:unhideWhenUsed/>
    <w:rsid w:val="00224B5D"/>
  </w:style>
  <w:style w:type="paragraph" w:styleId="a6">
    <w:name w:val="No Spacing"/>
    <w:link w:val="a7"/>
    <w:qFormat/>
    <w:rsid w:val="00224B5D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customStyle="1" w:styleId="Style19">
    <w:name w:val="Style19"/>
    <w:basedOn w:val="a"/>
    <w:rsid w:val="00224B5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2">
    <w:name w:val="Font Style132"/>
    <w:rsid w:val="00224B5D"/>
    <w:rPr>
      <w:rFonts w:ascii="Trebuchet MS" w:hAnsi="Trebuchet MS" w:cs="Trebuchet MS"/>
      <w:b/>
      <w:bCs/>
      <w:sz w:val="20"/>
      <w:szCs w:val="20"/>
    </w:rPr>
  </w:style>
  <w:style w:type="character" w:customStyle="1" w:styleId="c1">
    <w:name w:val="c1"/>
    <w:basedOn w:val="a0"/>
    <w:rsid w:val="00224B5D"/>
  </w:style>
  <w:style w:type="paragraph" w:customStyle="1" w:styleId="c5">
    <w:name w:val="c5"/>
    <w:basedOn w:val="a"/>
    <w:rsid w:val="00224B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7">
    <w:name w:val="Font Style137"/>
    <w:uiPriority w:val="99"/>
    <w:rsid w:val="00224B5D"/>
    <w:rPr>
      <w:rFonts w:ascii="Lucida Sans Unicode" w:hAnsi="Lucida Sans Unicode" w:cs="Lucida Sans Unicode"/>
      <w:b/>
      <w:bCs/>
      <w:sz w:val="24"/>
      <w:szCs w:val="24"/>
    </w:rPr>
  </w:style>
  <w:style w:type="paragraph" w:customStyle="1" w:styleId="Style2">
    <w:name w:val="Style2"/>
    <w:basedOn w:val="a"/>
    <w:uiPriority w:val="99"/>
    <w:rsid w:val="00224B5D"/>
    <w:pPr>
      <w:widowControl w:val="0"/>
      <w:autoSpaceDE w:val="0"/>
      <w:autoSpaceDN w:val="0"/>
      <w:adjustRightInd w:val="0"/>
      <w:spacing w:after="0" w:line="217" w:lineRule="exact"/>
      <w:ind w:firstLine="29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224B5D"/>
    <w:pPr>
      <w:widowControl w:val="0"/>
      <w:autoSpaceDE w:val="0"/>
      <w:autoSpaceDN w:val="0"/>
      <w:adjustRightInd w:val="0"/>
      <w:spacing w:after="0" w:line="293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2">
    <w:name w:val="Font Style162"/>
    <w:uiPriority w:val="99"/>
    <w:rsid w:val="00224B5D"/>
    <w:rPr>
      <w:rFonts w:ascii="Times New Roman" w:hAnsi="Times New Roman" w:cs="Times New Roman"/>
      <w:b/>
      <w:bCs/>
      <w:smallCaps/>
      <w:spacing w:val="20"/>
      <w:sz w:val="18"/>
      <w:szCs w:val="18"/>
    </w:rPr>
  </w:style>
  <w:style w:type="character" w:customStyle="1" w:styleId="FontStyle163">
    <w:name w:val="Font Style163"/>
    <w:uiPriority w:val="99"/>
    <w:rsid w:val="00224B5D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a"/>
    <w:uiPriority w:val="99"/>
    <w:rsid w:val="00224B5D"/>
    <w:pPr>
      <w:widowControl w:val="0"/>
      <w:autoSpaceDE w:val="0"/>
      <w:autoSpaceDN w:val="0"/>
      <w:adjustRightInd w:val="0"/>
      <w:spacing w:after="0" w:line="20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224B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6">
    <w:name w:val="Style46"/>
    <w:basedOn w:val="a"/>
    <w:uiPriority w:val="99"/>
    <w:rsid w:val="00224B5D"/>
    <w:pPr>
      <w:widowControl w:val="0"/>
      <w:autoSpaceDE w:val="0"/>
      <w:autoSpaceDN w:val="0"/>
      <w:adjustRightInd w:val="0"/>
      <w:spacing w:after="0" w:line="21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1">
    <w:name w:val="Style101"/>
    <w:basedOn w:val="a"/>
    <w:uiPriority w:val="99"/>
    <w:rsid w:val="00224B5D"/>
    <w:pPr>
      <w:widowControl w:val="0"/>
      <w:autoSpaceDE w:val="0"/>
      <w:autoSpaceDN w:val="0"/>
      <w:adjustRightInd w:val="0"/>
      <w:spacing w:after="0" w:line="211" w:lineRule="exact"/>
      <w:ind w:firstLine="29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6">
    <w:name w:val="Style116"/>
    <w:basedOn w:val="a"/>
    <w:uiPriority w:val="99"/>
    <w:rsid w:val="00224B5D"/>
    <w:pPr>
      <w:widowControl w:val="0"/>
      <w:autoSpaceDE w:val="0"/>
      <w:autoSpaceDN w:val="0"/>
      <w:adjustRightInd w:val="0"/>
      <w:spacing w:after="0" w:line="202" w:lineRule="exact"/>
      <w:ind w:firstLine="28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8">
    <w:name w:val="Font Style128"/>
    <w:uiPriority w:val="99"/>
    <w:rsid w:val="00224B5D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29">
    <w:name w:val="Font Style129"/>
    <w:uiPriority w:val="99"/>
    <w:rsid w:val="00224B5D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61">
    <w:name w:val="Font Style161"/>
    <w:uiPriority w:val="99"/>
    <w:rsid w:val="00224B5D"/>
    <w:rPr>
      <w:rFonts w:ascii="Times New Roman" w:hAnsi="Times New Roman" w:cs="Times New Roman"/>
      <w:b/>
      <w:bCs/>
      <w:smallCaps/>
      <w:spacing w:val="10"/>
      <w:sz w:val="18"/>
      <w:szCs w:val="18"/>
    </w:rPr>
  </w:style>
  <w:style w:type="character" w:styleId="a8">
    <w:name w:val="Hyperlink"/>
    <w:rsid w:val="00224B5D"/>
    <w:rPr>
      <w:color w:val="0000FF"/>
      <w:u w:val="single"/>
    </w:rPr>
  </w:style>
  <w:style w:type="paragraph" w:customStyle="1" w:styleId="western">
    <w:name w:val="western"/>
    <w:basedOn w:val="a"/>
    <w:rsid w:val="00224B5D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yle24">
    <w:name w:val="Style24"/>
    <w:basedOn w:val="a"/>
    <w:uiPriority w:val="99"/>
    <w:rsid w:val="00224B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7">
    <w:name w:val="Style27"/>
    <w:basedOn w:val="a"/>
    <w:uiPriority w:val="99"/>
    <w:rsid w:val="00224B5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9">
    <w:name w:val="Style39"/>
    <w:basedOn w:val="a"/>
    <w:uiPriority w:val="99"/>
    <w:rsid w:val="00224B5D"/>
    <w:pPr>
      <w:widowControl w:val="0"/>
      <w:autoSpaceDE w:val="0"/>
      <w:autoSpaceDN w:val="0"/>
      <w:adjustRightInd w:val="0"/>
      <w:spacing w:after="0" w:line="298" w:lineRule="exact"/>
      <w:ind w:hanging="110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0">
    <w:name w:val="Font Style130"/>
    <w:uiPriority w:val="99"/>
    <w:rsid w:val="00224B5D"/>
    <w:rPr>
      <w:rFonts w:ascii="Lucida Sans Unicode" w:hAnsi="Lucida Sans Unicode" w:cs="Lucida Sans Unicode"/>
      <w:sz w:val="20"/>
      <w:szCs w:val="20"/>
    </w:rPr>
  </w:style>
  <w:style w:type="character" w:customStyle="1" w:styleId="FontStyle133">
    <w:name w:val="Font Style133"/>
    <w:uiPriority w:val="99"/>
    <w:rsid w:val="00224B5D"/>
    <w:rPr>
      <w:rFonts w:ascii="Cambria" w:hAnsi="Cambria" w:cs="Cambria"/>
      <w:spacing w:val="-10"/>
      <w:sz w:val="12"/>
      <w:szCs w:val="12"/>
    </w:rPr>
  </w:style>
  <w:style w:type="character" w:customStyle="1" w:styleId="FontStyle134">
    <w:name w:val="Font Style134"/>
    <w:uiPriority w:val="99"/>
    <w:rsid w:val="00224B5D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35">
    <w:name w:val="Font Style135"/>
    <w:uiPriority w:val="99"/>
    <w:rsid w:val="00224B5D"/>
    <w:rPr>
      <w:rFonts w:ascii="Times New Roman" w:hAnsi="Times New Roman" w:cs="Times New Roman"/>
      <w:sz w:val="20"/>
      <w:szCs w:val="20"/>
    </w:rPr>
  </w:style>
  <w:style w:type="character" w:customStyle="1" w:styleId="FontStyle136">
    <w:name w:val="Font Style136"/>
    <w:uiPriority w:val="99"/>
    <w:rsid w:val="00224B5D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44">
    <w:name w:val="Font Style144"/>
    <w:uiPriority w:val="99"/>
    <w:rsid w:val="00224B5D"/>
    <w:rPr>
      <w:rFonts w:ascii="Times New Roman" w:hAnsi="Times New Roman" w:cs="Times New Roman"/>
      <w:sz w:val="18"/>
      <w:szCs w:val="18"/>
    </w:rPr>
  </w:style>
  <w:style w:type="paragraph" w:customStyle="1" w:styleId="Style21">
    <w:name w:val="Style21"/>
    <w:basedOn w:val="a"/>
    <w:uiPriority w:val="99"/>
    <w:rsid w:val="00224B5D"/>
    <w:pPr>
      <w:widowControl w:val="0"/>
      <w:autoSpaceDE w:val="0"/>
      <w:autoSpaceDN w:val="0"/>
      <w:adjustRightInd w:val="0"/>
      <w:spacing w:after="0" w:line="298" w:lineRule="exact"/>
      <w:ind w:firstLine="15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224B5D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Style66">
    <w:name w:val="Style66"/>
    <w:basedOn w:val="a"/>
    <w:uiPriority w:val="99"/>
    <w:rsid w:val="00224B5D"/>
    <w:pPr>
      <w:widowControl w:val="0"/>
      <w:autoSpaceDE w:val="0"/>
      <w:autoSpaceDN w:val="0"/>
      <w:adjustRightInd w:val="0"/>
      <w:spacing w:after="0" w:line="19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0">
    <w:name w:val="Font Style140"/>
    <w:uiPriority w:val="99"/>
    <w:rsid w:val="00224B5D"/>
    <w:rPr>
      <w:rFonts w:ascii="Times New Roman" w:hAnsi="Times New Roman" w:cs="Times New Roman"/>
      <w:b/>
      <w:bCs/>
      <w:sz w:val="18"/>
      <w:szCs w:val="18"/>
    </w:rPr>
  </w:style>
  <w:style w:type="character" w:styleId="a9">
    <w:name w:val="Strong"/>
    <w:basedOn w:val="a0"/>
    <w:uiPriority w:val="22"/>
    <w:qFormat/>
    <w:rsid w:val="00224B5D"/>
    <w:rPr>
      <w:b/>
      <w:bCs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224B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431044b0447043d044b0439char1">
    <w:name w:val="dash041e_0431_044b_0447_043d_044b_0439__char1"/>
    <w:basedOn w:val="a0"/>
    <w:rsid w:val="00224B5D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aa">
    <w:name w:val="Стиль"/>
    <w:rsid w:val="00224B5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11">
    <w:name w:val="Знак Знак Знак1 Знак1"/>
    <w:basedOn w:val="a"/>
    <w:rsid w:val="00224B5D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WW8Num2z1">
    <w:name w:val="WW8Num2z1"/>
    <w:rsid w:val="00224B5D"/>
    <w:rPr>
      <w:rFonts w:ascii="Courier New" w:hAnsi="Courier New" w:cs="Courier New" w:hint="default"/>
    </w:rPr>
  </w:style>
  <w:style w:type="character" w:customStyle="1" w:styleId="WW8Num1z1">
    <w:name w:val="WW8Num1z1"/>
    <w:rsid w:val="00224B5D"/>
  </w:style>
  <w:style w:type="paragraph" w:styleId="ab">
    <w:name w:val="Balloon Text"/>
    <w:basedOn w:val="a"/>
    <w:link w:val="ac"/>
    <w:uiPriority w:val="99"/>
    <w:semiHidden/>
    <w:rsid w:val="00224B5D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24B5D"/>
    <w:rPr>
      <w:rFonts w:ascii="Tahoma" w:eastAsia="Times New Roman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semiHidden/>
    <w:rsid w:val="00224B5D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ae">
    <w:name w:val="Текст сноски Знак"/>
    <w:basedOn w:val="a0"/>
    <w:link w:val="ad"/>
    <w:uiPriority w:val="99"/>
    <w:semiHidden/>
    <w:rsid w:val="00224B5D"/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apple-converted-space">
    <w:name w:val="apple-converted-space"/>
    <w:basedOn w:val="a0"/>
    <w:uiPriority w:val="99"/>
    <w:rsid w:val="00224B5D"/>
    <w:rPr>
      <w:rFonts w:cs="Times New Roman"/>
    </w:rPr>
  </w:style>
  <w:style w:type="character" w:styleId="af">
    <w:name w:val="Emphasis"/>
    <w:basedOn w:val="a0"/>
    <w:uiPriority w:val="99"/>
    <w:qFormat/>
    <w:rsid w:val="00224B5D"/>
    <w:rPr>
      <w:rFonts w:cs="Times New Roman"/>
      <w:i/>
      <w:iCs/>
    </w:rPr>
  </w:style>
  <w:style w:type="character" w:customStyle="1" w:styleId="c22c3">
    <w:name w:val="c22 c3"/>
    <w:basedOn w:val="a0"/>
    <w:uiPriority w:val="99"/>
    <w:rsid w:val="00224B5D"/>
    <w:rPr>
      <w:rFonts w:cs="Times New Roman"/>
    </w:rPr>
  </w:style>
  <w:style w:type="character" w:customStyle="1" w:styleId="a7">
    <w:name w:val="Без интервала Знак"/>
    <w:basedOn w:val="a0"/>
    <w:link w:val="a6"/>
    <w:locked/>
    <w:rsid w:val="00224B5D"/>
    <w:rPr>
      <w:rFonts w:ascii="Calibri" w:eastAsia="Calibri" w:hAnsi="Calibri" w:cs="Times New Roman"/>
      <w:lang w:eastAsia="ar-SA"/>
    </w:rPr>
  </w:style>
  <w:style w:type="paragraph" w:styleId="af0">
    <w:name w:val="header"/>
    <w:basedOn w:val="a"/>
    <w:link w:val="af1"/>
    <w:uiPriority w:val="99"/>
    <w:unhideWhenUsed/>
    <w:rsid w:val="00784A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784AD9"/>
  </w:style>
  <w:style w:type="paragraph" w:styleId="af2">
    <w:name w:val="footer"/>
    <w:basedOn w:val="a"/>
    <w:link w:val="af3"/>
    <w:uiPriority w:val="99"/>
    <w:unhideWhenUsed/>
    <w:rsid w:val="00784A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784AD9"/>
  </w:style>
  <w:style w:type="paragraph" w:customStyle="1" w:styleId="P1">
    <w:name w:val="P1"/>
    <w:basedOn w:val="a"/>
    <w:rsid w:val="00784AD9"/>
    <w:pPr>
      <w:widowControl w:val="0"/>
      <w:adjustRightInd w:val="0"/>
      <w:spacing w:after="0" w:line="240" w:lineRule="auto"/>
      <w:jc w:val="center"/>
    </w:pPr>
    <w:rPr>
      <w:rFonts w:ascii="Times New Roman" w:eastAsia="Lucida Sans Unicode" w:hAnsi="Times New Roman" w:cs="Tahoma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6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1</Pages>
  <Words>2130</Words>
  <Characters>12143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Учитель</cp:lastModifiedBy>
  <cp:revision>89</cp:revision>
  <cp:lastPrinted>2021-03-03T13:10:00Z</cp:lastPrinted>
  <dcterms:created xsi:type="dcterms:W3CDTF">2020-08-05T08:58:00Z</dcterms:created>
  <dcterms:modified xsi:type="dcterms:W3CDTF">2022-11-10T10:51:00Z</dcterms:modified>
</cp:coreProperties>
</file>