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7F" w:rsidRDefault="00BA74A5" w:rsidP="000149FB">
      <w:pPr>
        <w:jc w:val="right"/>
        <w:rPr>
          <w:lang w:val="ru-RU"/>
        </w:rPr>
      </w:pPr>
      <w:r>
        <w:rPr>
          <w:lang w:val="ru-RU"/>
        </w:rPr>
        <w:t>3.3.1.</w:t>
      </w:r>
    </w:p>
    <w:p w:rsidR="00407F7F" w:rsidRDefault="00407F7F" w:rsidP="00407F7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 мероприятий по воспитанию положительного отношения к труду и творчеству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802"/>
        <w:gridCol w:w="3002"/>
        <w:gridCol w:w="1720"/>
        <w:gridCol w:w="1714"/>
        <w:gridCol w:w="2333"/>
      </w:tblGrid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  <w:proofErr w:type="gramStart"/>
            <w:r>
              <w:rPr>
                <w:b/>
                <w:lang w:val="ru-RU"/>
              </w:rPr>
              <w:t>п</w:t>
            </w:r>
            <w:proofErr w:type="gramEnd"/>
            <w:r>
              <w:rPr>
                <w:b/>
                <w:lang w:val="ru-RU"/>
              </w:rPr>
              <w:t>/п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Мероприятие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Срок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Участники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Ответственные</w:t>
            </w: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Акция «Чистый двор»: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обработка почвы и посадка рассады цветочных культур;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 xml:space="preserve">классный  час «Я – житель родного села </w:t>
            </w:r>
            <w:r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  <w:lang w:val="ru-RU"/>
              </w:rPr>
              <w:t>и хозяин школьного двора»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rPr>
                <w:lang w:val="ru-RU"/>
              </w:rPr>
              <w:t xml:space="preserve"> октябрь</w:t>
            </w:r>
            <w: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FB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1-11 классов, </w:t>
            </w:r>
          </w:p>
          <w:p w:rsidR="00407F7F" w:rsidRPr="000149FB" w:rsidRDefault="000149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Трудовой десант по благоустройство школьного двора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апрель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1-11 классов, </w:t>
            </w:r>
          </w:p>
          <w:p w:rsidR="00407F7F" w:rsidRDefault="000149FB">
            <w:pPr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правление юрта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proofErr w:type="spellStart"/>
            <w:r>
              <w:t>Организация</w:t>
            </w:r>
            <w:proofErr w:type="spellEnd"/>
            <w:r>
              <w:t xml:space="preserve"> </w:t>
            </w:r>
            <w:r w:rsidR="00997EDF">
              <w:rPr>
                <w:lang w:val="ru-RU"/>
              </w:rPr>
              <w:t xml:space="preserve"> </w:t>
            </w:r>
            <w:proofErr w:type="spellStart"/>
            <w:r>
              <w:t>дежурства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Pr="00997EDF" w:rsidRDefault="00997EDF" w:rsidP="00997EDF">
            <w:pPr>
              <w:rPr>
                <w:lang w:val="ru-RU"/>
              </w:rPr>
            </w:pPr>
            <w:r>
              <w:rPr>
                <w:lang w:val="ru-RU"/>
              </w:rPr>
              <w:t xml:space="preserve"> В течение года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rPr>
                <w:lang w:val="ru-RU"/>
              </w:rPr>
              <w:t>5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ВР,</w:t>
            </w:r>
          </w:p>
          <w:p w:rsidR="00407F7F" w:rsidRDefault="000149FB">
            <w:pPr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  <w:tr w:rsidR="00407F7F" w:rsidRPr="000149FB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работы 5-й трудовой четверти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Pr="00997EDF" w:rsidRDefault="00997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июнь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5-10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ВР, классные руководители</w:t>
            </w: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районном конкурсе «</w:t>
            </w:r>
            <w:proofErr w:type="gramStart"/>
            <w:r>
              <w:rPr>
                <w:lang w:val="ru-RU"/>
              </w:rPr>
              <w:t>Бизнес-проектов</w:t>
            </w:r>
            <w:proofErr w:type="gramEnd"/>
            <w:r>
              <w:rPr>
                <w:lang w:val="ru-RU"/>
              </w:rPr>
              <w:t>» (идей года)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март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9, 11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учитель истории, обществознания</w:t>
            </w: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Вечер отдыха для старшеклассников в форме КВН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ноябрь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9-11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FB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9-11 классов, </w:t>
            </w:r>
          </w:p>
          <w:p w:rsidR="00407F7F" w:rsidRPr="000149FB" w:rsidRDefault="000149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Экскурсии на предприятия и в организации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 w:rsidP="00997EDF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5-11 </w:t>
            </w:r>
            <w:proofErr w:type="spellStart"/>
            <w:r>
              <w:t>классов</w:t>
            </w:r>
            <w:proofErr w:type="spellEnd"/>
          </w:p>
        </w:tc>
      </w:tr>
      <w:tr w:rsidR="00407F7F" w:rsidRPr="000149FB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Встречи с представителями ВУЗов Ростовской области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 w:rsidP="00997EDF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8- 11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УВР, классные руководители 8-11 классов</w:t>
            </w:r>
          </w:p>
        </w:tc>
      </w:tr>
      <w:tr w:rsidR="00407F7F" w:rsidRPr="000149FB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Посещение Дней открытых дверей в ВУЗах и профессиональных ОУ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9,11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УР, классные руководители 9, 11 классов</w:t>
            </w: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10.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Профориентационный</w:t>
            </w:r>
            <w:proofErr w:type="spellEnd"/>
            <w:r>
              <w:rPr>
                <w:lang w:val="ru-RU"/>
              </w:rPr>
              <w:t xml:space="preserve"> день «Ярмарка профессий»: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-проведение </w:t>
            </w:r>
            <w:proofErr w:type="spellStart"/>
            <w:r>
              <w:rPr>
                <w:lang w:val="ru-RU"/>
              </w:rPr>
              <w:t>профориентационных</w:t>
            </w:r>
            <w:proofErr w:type="spellEnd"/>
            <w:r>
              <w:rPr>
                <w:lang w:val="ru-RU"/>
              </w:rPr>
              <w:t xml:space="preserve"> игр «Угадай профессию» среди учащихся 9-10 классов: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тематические классные часы </w:t>
            </w:r>
            <w:proofErr w:type="spellStart"/>
            <w:r>
              <w:rPr>
                <w:lang w:val="ru-RU"/>
              </w:rPr>
              <w:t>профориентационной</w:t>
            </w:r>
            <w:proofErr w:type="spellEnd"/>
            <w:r>
              <w:rPr>
                <w:lang w:val="ru-RU"/>
              </w:rPr>
              <w:t xml:space="preserve"> направленности: 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8-10 классы: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-«Мастерство и талант»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-«Что такое труд»</w:t>
            </w:r>
          </w:p>
          <w:p w:rsidR="00407F7F" w:rsidRDefault="00407F7F">
            <w:pPr>
              <w:tabs>
                <w:tab w:val="num" w:pos="612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-«Мои планы на будущее»</w:t>
            </w:r>
          </w:p>
          <w:p w:rsidR="00407F7F" w:rsidRDefault="00407F7F">
            <w:pPr>
              <w:tabs>
                <w:tab w:val="num" w:pos="612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-«Профессионализм. Что это?» 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-«Планирование профессиональной карьеры»;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-встречи с интересными людьми, с представителями семейных династий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февраль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8- 11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УР, классные </w:t>
            </w:r>
            <w:r>
              <w:rPr>
                <w:lang w:val="ru-RU"/>
              </w:rPr>
              <w:lastRenderedPageBreak/>
              <w:t xml:space="preserve">руководители 8-11 классов, </w:t>
            </w:r>
          </w:p>
          <w:p w:rsidR="00407F7F" w:rsidRDefault="000149FB">
            <w:pPr>
              <w:jc w:val="both"/>
              <w:rPr>
                <w:b/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правление юрта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407F7F" w:rsidRPr="000149FB" w:rsidTr="00407F7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                       Заместитель директора по ВР                                </w:t>
            </w:r>
            <w:proofErr w:type="spellStart"/>
            <w:r>
              <w:rPr>
                <w:lang w:val="ru-RU"/>
              </w:rPr>
              <w:t>Т.В.Исмаилова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</w:tbl>
    <w:p w:rsidR="00880132" w:rsidRPr="00407F7F" w:rsidRDefault="00880132">
      <w:pPr>
        <w:rPr>
          <w:lang w:val="ru-RU"/>
        </w:rPr>
      </w:pPr>
    </w:p>
    <w:sectPr w:rsidR="00880132" w:rsidRPr="0040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48"/>
    <w:rsid w:val="000149FB"/>
    <w:rsid w:val="00407F7F"/>
    <w:rsid w:val="00880132"/>
    <w:rsid w:val="00997EDF"/>
    <w:rsid w:val="00BA74A5"/>
    <w:rsid w:val="00F1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7</cp:revision>
  <dcterms:created xsi:type="dcterms:W3CDTF">2019-09-18T19:34:00Z</dcterms:created>
  <dcterms:modified xsi:type="dcterms:W3CDTF">2020-07-27T11:53:00Z</dcterms:modified>
</cp:coreProperties>
</file>